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70" w:rsidRDefault="00DD40AB" w:rsidP="00826252">
      <w:pPr>
        <w:pStyle w:val="a5"/>
        <w:jc w:val="center"/>
        <w:rPr>
          <w:lang w:val="ru-RU"/>
        </w:rPr>
      </w:pPr>
      <w:r w:rsidRPr="00826252">
        <w:rPr>
          <w:sz w:val="28"/>
          <w:lang w:val="ru-RU"/>
        </w:rPr>
        <w:t>КРОССВОД по теме «</w:t>
      </w:r>
      <w:r w:rsidR="00826252" w:rsidRPr="00826252">
        <w:rPr>
          <w:sz w:val="28"/>
          <w:lang w:val="ru-RU"/>
        </w:rPr>
        <w:t>Сфера духовной культуры»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25"/>
        <w:gridCol w:w="314"/>
        <w:gridCol w:w="324"/>
        <w:gridCol w:w="313"/>
        <w:gridCol w:w="336"/>
        <w:gridCol w:w="313"/>
        <w:gridCol w:w="336"/>
        <w:gridCol w:w="313"/>
        <w:gridCol w:w="336"/>
        <w:gridCol w:w="336"/>
        <w:gridCol w:w="336"/>
        <w:gridCol w:w="313"/>
        <w:gridCol w:w="336"/>
        <w:gridCol w:w="313"/>
        <w:gridCol w:w="336"/>
        <w:gridCol w:w="336"/>
        <w:gridCol w:w="336"/>
        <w:gridCol w:w="313"/>
        <w:gridCol w:w="336"/>
        <w:gridCol w:w="336"/>
        <w:gridCol w:w="313"/>
        <w:gridCol w:w="313"/>
        <w:gridCol w:w="324"/>
        <w:gridCol w:w="313"/>
        <w:gridCol w:w="313"/>
        <w:gridCol w:w="313"/>
        <w:gridCol w:w="313"/>
        <w:gridCol w:w="313"/>
        <w:gridCol w:w="313"/>
      </w:tblGrid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</w:pPr>
            <w:r>
              <w:rPr>
                <w:vertAlign w:val="superscript"/>
              </w:rPr>
              <w:t>22</w:t>
            </w: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</w:pPr>
            <w:r>
              <w:rPr>
                <w:vertAlign w:val="superscript"/>
              </w:rPr>
              <w:t>23</w:t>
            </w: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</w:pPr>
            <w:r>
              <w:rPr>
                <w:vertAlign w:val="superscript"/>
              </w:rPr>
              <w:t>21</w:t>
            </w: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  <w:tr w:rsidR="00826252" w:rsidTr="005E2D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26252" w:rsidRDefault="00826252" w:rsidP="005E2D4C">
            <w:pPr>
              <w:pStyle w:val="a5"/>
              <w:jc w:val="center"/>
            </w:pPr>
          </w:p>
        </w:tc>
      </w:tr>
    </w:tbl>
    <w:p w:rsidR="00826252" w:rsidRPr="00DD40AB" w:rsidRDefault="00826252">
      <w:pPr>
        <w:pStyle w:val="a5"/>
        <w:rPr>
          <w:lang w:val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10773"/>
      </w:tblGrid>
      <w:tr w:rsidR="000D6738" w:rsidTr="00826252">
        <w:tc>
          <w:tcPr>
            <w:tcW w:w="10773" w:type="dxa"/>
          </w:tcPr>
          <w:p w:rsidR="000D6738" w:rsidRPr="00826252" w:rsidRDefault="000D6738" w:rsidP="000D6738">
            <w:pPr>
              <w:pStyle w:val="a5"/>
              <w:rPr>
                <w:sz w:val="28"/>
              </w:rPr>
            </w:pPr>
            <w:r w:rsidRPr="00826252">
              <w:rPr>
                <w:sz w:val="28"/>
              </w:rPr>
              <w:t>По горизонтали:</w:t>
            </w:r>
          </w:p>
        </w:tc>
      </w:tr>
      <w:tr w:rsidR="000D6738" w:rsidRPr="00C84A2B" w:rsidTr="00826252">
        <w:tc>
          <w:tcPr>
            <w:tcW w:w="10773" w:type="dxa"/>
          </w:tcPr>
          <w:p w:rsidR="000D6738" w:rsidRPr="00826252" w:rsidRDefault="000D6738" w:rsidP="000D6738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t xml:space="preserve">1. </w:t>
            </w:r>
            <w:r w:rsidR="004D2FFB" w:rsidRPr="00826252">
              <w:rPr>
                <w:sz w:val="28"/>
                <w:lang w:val="ru-RU"/>
              </w:rPr>
              <w:t>способность опережать других, используя свои преимущества в достижении поставленных целей</w:t>
            </w:r>
          </w:p>
          <w:p w:rsidR="000D6738" w:rsidRPr="00826252" w:rsidRDefault="000D6738" w:rsidP="000D6738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t xml:space="preserve">2. </w:t>
            </w:r>
            <w:r w:rsidR="00401F61" w:rsidRPr="00826252">
              <w:rPr>
                <w:sz w:val="28"/>
                <w:lang w:val="ru-RU"/>
              </w:rPr>
              <w:t>Высшая моральная ценность, проявляющаяся в осознании человеком себя как части государства, ответственное поведение по отношению к своей стране</w:t>
            </w:r>
          </w:p>
          <w:p w:rsidR="000D6738" w:rsidRPr="00826252" w:rsidRDefault="000D6738" w:rsidP="000D6738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t xml:space="preserve">4. </w:t>
            </w:r>
            <w:r w:rsidR="004D2FFB" w:rsidRPr="00826252">
              <w:rPr>
                <w:sz w:val="28"/>
                <w:lang w:val="ru-RU"/>
              </w:rPr>
              <w:t>объективная обязанность</w:t>
            </w:r>
            <w:r w:rsidR="00DF6CFC" w:rsidRPr="00826252">
              <w:rPr>
                <w:sz w:val="28"/>
                <w:lang w:val="ru-RU"/>
              </w:rPr>
              <w:t xml:space="preserve"> человека </w:t>
            </w:r>
            <w:r w:rsidR="004D2FFB" w:rsidRPr="00826252">
              <w:rPr>
                <w:sz w:val="28"/>
                <w:lang w:val="ru-RU"/>
              </w:rPr>
              <w:t xml:space="preserve"> отвечать за поступки и действия, а также их последствия</w:t>
            </w:r>
          </w:p>
          <w:p w:rsidR="000D6738" w:rsidRPr="00826252" w:rsidRDefault="000D6738" w:rsidP="000D6738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t>5. Общее название всех отрицательных явлений, Нарушение морали. Губит душу того, кто его творит.</w:t>
            </w:r>
          </w:p>
          <w:p w:rsidR="000D6738" w:rsidRPr="00826252" w:rsidRDefault="000D6738" w:rsidP="000D6738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t xml:space="preserve">6. </w:t>
            </w:r>
            <w:r w:rsidR="004D2FFB" w:rsidRPr="00826252">
              <w:rPr>
                <w:sz w:val="28"/>
                <w:lang w:val="ru-RU"/>
              </w:rPr>
              <w:t xml:space="preserve">Первый уровень высшего образования </w:t>
            </w:r>
          </w:p>
          <w:p w:rsidR="000D6738" w:rsidRPr="00826252" w:rsidRDefault="000D6738" w:rsidP="000D6738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t xml:space="preserve">7. </w:t>
            </w:r>
            <w:r w:rsidR="00DD40AB" w:rsidRPr="00826252">
              <w:rPr>
                <w:sz w:val="28"/>
                <w:lang w:val="ru-RU"/>
              </w:rPr>
              <w:t>уровень принятия себя, умение критически анализировать собственные возможности</w:t>
            </w:r>
          </w:p>
          <w:p w:rsidR="000D6738" w:rsidRPr="00826252" w:rsidRDefault="000D6738" w:rsidP="000D6738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lastRenderedPageBreak/>
              <w:t xml:space="preserve">8. </w:t>
            </w:r>
            <w:r w:rsidR="00DF6CFC" w:rsidRPr="00826252">
              <w:rPr>
                <w:sz w:val="28"/>
                <w:lang w:val="ru-RU"/>
              </w:rPr>
              <w:t>внутренний контроль человека</w:t>
            </w:r>
          </w:p>
          <w:p w:rsidR="000D6738" w:rsidRPr="00826252" w:rsidRDefault="000D6738" w:rsidP="000D6738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t xml:space="preserve">10. </w:t>
            </w:r>
            <w:r w:rsidR="004D2FFB" w:rsidRPr="00826252">
              <w:rPr>
                <w:sz w:val="28"/>
                <w:lang w:val="ru-RU"/>
              </w:rPr>
              <w:t>Особая система знаний, которая основанная на фактах , законах и теориях</w:t>
            </w:r>
          </w:p>
          <w:p w:rsidR="000D6738" w:rsidRPr="00826252" w:rsidRDefault="000D6738" w:rsidP="000D6738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t xml:space="preserve">11. </w:t>
            </w:r>
            <w:r w:rsidR="00401F61" w:rsidRPr="00826252">
              <w:rPr>
                <w:sz w:val="28"/>
                <w:lang w:val="ru-RU"/>
              </w:rPr>
              <w:t>соблюдение принципов и норм морали по отношению к другому человеку. Синоним слова «гуманность»</w:t>
            </w:r>
          </w:p>
          <w:p w:rsidR="000D6738" w:rsidRPr="00826252" w:rsidRDefault="000D6738" w:rsidP="000D6738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t xml:space="preserve">14. </w:t>
            </w:r>
            <w:r w:rsidR="00C84A2B" w:rsidRPr="00826252">
              <w:rPr>
                <w:sz w:val="28"/>
                <w:lang w:val="ru-RU"/>
              </w:rPr>
              <w:t>Совокупность духовных представлений, основанных на вере в существование Бога</w:t>
            </w:r>
          </w:p>
          <w:p w:rsidR="000D6738" w:rsidRPr="00826252" w:rsidRDefault="000D6738" w:rsidP="000D6738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t xml:space="preserve">18. </w:t>
            </w:r>
            <w:r w:rsidR="00DF6CFC" w:rsidRPr="00826252">
              <w:rPr>
                <w:sz w:val="28"/>
                <w:lang w:val="ru-RU"/>
              </w:rPr>
              <w:t>возможность человека самому определять свои жизненные цели и нести личную ответственность за результаты своей деятельности</w:t>
            </w:r>
          </w:p>
          <w:p w:rsidR="000D6738" w:rsidRPr="00826252" w:rsidRDefault="000D6738" w:rsidP="000D6738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t xml:space="preserve">20. </w:t>
            </w:r>
            <w:r w:rsidR="00DD40AB" w:rsidRPr="00826252">
              <w:rPr>
                <w:sz w:val="28"/>
                <w:lang w:val="ru-RU"/>
              </w:rPr>
              <w:t>Все, что способствует улучшению жизни, нравственному возвышению личности, совершенствованию общества</w:t>
            </w:r>
          </w:p>
          <w:p w:rsidR="000D6738" w:rsidRPr="00826252" w:rsidRDefault="000D6738" w:rsidP="000D6738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t xml:space="preserve">21. </w:t>
            </w:r>
            <w:r w:rsidR="00DD40AB" w:rsidRPr="00826252">
              <w:rPr>
                <w:sz w:val="28"/>
                <w:lang w:val="ru-RU"/>
              </w:rPr>
              <w:t xml:space="preserve">совокупность людских нравов, часть жизни, связанная с делами, обычаями и нравами, практическим поведением людей </w:t>
            </w:r>
          </w:p>
          <w:p w:rsidR="000D6738" w:rsidRPr="00826252" w:rsidRDefault="000D6738" w:rsidP="00401F61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t xml:space="preserve">23. </w:t>
            </w:r>
            <w:r w:rsidR="00401F61" w:rsidRPr="00826252">
              <w:rPr>
                <w:sz w:val="28"/>
                <w:lang w:val="ru-RU"/>
              </w:rPr>
              <w:t>Особые духовные правила, регулирующие поведение человека, его отношение к другим людям, к окружающей среде и к самому себе с позиции добра и зла</w:t>
            </w:r>
          </w:p>
        </w:tc>
      </w:tr>
      <w:tr w:rsidR="000D6738" w:rsidTr="00826252">
        <w:tc>
          <w:tcPr>
            <w:tcW w:w="10773" w:type="dxa"/>
          </w:tcPr>
          <w:p w:rsidR="00826252" w:rsidRDefault="00826252" w:rsidP="000D6738">
            <w:pPr>
              <w:pStyle w:val="a5"/>
              <w:rPr>
                <w:sz w:val="28"/>
                <w:lang w:val="ru-RU"/>
              </w:rPr>
            </w:pPr>
          </w:p>
          <w:p w:rsidR="000D6738" w:rsidRPr="00826252" w:rsidRDefault="000D6738" w:rsidP="000D6738">
            <w:pPr>
              <w:pStyle w:val="a5"/>
              <w:rPr>
                <w:sz w:val="28"/>
              </w:rPr>
            </w:pPr>
            <w:r w:rsidRPr="00826252">
              <w:rPr>
                <w:sz w:val="28"/>
              </w:rPr>
              <w:t>По вертикали:</w:t>
            </w:r>
          </w:p>
        </w:tc>
      </w:tr>
      <w:tr w:rsidR="000D6738" w:rsidRPr="000D6738" w:rsidTr="00826252">
        <w:tc>
          <w:tcPr>
            <w:tcW w:w="10773" w:type="dxa"/>
          </w:tcPr>
          <w:p w:rsidR="000D6738" w:rsidRPr="00826252" w:rsidRDefault="000D6738" w:rsidP="000D6738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t xml:space="preserve">3. </w:t>
            </w:r>
            <w:r w:rsidR="00DD40AB" w:rsidRPr="00826252">
              <w:rPr>
                <w:sz w:val="28"/>
                <w:lang w:val="ru-RU"/>
              </w:rPr>
              <w:t>Высшая моральная ценность, проявляющаяся в высоком, сокровенном чувстве любви и преданности Отечеству</w:t>
            </w:r>
          </w:p>
          <w:p w:rsidR="000D6738" w:rsidRPr="00826252" w:rsidRDefault="000D6738" w:rsidP="000D6738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t xml:space="preserve">9. </w:t>
            </w:r>
            <w:r w:rsidR="004D2FFB" w:rsidRPr="00826252">
              <w:rPr>
                <w:sz w:val="28"/>
                <w:lang w:val="ru-RU"/>
              </w:rPr>
              <w:t>Уровень образования, направленный на приобретение обучающимися знаний, умений, навыков и компетенций в определенной сфере</w:t>
            </w:r>
          </w:p>
          <w:p w:rsidR="000D6738" w:rsidRPr="00826252" w:rsidRDefault="000D6738" w:rsidP="000D6738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t xml:space="preserve">12. </w:t>
            </w:r>
            <w:r w:rsidR="004D2FFB" w:rsidRPr="00826252">
              <w:rPr>
                <w:sz w:val="28"/>
                <w:lang w:val="ru-RU"/>
              </w:rPr>
              <w:t>Непосредственное словесное обращение человека к Богу</w:t>
            </w:r>
          </w:p>
          <w:p w:rsidR="000D6738" w:rsidRPr="00826252" w:rsidRDefault="000D6738" w:rsidP="000D6738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t xml:space="preserve">13. </w:t>
            </w:r>
            <w:r w:rsidR="00C84A2B" w:rsidRPr="00826252">
              <w:rPr>
                <w:sz w:val="28"/>
                <w:lang w:val="ru-RU"/>
              </w:rPr>
              <w:t>Личностное, эмоциональное отношение человека к какой-то информации, которую он готов признать истинной (или ложной) без доказательств и обоснований</w:t>
            </w:r>
          </w:p>
          <w:p w:rsidR="000D6738" w:rsidRPr="00826252" w:rsidRDefault="000D6738" w:rsidP="000D6738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t xml:space="preserve">14. </w:t>
            </w:r>
            <w:r w:rsidR="00C84A2B" w:rsidRPr="00826252">
              <w:rPr>
                <w:sz w:val="28"/>
                <w:lang w:val="ru-RU"/>
              </w:rPr>
              <w:t>Конституционно закрепленный принцип, обеспечивающий право на свободу совести независимо от отношения людей к религии</w:t>
            </w:r>
          </w:p>
          <w:p w:rsidR="000D6738" w:rsidRPr="00826252" w:rsidRDefault="000D6738" w:rsidP="000D6738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t xml:space="preserve">15. </w:t>
            </w:r>
            <w:r w:rsidR="00C84A2B" w:rsidRPr="00826252">
              <w:rPr>
                <w:sz w:val="28"/>
                <w:lang w:val="ru-RU"/>
              </w:rPr>
              <w:t>Сокровищница результатов творческой деятельности всех живших на Земле поколений.</w:t>
            </w:r>
          </w:p>
          <w:p w:rsidR="000D6738" w:rsidRPr="00826252" w:rsidRDefault="000D6738" w:rsidP="000D6738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t xml:space="preserve">16. </w:t>
            </w:r>
            <w:r w:rsidR="00401F61" w:rsidRPr="00826252">
              <w:rPr>
                <w:sz w:val="28"/>
                <w:lang w:val="ru-RU"/>
              </w:rPr>
              <w:t>Основа связи человека с другими людьми, с обществом. Объективные обязанности и ответственность</w:t>
            </w:r>
          </w:p>
          <w:p w:rsidR="000D6738" w:rsidRPr="00826252" w:rsidRDefault="000D6738" w:rsidP="000D6738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t xml:space="preserve">17. </w:t>
            </w:r>
            <w:r w:rsidR="00DD40AB" w:rsidRPr="00826252">
              <w:rPr>
                <w:sz w:val="28"/>
                <w:lang w:val="ru-RU"/>
              </w:rPr>
              <w:t>Человек как субъект  социокультурной жизни, носитель индивидуального начала, самораскрывающегося в контексте социальных отношений, общения и предметной деятельности</w:t>
            </w:r>
          </w:p>
          <w:p w:rsidR="000D6738" w:rsidRPr="00826252" w:rsidRDefault="000D6738" w:rsidP="000D6738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t xml:space="preserve">19. </w:t>
            </w:r>
            <w:r w:rsidR="00C84A2B" w:rsidRPr="00826252">
              <w:rPr>
                <w:sz w:val="28"/>
                <w:lang w:val="ru-RU"/>
              </w:rPr>
              <w:t>Овладение научными знаниями, умениями, началами творческой деятельности, формирование человека как гражданина</w:t>
            </w:r>
          </w:p>
          <w:p w:rsidR="000D6738" w:rsidRPr="00826252" w:rsidRDefault="000D6738" w:rsidP="000D6738">
            <w:pPr>
              <w:pStyle w:val="a5"/>
              <w:rPr>
                <w:sz w:val="28"/>
                <w:lang w:val="ru-RU"/>
              </w:rPr>
            </w:pPr>
            <w:r w:rsidRPr="00826252">
              <w:rPr>
                <w:sz w:val="28"/>
                <w:lang w:val="ru-RU"/>
              </w:rPr>
              <w:t>22. Одна из сфер общества, включающая в себя нематериальное развитие общества</w:t>
            </w:r>
          </w:p>
        </w:tc>
      </w:tr>
    </w:tbl>
    <w:p w:rsidR="00E42D19" w:rsidRPr="000D6738" w:rsidRDefault="00E42D19">
      <w:pPr>
        <w:rPr>
          <w:lang w:val="ru-RU"/>
        </w:rPr>
      </w:pPr>
    </w:p>
    <w:sectPr w:rsidR="00E42D19" w:rsidRPr="000D6738" w:rsidSect="008262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907" w:rsidRDefault="00FE0907" w:rsidP="00826252">
      <w:pPr>
        <w:pStyle w:val="a5"/>
        <w:spacing w:after="0"/>
      </w:pPr>
      <w:r>
        <w:separator/>
      </w:r>
    </w:p>
  </w:endnote>
  <w:endnote w:type="continuationSeparator" w:id="1">
    <w:p w:rsidR="00FE0907" w:rsidRDefault="00FE0907" w:rsidP="00826252">
      <w:pPr>
        <w:pStyle w:val="a5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907" w:rsidRDefault="00FE0907" w:rsidP="00826252">
      <w:pPr>
        <w:pStyle w:val="a5"/>
        <w:spacing w:after="0"/>
      </w:pPr>
      <w:r>
        <w:separator/>
      </w:r>
    </w:p>
  </w:footnote>
  <w:footnote w:type="continuationSeparator" w:id="1">
    <w:p w:rsidR="00FE0907" w:rsidRDefault="00FE0907" w:rsidP="00826252">
      <w:pPr>
        <w:pStyle w:val="a5"/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D6738"/>
    <w:rsid w:val="00401F61"/>
    <w:rsid w:val="004D2FFB"/>
    <w:rsid w:val="004E29B3"/>
    <w:rsid w:val="00590D07"/>
    <w:rsid w:val="00784D58"/>
    <w:rsid w:val="00826252"/>
    <w:rsid w:val="008D6863"/>
    <w:rsid w:val="00902470"/>
    <w:rsid w:val="00B86B75"/>
    <w:rsid w:val="00BC48D5"/>
    <w:rsid w:val="00C36279"/>
    <w:rsid w:val="00C84A2B"/>
    <w:rsid w:val="00D72932"/>
    <w:rsid w:val="00DD40AB"/>
    <w:rsid w:val="00DF6CFC"/>
    <w:rsid w:val="00E315A3"/>
    <w:rsid w:val="00E42D19"/>
    <w:rsid w:val="00FC36DB"/>
    <w:rsid w:val="00FE09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header"/>
    <w:basedOn w:val="a1"/>
    <w:link w:val="a8"/>
    <w:rsid w:val="0082625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2"/>
    <w:link w:val="a7"/>
    <w:rsid w:val="00826252"/>
  </w:style>
  <w:style w:type="paragraph" w:styleId="a9">
    <w:name w:val="footer"/>
    <w:basedOn w:val="a1"/>
    <w:link w:val="aa"/>
    <w:rsid w:val="0082625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2"/>
    <w:link w:val="a9"/>
    <w:rsid w:val="00826252"/>
  </w:style>
  <w:style w:type="paragraph" w:styleId="ab">
    <w:name w:val="Balloon Text"/>
    <w:basedOn w:val="a1"/>
    <w:link w:val="ac"/>
    <w:rsid w:val="0082625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826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q1</cp:lastModifiedBy>
  <cp:revision>2</cp:revision>
  <cp:lastPrinted>2018-12-16T11:57:00Z</cp:lastPrinted>
  <dcterms:created xsi:type="dcterms:W3CDTF">2019-11-27T13:16:00Z</dcterms:created>
  <dcterms:modified xsi:type="dcterms:W3CDTF">2019-11-27T13:16:00Z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2018-12-16T13:54:16Z</dcterms:created>
  <dcterms:modified xmlns:xsi="http://www.w3.org/2001/XMLSchema-instance" xmlns:dcterms="http://purl.org/dc/terms/" xsi:type="dcterms:W3CDTF">2018-12-16T13:54:16Z</dcterms:modified>
</ns0:coreProperties>
</file>