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EF" w:rsidRP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4E00">
        <w:rPr>
          <w:rFonts w:ascii="Times New Roman" w:hAnsi="Times New Roman" w:cs="Times New Roman"/>
          <w:sz w:val="24"/>
          <w:szCs w:val="24"/>
        </w:rPr>
        <w:t>Директору МБОУ СОШ № 18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4E00">
        <w:rPr>
          <w:rFonts w:ascii="Times New Roman" w:hAnsi="Times New Roman" w:cs="Times New Roman"/>
          <w:sz w:val="24"/>
          <w:szCs w:val="24"/>
        </w:rPr>
        <w:t>Бердыган</w:t>
      </w:r>
      <w:proofErr w:type="spellEnd"/>
      <w:r w:rsidRPr="006A4E00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от__________________________,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 ________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</w:t>
      </w:r>
    </w:p>
    <w:p w:rsidR="006A4E00" w:rsidRDefault="006A4E00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1A0D" w:rsidRDefault="00AF1A0D" w:rsidP="006A4E0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A4E00" w:rsidRDefault="006A4E00" w:rsidP="006A4E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A4E00" w:rsidRDefault="006A4E00" w:rsidP="006A4E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бесплатным питанием</w:t>
      </w:r>
    </w:p>
    <w:p w:rsidR="006A4E00" w:rsidRDefault="006A4E00" w:rsidP="006A4E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A4E00" w:rsidRDefault="006A4E00" w:rsidP="00AF1A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ребёнку  ________________________________, ученику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1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класса, на основании приказа № 1071 от 13.12.2022 г.  управления образования Администрации города Твери и Положения об организации питания в МБОУ СОШ № 18, бесплатное питание или продуктовый набор в 2023 -2024 учебном году в связи с тем, что мой ребёнок относится к категории (нужное подчеркнуть):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E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E00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начального общего образования;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из семей беженцев и вынужденных переселенцев;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малообеспеченных семей;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6A4E00" w:rsidRDefault="006A4E00" w:rsidP="006A4E00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детей-инвалидов</w:t>
      </w:r>
    </w:p>
    <w:p w:rsidR="006A4E00" w:rsidRDefault="006A4E00" w:rsidP="00AF1A0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питания в МБОУ СОШ № 18 и приказом управления образования Администрации города Твери № 1071 от 13.12.2022 г.   «Об утверждении Порядка обеспечения бесплатным питанием </w:t>
      </w:r>
      <w:r w:rsidRPr="006A4E00">
        <w:rPr>
          <w:rFonts w:ascii="Times New Roman" w:hAnsi="Times New Roman" w:cs="Times New Roman"/>
          <w:sz w:val="24"/>
          <w:szCs w:val="24"/>
        </w:rPr>
        <w:t>обучающихся</w:t>
      </w:r>
      <w:r w:rsidR="0039639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</w:t>
      </w:r>
      <w:r w:rsidR="00396396" w:rsidRPr="00396396">
        <w:rPr>
          <w:rFonts w:ascii="Times New Roman" w:hAnsi="Times New Roman" w:cs="Times New Roman"/>
          <w:sz w:val="24"/>
          <w:szCs w:val="24"/>
        </w:rPr>
        <w:t xml:space="preserve"> </w:t>
      </w:r>
      <w:r w:rsidR="00396396" w:rsidRPr="006A4E00">
        <w:rPr>
          <w:rFonts w:ascii="Times New Roman" w:hAnsi="Times New Roman" w:cs="Times New Roman"/>
          <w:sz w:val="24"/>
          <w:szCs w:val="24"/>
        </w:rPr>
        <w:t>обучающихся</w:t>
      </w:r>
      <w:r w:rsidR="0039639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обучен</w:t>
      </w:r>
      <w:r w:rsidR="00B7352A">
        <w:rPr>
          <w:rFonts w:ascii="Times New Roman" w:hAnsi="Times New Roman" w:cs="Times New Roman"/>
          <w:sz w:val="24"/>
          <w:szCs w:val="24"/>
        </w:rPr>
        <w:t>ие которых организовано на дому, обучающихся, нуждающихся в длительном лечении, в муниципальных общеобразовательных учреждениях города Твери» ознакомле</w:t>
      </w:r>
      <w:proofErr w:type="gramStart"/>
      <w:r w:rsidR="00B735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B7352A">
        <w:rPr>
          <w:rFonts w:ascii="Times New Roman" w:hAnsi="Times New Roman" w:cs="Times New Roman"/>
          <w:sz w:val="24"/>
          <w:szCs w:val="24"/>
        </w:rPr>
        <w:t>а).</w:t>
      </w:r>
    </w:p>
    <w:p w:rsidR="006A4E00" w:rsidRDefault="00B7352A" w:rsidP="00AF1A0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оснований для бесплатного питания </w:t>
      </w:r>
      <w:r w:rsidR="00AF1A0D">
        <w:rPr>
          <w:rFonts w:ascii="Times New Roman" w:hAnsi="Times New Roman" w:cs="Times New Roman"/>
          <w:sz w:val="24"/>
          <w:szCs w:val="24"/>
        </w:rPr>
        <w:t>обязуюсь незамедлительно письменно информировать администрацию МБОУ СОШ № 18.</w:t>
      </w:r>
    </w:p>
    <w:p w:rsidR="00AF1A0D" w:rsidRDefault="00AF1A0D" w:rsidP="00AF1A0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которые подтверждают  основания  для  предоставления ребёнку меры социальной поддержки, прилагаю:</w:t>
      </w:r>
    </w:p>
    <w:p w:rsidR="00AF1A0D" w:rsidRDefault="00AF1A0D" w:rsidP="00AF1A0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Pr="00AF1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рождении ребёнка;</w:t>
      </w:r>
    </w:p>
    <w:p w:rsidR="00AF1A0D" w:rsidRDefault="00AF1A0D" w:rsidP="00AF1A0D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 или заключение ЦПМПК.</w:t>
      </w:r>
    </w:p>
    <w:p w:rsidR="00AF1A0D" w:rsidRDefault="00AF1A0D" w:rsidP="00AF1A0D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F1A0D">
        <w:rPr>
          <w:rFonts w:ascii="Times New Roman" w:hAnsi="Times New Roman" w:cs="Times New Roman"/>
          <w:sz w:val="24"/>
          <w:szCs w:val="24"/>
        </w:rPr>
        <w:t xml:space="preserve">роинформирован (а) представителем МБОУ СОШ № 18 о необходимости ежегодной подачи заявления о предоставлении бесплатного питания и документов, подтверждающих основание для предоставления льгот, в срок до 1 сентября соответствующего года. </w:t>
      </w:r>
      <w:proofErr w:type="gramEnd"/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 в настоящем заявлении.</w:t>
      </w:r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202__ года</w:t>
      </w:r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       ________________________</w:t>
      </w:r>
    </w:p>
    <w:p w:rsid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  расшифровка</w:t>
      </w:r>
    </w:p>
    <w:p w:rsidR="00AF1A0D" w:rsidRPr="00AF1A0D" w:rsidRDefault="00AF1A0D" w:rsidP="00AF1A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1A0D" w:rsidRPr="00AF1A0D" w:rsidRDefault="00AF1A0D" w:rsidP="00AF1A0D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F1A0D" w:rsidRPr="00A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90B"/>
    <w:multiLevelType w:val="hybridMultilevel"/>
    <w:tmpl w:val="A5E4B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75F1"/>
    <w:multiLevelType w:val="hybridMultilevel"/>
    <w:tmpl w:val="01EA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0"/>
    <w:rsid w:val="001F69EF"/>
    <w:rsid w:val="00396396"/>
    <w:rsid w:val="006A4E00"/>
    <w:rsid w:val="008D01B4"/>
    <w:rsid w:val="00AF1A0D"/>
    <w:rsid w:val="00B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2</cp:revision>
  <dcterms:created xsi:type="dcterms:W3CDTF">2023-05-05T11:36:00Z</dcterms:created>
  <dcterms:modified xsi:type="dcterms:W3CDTF">2023-05-05T11:36:00Z</dcterms:modified>
</cp:coreProperties>
</file>