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378" w:rsidRPr="00794929" w:rsidRDefault="009D11A4" w:rsidP="009D11A4">
      <w:pPr>
        <w:keepNext/>
        <w:keepLines/>
        <w:tabs>
          <w:tab w:val="left" w:pos="770"/>
          <w:tab w:val="center" w:pos="7001"/>
        </w:tabs>
        <w:spacing w:after="0" w:line="240" w:lineRule="auto"/>
        <w:ind w:hanging="567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-202240</wp:posOffset>
            </wp:positionH>
            <wp:positionV relativeFrom="paragraph">
              <wp:posOffset>-326759</wp:posOffset>
            </wp:positionV>
            <wp:extent cx="714375" cy="683895"/>
            <wp:effectExtent l="0" t="0" r="9525" b="1905"/>
            <wp:wrapNone/>
            <wp:docPr id="2" name="Рисунок 2" descr="Герб МБОУ СОШ 17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МБОУ СОШ 17 (3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ab/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ab/>
        <w:t xml:space="preserve">   </w:t>
      </w:r>
      <w:r w:rsidR="00043FC1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      </w:t>
      </w:r>
      <w:r w:rsidR="00937378" w:rsidRPr="00794929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Календарный план </w:t>
      </w:r>
      <w:r w:rsidR="00937378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дистанционной </w:t>
      </w:r>
      <w:r w:rsidR="00937378" w:rsidRPr="00794929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воспитательной работы МБОУ СОШ № 17 г. Твери </w:t>
      </w:r>
    </w:p>
    <w:p w:rsidR="00937378" w:rsidRDefault="00937378" w:rsidP="00802676">
      <w:pPr>
        <w:keepNext/>
        <w:keepLines/>
        <w:spacing w:after="0"/>
        <w:jc w:val="center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на </w:t>
      </w:r>
      <w:r w:rsidR="00FE7580">
        <w:rPr>
          <w:rFonts w:asciiTheme="majorHAnsi" w:eastAsiaTheme="majorEastAsia" w:hAnsiTheme="majorHAnsi" w:cstheme="majorBidi"/>
          <w:b/>
          <w:bCs/>
          <w:sz w:val="28"/>
          <w:szCs w:val="28"/>
        </w:rPr>
        <w:t>март-июнь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2019-2020 уч. год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а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</w:p>
    <w:p w:rsidR="002C60BA" w:rsidRDefault="00937378" w:rsidP="00802676">
      <w:pPr>
        <w:keepNext/>
        <w:keepLines/>
        <w:spacing w:after="0"/>
        <w:jc w:val="right"/>
        <w:outlineLvl w:val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10F12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 w:rsidRPr="00953232">
        <w:rPr>
          <w:rFonts w:ascii="Times New Roman" w:hAnsi="Times New Roman" w:cs="Times New Roman"/>
          <w:b/>
          <w:i/>
          <w:color w:val="FF0000"/>
          <w:sz w:val="28"/>
          <w:szCs w:val="28"/>
        </w:rPr>
        <w:t>2020 г. – Год памяти и славы</w:t>
      </w:r>
      <w:r w:rsidR="006D254D" w:rsidRPr="0095323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российского народа</w:t>
      </w:r>
      <w:r w:rsidR="001F6680">
        <w:rPr>
          <w:rFonts w:ascii="Times New Roman" w:hAnsi="Times New Roman" w:cs="Times New Roman"/>
          <w:b/>
          <w:i/>
          <w:color w:val="FF0000"/>
          <w:sz w:val="28"/>
          <w:szCs w:val="28"/>
        </w:rPr>
        <w:t>,</w:t>
      </w:r>
      <w:r w:rsidR="002C60B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937378" w:rsidRPr="002C60BA" w:rsidRDefault="00802676" w:rsidP="00802676">
      <w:pPr>
        <w:keepNext/>
        <w:keepLines/>
        <w:tabs>
          <w:tab w:val="left" w:pos="5978"/>
          <w:tab w:val="right" w:pos="14570"/>
        </w:tabs>
        <w:spacing w:after="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="002C60BA">
        <w:rPr>
          <w:rFonts w:ascii="Times New Roman" w:hAnsi="Times New Roman" w:cs="Times New Roman"/>
          <w:b/>
          <w:i/>
          <w:color w:val="FF0000"/>
          <w:sz w:val="28"/>
          <w:szCs w:val="28"/>
        </w:rPr>
        <w:t>75-летие Победы в Великой Отечественной войне</w:t>
      </w:r>
    </w:p>
    <w:tbl>
      <w:tblPr>
        <w:tblStyle w:val="a7"/>
        <w:tblpPr w:leftFromText="180" w:rightFromText="180" w:vertAnchor="page" w:horzAnchor="margin" w:tblpY="2218"/>
        <w:tblW w:w="15701" w:type="dxa"/>
        <w:tblLayout w:type="fixed"/>
        <w:tblLook w:val="04A0" w:firstRow="1" w:lastRow="0" w:firstColumn="1" w:lastColumn="0" w:noHBand="0" w:noVBand="1"/>
      </w:tblPr>
      <w:tblGrid>
        <w:gridCol w:w="1803"/>
        <w:gridCol w:w="971"/>
        <w:gridCol w:w="22"/>
        <w:gridCol w:w="8936"/>
        <w:gridCol w:w="1686"/>
        <w:gridCol w:w="6"/>
        <w:gridCol w:w="8"/>
        <w:gridCol w:w="142"/>
        <w:gridCol w:w="2127"/>
      </w:tblGrid>
      <w:tr w:rsidR="004F2D41" w:rsidRPr="00937378" w:rsidTr="00922FF5">
        <w:trPr>
          <w:trHeight w:val="697"/>
        </w:trPr>
        <w:tc>
          <w:tcPr>
            <w:tcW w:w="1803" w:type="dxa"/>
          </w:tcPr>
          <w:p w:rsidR="004F2D41" w:rsidRPr="00143411" w:rsidRDefault="004F2D41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411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971" w:type="dxa"/>
          </w:tcPr>
          <w:p w:rsidR="004F2D41" w:rsidRPr="00143411" w:rsidRDefault="004F2D41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41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958" w:type="dxa"/>
            <w:gridSpan w:val="2"/>
          </w:tcPr>
          <w:p w:rsidR="004F2D41" w:rsidRDefault="004F2D41" w:rsidP="00BB362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34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  <w:p w:rsidR="004F2D41" w:rsidRPr="00B45DDA" w:rsidRDefault="004F2D41" w:rsidP="00BB362F">
            <w:pPr>
              <w:tabs>
                <w:tab w:val="left" w:pos="6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2" w:type="dxa"/>
            <w:gridSpan w:val="4"/>
          </w:tcPr>
          <w:p w:rsidR="004F2D41" w:rsidRPr="004F2D41" w:rsidRDefault="004F2D41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D41">
              <w:rPr>
                <w:rFonts w:ascii="Times New Roman" w:hAnsi="Times New Roman" w:cs="Times New Roman"/>
                <w:b/>
                <w:sz w:val="28"/>
                <w:szCs w:val="28"/>
              </w:rPr>
              <w:t>Ссылка</w:t>
            </w:r>
          </w:p>
          <w:p w:rsidR="004F2D41" w:rsidRPr="00B45DDA" w:rsidRDefault="004F2D41" w:rsidP="00BB362F">
            <w:pPr>
              <w:tabs>
                <w:tab w:val="left" w:pos="64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4F2D41" w:rsidRPr="00143411" w:rsidRDefault="004F2D41" w:rsidP="00922F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411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</w:t>
            </w:r>
          </w:p>
        </w:tc>
      </w:tr>
      <w:tr w:rsidR="00DF1DA0" w:rsidRPr="00937378" w:rsidTr="00BB362F">
        <w:trPr>
          <w:trHeight w:val="840"/>
        </w:trPr>
        <w:tc>
          <w:tcPr>
            <w:tcW w:w="15701" w:type="dxa"/>
            <w:gridSpan w:val="9"/>
          </w:tcPr>
          <w:p w:rsidR="00965159" w:rsidRPr="00965159" w:rsidRDefault="00DF1DA0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1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Каникулы </w:t>
            </w:r>
          </w:p>
          <w:p w:rsidR="00E531C2" w:rsidRDefault="008B291A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23.03-3.04</w:t>
            </w:r>
            <w:r w:rsidR="00E531C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F1DA0" w:rsidRPr="00DF1DA0" w:rsidRDefault="00E531C2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(в условиях сложной эпидемиологической ситуации, необходимой самоизоляции)</w:t>
            </w:r>
          </w:p>
        </w:tc>
      </w:tr>
      <w:tr w:rsidR="004F2D41" w:rsidRPr="00937378" w:rsidTr="00207FFE">
        <w:trPr>
          <w:trHeight w:val="3273"/>
        </w:trPr>
        <w:tc>
          <w:tcPr>
            <w:tcW w:w="1803" w:type="dxa"/>
            <w:vMerge w:val="restart"/>
          </w:tcPr>
          <w:p w:rsidR="004F2D41" w:rsidRPr="00B45DDA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DD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71" w:type="dxa"/>
          </w:tcPr>
          <w:p w:rsidR="004F2D41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D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657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62644">
              <w:rPr>
                <w:rFonts w:ascii="Times New Roman" w:hAnsi="Times New Roman" w:cs="Times New Roman"/>
                <w:sz w:val="28"/>
                <w:szCs w:val="28"/>
              </w:rPr>
              <w:t>.03-</w:t>
            </w:r>
          </w:p>
          <w:p w:rsidR="00362644" w:rsidRPr="00B45DDA" w:rsidRDefault="00362644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3.04</w:t>
            </w:r>
          </w:p>
        </w:tc>
        <w:tc>
          <w:tcPr>
            <w:tcW w:w="8958" w:type="dxa"/>
            <w:gridSpan w:val="2"/>
          </w:tcPr>
          <w:p w:rsidR="004F2D41" w:rsidRDefault="004F2D41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5DDA">
              <w:rPr>
                <w:rFonts w:ascii="Times New Roman" w:hAnsi="Times New Roman" w:cs="Times New Roman"/>
                <w:bCs/>
                <w:sz w:val="28"/>
                <w:szCs w:val="28"/>
              </w:rPr>
              <w:t>Каникулы дома вместе с РДШ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!</w:t>
            </w:r>
          </w:p>
          <w:p w:rsidR="004F2D41" w:rsidRPr="00182043" w:rsidRDefault="004F2D41" w:rsidP="00BB362F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2A16">
              <w:rPr>
                <w:rFonts w:ascii="Times New Roman" w:hAnsi="Times New Roman" w:cs="Times New Roman"/>
                <w:sz w:val="28"/>
                <w:szCs w:val="28"/>
              </w:rPr>
              <w:t>Всеро</w:t>
            </w:r>
            <w:r w:rsidRPr="00922A16">
              <w:rPr>
                <w:rFonts w:ascii="Times New Roman" w:hAnsi="Times New Roman" w:cs="Times New Roman"/>
                <w:sz w:val="28"/>
                <w:szCs w:val="28"/>
              </w:rPr>
              <w:t>ссийская акция  «Будь здоров!»</w:t>
            </w:r>
          </w:p>
          <w:p w:rsidR="004F2D41" w:rsidRPr="003A2549" w:rsidRDefault="004F2D41" w:rsidP="00BB362F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82043">
              <w:rPr>
                <w:rFonts w:ascii="Times New Roman" w:hAnsi="Times New Roman" w:cs="Times New Roman"/>
                <w:sz w:val="28"/>
                <w:szCs w:val="28"/>
              </w:rPr>
              <w:t>Коронавызов</w:t>
            </w:r>
            <w:proofErr w:type="spellEnd"/>
            <w:r w:rsidRPr="00182043">
              <w:rPr>
                <w:rFonts w:ascii="Times New Roman" w:hAnsi="Times New Roman" w:cs="Times New Roman"/>
                <w:sz w:val="28"/>
                <w:szCs w:val="28"/>
              </w:rPr>
              <w:t xml:space="preserve"> РДШ</w:t>
            </w:r>
          </w:p>
          <w:p w:rsidR="004F2D41" w:rsidRPr="00565D8F" w:rsidRDefault="004F2D41" w:rsidP="00BB362F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2A16">
              <w:rPr>
                <w:rFonts w:ascii="Times New Roman" w:hAnsi="Times New Roman" w:cs="Times New Roman"/>
                <w:sz w:val="28"/>
                <w:szCs w:val="28"/>
              </w:rPr>
              <w:t>«Доброволец России 2020» 10 лет истории</w:t>
            </w:r>
          </w:p>
          <w:p w:rsidR="004F2D41" w:rsidRPr="009251D3" w:rsidRDefault="004F2D41" w:rsidP="00BB362F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65D8F">
              <w:rPr>
                <w:rFonts w:ascii="Times New Roman" w:hAnsi="Times New Roman" w:cs="Times New Roman"/>
                <w:sz w:val="28"/>
                <w:szCs w:val="28"/>
              </w:rPr>
              <w:t>Корпоративный университет РДШ</w:t>
            </w:r>
          </w:p>
          <w:p w:rsidR="004F2D41" w:rsidRPr="009251D3" w:rsidRDefault="004F2D41" w:rsidP="00BB362F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Образовательный проект для школьников «</w:t>
            </w:r>
            <w:r w:rsidRPr="009251D3">
              <w:rPr>
                <w:rFonts w:ascii="Times New Roman" w:hAnsi="Times New Roman" w:cs="Times New Roman"/>
                <w:sz w:val="28"/>
                <w:szCs w:val="28"/>
              </w:rPr>
              <w:t>Школьный музей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t xml:space="preserve"> </w:t>
            </w:r>
          </w:p>
        </w:tc>
        <w:tc>
          <w:tcPr>
            <w:tcW w:w="1842" w:type="dxa"/>
            <w:gridSpan w:val="4"/>
          </w:tcPr>
          <w:p w:rsidR="004F2D41" w:rsidRDefault="004F2D41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F2D41" w:rsidRDefault="004F2D41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F2D41" w:rsidRPr="00D35CD6" w:rsidRDefault="00D35CD6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9" w:history="1">
              <w:r w:rsidRPr="00D35CD6">
                <w:rPr>
                  <w:rStyle w:val="a9"/>
                  <w:rFonts w:ascii="Times New Roman" w:hAnsi="Times New Roman" w:cs="Times New Roman"/>
                  <w:color w:val="2A5885"/>
                  <w:sz w:val="28"/>
                  <w:szCs w:val="28"/>
                  <w:shd w:val="clear" w:color="auto" w:fill="FFFFFF"/>
                </w:rPr>
                <w:t>#РДШ</w:t>
              </w:r>
            </w:hyperlink>
            <w:r w:rsidRPr="00D35C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бросает </w:t>
            </w:r>
            <w:hyperlink r:id="rId10" w:history="1">
              <w:r w:rsidRPr="00D35CD6">
                <w:rPr>
                  <w:rStyle w:val="a9"/>
                  <w:rFonts w:ascii="Times New Roman" w:hAnsi="Times New Roman" w:cs="Times New Roman"/>
                  <w:color w:val="2A5885"/>
                  <w:sz w:val="28"/>
                  <w:szCs w:val="28"/>
                  <w:shd w:val="clear" w:color="auto" w:fill="FFFFFF"/>
                </w:rPr>
                <w:t>#</w:t>
              </w:r>
              <w:proofErr w:type="spellStart"/>
              <w:r w:rsidRPr="00D35CD6">
                <w:rPr>
                  <w:rStyle w:val="a9"/>
                  <w:rFonts w:ascii="Times New Roman" w:hAnsi="Times New Roman" w:cs="Times New Roman"/>
                  <w:color w:val="2A5885"/>
                  <w:sz w:val="28"/>
                  <w:szCs w:val="28"/>
                  <w:shd w:val="clear" w:color="auto" w:fill="FFFFFF"/>
                </w:rPr>
                <w:t>Коронавызов</w:t>
              </w:r>
              <w:proofErr w:type="spellEnd"/>
            </w:hyperlink>
            <w:r w:rsidRPr="00D35C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!</w:t>
            </w:r>
          </w:p>
          <w:p w:rsidR="004F2D41" w:rsidRPr="00D35CD6" w:rsidRDefault="004F2D41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F2D41" w:rsidRDefault="004F2D41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F2D41" w:rsidRPr="004F2D41" w:rsidRDefault="00E45E0B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38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https://рдш</w:t>
            </w:r>
            <w:proofErr w:type="gramStart"/>
            <w:r w:rsidRPr="007D138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.р</w:t>
            </w:r>
            <w:proofErr w:type="gramEnd"/>
            <w:r w:rsidRPr="007D138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ф/competition/139</w:t>
            </w:r>
          </w:p>
        </w:tc>
        <w:tc>
          <w:tcPr>
            <w:tcW w:w="2127" w:type="dxa"/>
          </w:tcPr>
          <w:p w:rsidR="007668EA" w:rsidRDefault="007668EA" w:rsidP="00BB362F">
            <w:pPr>
              <w:pStyle w:val="a8"/>
              <w:ind w:left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209A" w:rsidRDefault="007668EA" w:rsidP="00BB362F">
            <w:pPr>
              <w:pStyle w:val="a8"/>
              <w:ind w:left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4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«Здоровье </w:t>
            </w:r>
          </w:p>
          <w:p w:rsidR="007668EA" w:rsidRDefault="007668EA" w:rsidP="00BB362F">
            <w:pPr>
              <w:pStyle w:val="a8"/>
              <w:ind w:left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4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безопасность»</w:t>
            </w:r>
          </w:p>
          <w:p w:rsidR="00880E0A" w:rsidRDefault="00880E0A" w:rsidP="00BB362F">
            <w:pPr>
              <w:pStyle w:val="a8"/>
              <w:ind w:left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209A" w:rsidRDefault="000A209A" w:rsidP="00BB362F">
            <w:pPr>
              <w:pStyle w:val="a8"/>
              <w:ind w:left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209A" w:rsidRDefault="00880E0A" w:rsidP="00BB362F">
            <w:pPr>
              <w:pStyle w:val="a8"/>
              <w:ind w:left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4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«Семья</w:t>
            </w:r>
          </w:p>
          <w:p w:rsidR="00FD2A98" w:rsidRDefault="00880E0A" w:rsidP="00BB362F">
            <w:pPr>
              <w:pStyle w:val="a8"/>
              <w:ind w:left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4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</w:p>
          <w:p w:rsidR="00880E0A" w:rsidRPr="00143411" w:rsidRDefault="00880E0A" w:rsidP="00BB362F">
            <w:pPr>
              <w:pStyle w:val="a8"/>
              <w:ind w:left="1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4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школа»</w:t>
            </w:r>
          </w:p>
        </w:tc>
      </w:tr>
      <w:tr w:rsidR="00DF3976" w:rsidRPr="00937378" w:rsidTr="00BB362F">
        <w:trPr>
          <w:trHeight w:val="335"/>
        </w:trPr>
        <w:tc>
          <w:tcPr>
            <w:tcW w:w="1803" w:type="dxa"/>
            <w:vMerge/>
          </w:tcPr>
          <w:p w:rsidR="00DF3976" w:rsidRPr="00B45DDA" w:rsidRDefault="00DF3976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</w:tcPr>
          <w:p w:rsidR="00DF3976" w:rsidRPr="00B45DDA" w:rsidRDefault="00753E4D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</w:t>
            </w:r>
            <w:r w:rsidR="00207FFE"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8958" w:type="dxa"/>
            <w:gridSpan w:val="2"/>
          </w:tcPr>
          <w:p w:rsidR="00DF3976" w:rsidRPr="004C1A88" w:rsidRDefault="00DF3976" w:rsidP="00BB36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1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Конкурс рисунков «Этих дней не смолкнет слава!»</w:t>
            </w:r>
            <w:r>
              <w:t xml:space="preserve"> </w:t>
            </w:r>
          </w:p>
          <w:p w:rsidR="00DF3976" w:rsidRPr="00B45DDA" w:rsidRDefault="00DF3976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gridSpan w:val="4"/>
          </w:tcPr>
          <w:p w:rsidR="00DF3976" w:rsidRDefault="00DF3976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69A9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https://sch</w:t>
            </w:r>
            <w:bookmarkStart w:id="0" w:name="_GoBack"/>
            <w:bookmarkEnd w:id="0"/>
            <w:r w:rsidRPr="00E569A9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ool.tver.ru/system/documents/files/000/033/564/original/1585337906.pdf?1585337906</w:t>
            </w:r>
          </w:p>
        </w:tc>
        <w:tc>
          <w:tcPr>
            <w:tcW w:w="2127" w:type="dxa"/>
          </w:tcPr>
          <w:p w:rsidR="00DF3976" w:rsidRDefault="00DF3976" w:rsidP="00BB362F">
            <w:pPr>
              <w:pStyle w:val="a8"/>
              <w:ind w:left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2D41" w:rsidRPr="00937378" w:rsidTr="00BB362F">
        <w:trPr>
          <w:trHeight w:val="335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41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958" w:type="dxa"/>
            <w:gridSpan w:val="2"/>
          </w:tcPr>
          <w:p w:rsidR="004F2D41" w:rsidRPr="00143411" w:rsidRDefault="004949BE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Реализация </w:t>
            </w:r>
            <w:r w:rsidR="00D325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</w:t>
            </w:r>
            <w:r w:rsidR="004F2D41" w:rsidRPr="00143411">
              <w:rPr>
                <w:rFonts w:ascii="Times New Roman" w:hAnsi="Times New Roman" w:cs="Times New Roman"/>
                <w:bCs/>
                <w:sz w:val="28"/>
                <w:szCs w:val="28"/>
              </w:rPr>
              <w:t>роект</w:t>
            </w:r>
            <w:r w:rsidR="00D325D2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4F2D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созданию полотна Памяти</w:t>
            </w:r>
            <w:r w:rsidR="00C542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</w:t>
            </w:r>
            <w:r w:rsidR="007769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вышитых </w:t>
            </w:r>
            <w:r w:rsidR="00C5421C">
              <w:rPr>
                <w:rFonts w:ascii="Times New Roman" w:hAnsi="Times New Roman" w:cs="Times New Roman"/>
                <w:bCs/>
                <w:sz w:val="28"/>
                <w:szCs w:val="28"/>
              </w:rPr>
              <w:t>солдатских платков:</w:t>
            </w:r>
            <w:r w:rsidR="004F2D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F2D41" w:rsidRPr="001434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«Они не без вести….»</w:t>
            </w:r>
          </w:p>
        </w:tc>
        <w:tc>
          <w:tcPr>
            <w:tcW w:w="1842" w:type="dxa"/>
            <w:gridSpan w:val="4"/>
          </w:tcPr>
          <w:p w:rsidR="004F2D41" w:rsidRPr="00572BAB" w:rsidRDefault="00572BAB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на школьном сайте</w:t>
            </w:r>
          </w:p>
        </w:tc>
        <w:tc>
          <w:tcPr>
            <w:tcW w:w="2127" w:type="dxa"/>
          </w:tcPr>
          <w:p w:rsidR="004F2D41" w:rsidRPr="00937378" w:rsidRDefault="004F2D41" w:rsidP="00BB362F">
            <w:pPr>
              <w:ind w:left="1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«Мы – россияне»</w:t>
            </w:r>
          </w:p>
          <w:p w:rsidR="004F2D41" w:rsidRPr="00F7191B" w:rsidRDefault="004F2D41" w:rsidP="00BB362F">
            <w:pPr>
              <w:ind w:left="1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(гражданско-патриотическое </w:t>
            </w:r>
            <w:r w:rsidRPr="009373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воспитание)</w:t>
            </w:r>
          </w:p>
        </w:tc>
      </w:tr>
      <w:tr w:rsidR="004F2D41" w:rsidRPr="00937378" w:rsidTr="00BB362F">
        <w:trPr>
          <w:trHeight w:val="335"/>
        </w:trPr>
        <w:tc>
          <w:tcPr>
            <w:tcW w:w="1803" w:type="dxa"/>
            <w:vMerge/>
          </w:tcPr>
          <w:p w:rsidR="004F2D41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</w:tcPr>
          <w:p w:rsidR="004F2D41" w:rsidRPr="00143411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958" w:type="dxa"/>
            <w:gridSpan w:val="2"/>
          </w:tcPr>
          <w:p w:rsidR="004F2D41" w:rsidRPr="0084764D" w:rsidRDefault="007D427D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Продолжение участия</w:t>
            </w:r>
            <w:r w:rsidR="00110A2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 Всероссийском</w:t>
            </w:r>
            <w:r w:rsidR="00110A29" w:rsidRPr="004C1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проект</w:t>
            </w:r>
            <w:r w:rsidR="00110A2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110A29" w:rsidRPr="004C1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«Дорога Памяти»</w:t>
            </w:r>
          </w:p>
        </w:tc>
        <w:tc>
          <w:tcPr>
            <w:tcW w:w="1842" w:type="dxa"/>
            <w:gridSpan w:val="4"/>
          </w:tcPr>
          <w:p w:rsidR="004F2D41" w:rsidRPr="003E4688" w:rsidRDefault="003E4688" w:rsidP="00BB36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688">
              <w:rPr>
                <w:rFonts w:ascii="Times New Roman" w:hAnsi="Times New Roman" w:cs="Times New Roman"/>
                <w:color w:val="242729"/>
                <w:sz w:val="28"/>
                <w:szCs w:val="28"/>
                <w:shd w:val="clear" w:color="auto" w:fill="F7F7F7"/>
              </w:rPr>
              <w:t>https://foto.pamyat-naroda.ru/about</w:t>
            </w:r>
          </w:p>
        </w:tc>
        <w:tc>
          <w:tcPr>
            <w:tcW w:w="2127" w:type="dxa"/>
          </w:tcPr>
          <w:p w:rsidR="004F2D41" w:rsidRPr="00F7191B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5E9" w:rsidRPr="00937378" w:rsidTr="009870CC">
        <w:trPr>
          <w:trHeight w:val="610"/>
        </w:trPr>
        <w:tc>
          <w:tcPr>
            <w:tcW w:w="1803" w:type="dxa"/>
            <w:vMerge w:val="restart"/>
          </w:tcPr>
          <w:p w:rsidR="00F235E9" w:rsidRDefault="00F235E9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3898" w:type="dxa"/>
            <w:gridSpan w:val="8"/>
          </w:tcPr>
          <w:p w:rsidR="00F235E9" w:rsidRPr="00937378" w:rsidRDefault="00F235E9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F235E9" w:rsidRPr="00447CA1" w:rsidRDefault="00F235E9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1-4 апреля</w:t>
            </w:r>
          </w:p>
        </w:tc>
      </w:tr>
      <w:tr w:rsidR="001611F6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МО-</w:t>
            </w: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классных</w:t>
            </w:r>
            <w:proofErr w:type="gramEnd"/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совещание</w:t>
            </w:r>
          </w:p>
        </w:tc>
        <w:tc>
          <w:tcPr>
            <w:tcW w:w="1700" w:type="dxa"/>
            <w:gridSpan w:val="3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2269" w:type="dxa"/>
            <w:gridSpan w:val="2"/>
          </w:tcPr>
          <w:p w:rsidR="004F2D41" w:rsidRPr="00937378" w:rsidRDefault="009E6BF0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«Энтузиасты»</w:t>
            </w:r>
          </w:p>
        </w:tc>
      </w:tr>
      <w:tr w:rsidR="001611F6" w:rsidRPr="00937378" w:rsidTr="00BB362F">
        <w:trPr>
          <w:trHeight w:val="806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36" w:type="dxa"/>
          </w:tcPr>
          <w:p w:rsidR="004F2D41" w:rsidRPr="00515E65" w:rsidRDefault="00510CF3" w:rsidP="00BB36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Старт к</w:t>
            </w:r>
            <w:r w:rsidR="004F2D41" w:rsidRPr="004C1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онкурс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="004F2D41" w:rsidRPr="004C1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исследовательских работ в отношении экспонатов  школьных музеев «Музейный предмет – хранитель социальной памяти»</w:t>
            </w:r>
            <w:r w:rsidR="004F2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0" w:type="dxa"/>
            <w:gridSpan w:val="3"/>
          </w:tcPr>
          <w:p w:rsidR="004F2D41" w:rsidRPr="00335672" w:rsidRDefault="00335672" w:rsidP="00BB362F">
            <w:pPr>
              <w:pStyle w:val="aa"/>
              <w:rPr>
                <w:sz w:val="28"/>
                <w:szCs w:val="28"/>
              </w:rPr>
            </w:pPr>
            <w:r w:rsidRPr="00335672">
              <w:rPr>
                <w:rFonts w:eastAsia="Times New Roman"/>
                <w:sz w:val="28"/>
                <w:szCs w:val="28"/>
                <w:lang w:eastAsia="ru-RU"/>
              </w:rPr>
              <w:t>SYTurist69@yandex.ru</w:t>
            </w:r>
          </w:p>
        </w:tc>
        <w:tc>
          <w:tcPr>
            <w:tcW w:w="2269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11F6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997B03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36" w:type="dxa"/>
          </w:tcPr>
          <w:p w:rsidR="004F2D41" w:rsidRPr="00937378" w:rsidRDefault="00997B03" w:rsidP="00BB362F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Общее заседание органов ученического самоуправления</w:t>
            </w:r>
            <w:r w:rsidR="00392FF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– первичной ячейки РДШ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в парламентской группе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вк</w:t>
            </w:r>
            <w:proofErr w:type="spellEnd"/>
          </w:p>
        </w:tc>
        <w:tc>
          <w:tcPr>
            <w:tcW w:w="1700" w:type="dxa"/>
            <w:gridSpan w:val="3"/>
          </w:tcPr>
          <w:p w:rsidR="004F2D41" w:rsidRPr="00937378" w:rsidRDefault="004F2D41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11F6" w:rsidRPr="00937378" w:rsidTr="00BB362F">
        <w:trPr>
          <w:trHeight w:val="1355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Default="002F5C82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F2D41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="00E838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8936" w:type="dxa"/>
          </w:tcPr>
          <w:p w:rsidR="004F2D41" w:rsidRPr="004C1A88" w:rsidRDefault="004F2D41" w:rsidP="00BB36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C27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Приобщение к региональной  акции</w:t>
            </w:r>
            <w:r w:rsidRPr="004C1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«Цветок Памяти»</w:t>
            </w:r>
          </w:p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1700" w:type="dxa"/>
            <w:gridSpan w:val="3"/>
          </w:tcPr>
          <w:p w:rsidR="004F2D41" w:rsidRPr="008842D7" w:rsidRDefault="008842D7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2D7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школьном </w:t>
            </w:r>
            <w:r w:rsidRPr="008842D7">
              <w:rPr>
                <w:rFonts w:ascii="Times New Roman" w:hAnsi="Times New Roman" w:cs="Times New Roman"/>
                <w:sz w:val="28"/>
                <w:szCs w:val="28"/>
              </w:rPr>
              <w:t>сайте</w:t>
            </w:r>
          </w:p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2269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54FD" w:rsidRPr="00937378" w:rsidTr="00A81F8E">
        <w:trPr>
          <w:trHeight w:val="545"/>
        </w:trPr>
        <w:tc>
          <w:tcPr>
            <w:tcW w:w="1803" w:type="dxa"/>
            <w:vMerge/>
          </w:tcPr>
          <w:p w:rsidR="00C154FD" w:rsidRPr="00937378" w:rsidRDefault="00C154FD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8" w:type="dxa"/>
            <w:gridSpan w:val="8"/>
          </w:tcPr>
          <w:p w:rsidR="00C154FD" w:rsidRPr="00937378" w:rsidRDefault="00C154FD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154FD" w:rsidRPr="00937378" w:rsidRDefault="00C154FD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6-11 апреля</w:t>
            </w:r>
          </w:p>
        </w:tc>
      </w:tr>
      <w:tr w:rsidR="00C154FD" w:rsidRPr="00937378" w:rsidTr="00BB362F">
        <w:trPr>
          <w:trHeight w:val="695"/>
        </w:trPr>
        <w:tc>
          <w:tcPr>
            <w:tcW w:w="1803" w:type="dxa"/>
            <w:vMerge/>
          </w:tcPr>
          <w:p w:rsidR="00C154FD" w:rsidRPr="00937378" w:rsidRDefault="00C154FD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C154FD" w:rsidRDefault="00C154FD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.04-</w:t>
            </w:r>
          </w:p>
          <w:p w:rsidR="00C154FD" w:rsidRDefault="00C154FD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6.05</w:t>
            </w:r>
          </w:p>
        </w:tc>
        <w:tc>
          <w:tcPr>
            <w:tcW w:w="8936" w:type="dxa"/>
          </w:tcPr>
          <w:p w:rsidR="00C154FD" w:rsidRDefault="00C154FD" w:rsidP="00BB362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64D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видеороликов</w:t>
            </w:r>
            <w:r w:rsidRPr="003B6D8B">
              <w:rPr>
                <w:bCs/>
                <w:sz w:val="28"/>
                <w:szCs w:val="28"/>
              </w:rPr>
              <w:t xml:space="preserve"> </w:t>
            </w:r>
            <w:r w:rsidRPr="0084764D">
              <w:rPr>
                <w:rFonts w:ascii="Times New Roman" w:hAnsi="Times New Roman" w:cs="Times New Roman"/>
                <w:bCs/>
                <w:sz w:val="28"/>
                <w:szCs w:val="28"/>
              </w:rPr>
              <w:t>«Я поднимаю Знамя Памяти»</w:t>
            </w:r>
          </w:p>
          <w:p w:rsidR="00C154FD" w:rsidRDefault="00C154FD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gridSpan w:val="2"/>
          </w:tcPr>
          <w:p w:rsidR="00C154FD" w:rsidRDefault="00C154FD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на школьном сайте</w:t>
            </w:r>
          </w:p>
        </w:tc>
        <w:tc>
          <w:tcPr>
            <w:tcW w:w="2277" w:type="dxa"/>
            <w:gridSpan w:val="3"/>
          </w:tcPr>
          <w:p w:rsidR="00C154FD" w:rsidRDefault="00C154FD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536" w:rsidRPr="00937378" w:rsidTr="00BB362F">
        <w:trPr>
          <w:trHeight w:val="695"/>
        </w:trPr>
        <w:tc>
          <w:tcPr>
            <w:tcW w:w="1803" w:type="dxa"/>
            <w:vMerge/>
          </w:tcPr>
          <w:p w:rsidR="008F7536" w:rsidRPr="00937378" w:rsidRDefault="008F7536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8F7536" w:rsidRPr="00937378" w:rsidRDefault="003B778F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36" w:type="dxa"/>
          </w:tcPr>
          <w:p w:rsidR="008F7536" w:rsidRPr="00937378" w:rsidRDefault="003B778F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выпуском «Школьного вестника» №3.</w:t>
            </w:r>
          </w:p>
        </w:tc>
        <w:tc>
          <w:tcPr>
            <w:tcW w:w="1692" w:type="dxa"/>
            <w:gridSpan w:val="2"/>
          </w:tcPr>
          <w:p w:rsidR="008F7536" w:rsidRDefault="008F7536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8F7536" w:rsidRPr="00937378" w:rsidRDefault="00FF1E6B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«Родная школа»</w:t>
            </w:r>
          </w:p>
        </w:tc>
      </w:tr>
      <w:tr w:rsidR="004F2D41" w:rsidRPr="00937378" w:rsidTr="00BB362F">
        <w:trPr>
          <w:trHeight w:val="3366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(12)</w:t>
            </w:r>
          </w:p>
        </w:tc>
        <w:tc>
          <w:tcPr>
            <w:tcW w:w="8936" w:type="dxa"/>
          </w:tcPr>
          <w:p w:rsidR="004F2D41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День космонавтики:</w:t>
            </w:r>
          </w:p>
          <w:p w:rsidR="004F2D41" w:rsidRPr="006960FB" w:rsidRDefault="004F2D41" w:rsidP="00BB362F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Дистанционная музейная выставка </w:t>
            </w:r>
          </w:p>
          <w:p w:rsidR="004F2D41" w:rsidRPr="006960FB" w:rsidRDefault="004F2D41" w:rsidP="00BB362F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Гагаринский урок «Космос – это мы»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 xml:space="preserve"> </w:t>
            </w:r>
          </w:p>
          <w:p w:rsidR="004F2D41" w:rsidRPr="00937378" w:rsidRDefault="004F2D41" w:rsidP="00BB362F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gridSpan w:val="2"/>
          </w:tcPr>
          <w:p w:rsidR="004F2D41" w:rsidRDefault="004F2D41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41" w:rsidRDefault="004F2D41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41" w:rsidRPr="00937378" w:rsidRDefault="008306CD" w:rsidP="00BB362F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8306C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https://kosmo-museum.ru/static_pages/gagarinskiy-urok-kosmos-eto-my</w:t>
              </w:r>
            </w:hyperlink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«Мы – россияне»</w:t>
            </w:r>
          </w:p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(гражданско-патриотическое воспитание)</w:t>
            </w:r>
          </w:p>
        </w:tc>
      </w:tr>
      <w:tr w:rsidR="00F235E9" w:rsidRPr="00937378" w:rsidTr="00BB362F">
        <w:tc>
          <w:tcPr>
            <w:tcW w:w="1803" w:type="dxa"/>
            <w:vMerge/>
          </w:tcPr>
          <w:p w:rsidR="00F235E9" w:rsidRPr="00937378" w:rsidRDefault="00F235E9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8" w:type="dxa"/>
            <w:gridSpan w:val="8"/>
          </w:tcPr>
          <w:p w:rsidR="00F235E9" w:rsidRPr="00937378" w:rsidRDefault="00F235E9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235E9" w:rsidRPr="00937378" w:rsidRDefault="00F235E9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13-18 апреля</w:t>
            </w:r>
          </w:p>
        </w:tc>
      </w:tr>
      <w:tr w:rsidR="004F2D41" w:rsidRPr="00937378" w:rsidTr="00A81F8E">
        <w:trPr>
          <w:trHeight w:val="361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936" w:type="dxa"/>
          </w:tcPr>
          <w:p w:rsidR="004F2D41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Работа службы медиации в школе</w:t>
            </w:r>
          </w:p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Default="003B4564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936" w:type="dxa"/>
          </w:tcPr>
          <w:p w:rsidR="004F2D41" w:rsidRPr="00615E70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5E70">
              <w:rPr>
                <w:rFonts w:ascii="Times New Roman" w:hAnsi="Times New Roman" w:cs="Times New Roman"/>
                <w:bCs/>
                <w:sz w:val="28"/>
                <w:szCs w:val="28"/>
              </w:rPr>
              <w:t>Новый</w:t>
            </w:r>
            <w:proofErr w:type="gramEnd"/>
            <w:r w:rsidRPr="00615E7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кино</w:t>
            </w:r>
            <w:r w:rsidRPr="00615E70">
              <w:rPr>
                <w:rFonts w:ascii="Times New Roman" w:hAnsi="Times New Roman" w:cs="Times New Roman"/>
                <w:bCs/>
                <w:sz w:val="28"/>
                <w:szCs w:val="28"/>
              </w:rPr>
              <w:t>проект «Незабытые истории о доблести, о подвигах, о Славе!»</w:t>
            </w:r>
          </w:p>
        </w:tc>
        <w:tc>
          <w:tcPr>
            <w:tcW w:w="1692" w:type="dxa"/>
            <w:gridSpan w:val="2"/>
          </w:tcPr>
          <w:p w:rsidR="004F2D41" w:rsidRPr="00615E70" w:rsidRDefault="00571D7E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на школьном сайте</w:t>
            </w: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177" w:rsidRPr="00937378" w:rsidTr="00BB362F">
        <w:tc>
          <w:tcPr>
            <w:tcW w:w="1803" w:type="dxa"/>
            <w:vMerge/>
          </w:tcPr>
          <w:p w:rsidR="00521177" w:rsidRPr="00937378" w:rsidRDefault="00521177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521177" w:rsidRDefault="002A4B3A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936" w:type="dxa"/>
          </w:tcPr>
          <w:p w:rsidR="00521177" w:rsidRPr="00615E70" w:rsidRDefault="00521177" w:rsidP="00BB362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Городская акция</w:t>
            </w:r>
            <w:r w:rsidRPr="004C1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«Открытка ветерану»</w:t>
            </w:r>
          </w:p>
        </w:tc>
        <w:tc>
          <w:tcPr>
            <w:tcW w:w="1692" w:type="dxa"/>
            <w:gridSpan w:val="2"/>
          </w:tcPr>
          <w:p w:rsidR="00521177" w:rsidRDefault="00521177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521177" w:rsidRPr="00937378" w:rsidRDefault="00521177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177" w:rsidRPr="00937378" w:rsidTr="00BB362F">
        <w:trPr>
          <w:trHeight w:val="762"/>
        </w:trPr>
        <w:tc>
          <w:tcPr>
            <w:tcW w:w="1803" w:type="dxa"/>
            <w:vMerge/>
          </w:tcPr>
          <w:p w:rsidR="00521177" w:rsidRPr="00937378" w:rsidRDefault="00521177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8" w:type="dxa"/>
            <w:gridSpan w:val="8"/>
          </w:tcPr>
          <w:p w:rsidR="00F90E6F" w:rsidRPr="00937378" w:rsidRDefault="00F90E6F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521177" w:rsidRPr="00F90E6F" w:rsidRDefault="00F90E6F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20-25 апреля</w:t>
            </w: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Default="002F5C82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936" w:type="dxa"/>
          </w:tcPr>
          <w:p w:rsidR="004F2D41" w:rsidRPr="00937378" w:rsidRDefault="002F5C82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Единый классный час</w:t>
            </w:r>
            <w:r w:rsidRPr="001C278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к 75-детию Победы, реализуемый через </w:t>
            </w:r>
            <w:proofErr w:type="spellStart"/>
            <w:r w:rsidRPr="001C278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элжур</w:t>
            </w:r>
            <w:proofErr w:type="spellEnd"/>
            <w:r w:rsidRPr="0093737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: «Учителя школы – ветераны Великой Отечественной войны»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936" w:type="dxa"/>
          </w:tcPr>
          <w:p w:rsidR="004F2D41" w:rsidRPr="00937378" w:rsidRDefault="00A81F8E" w:rsidP="00A81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местного самоуправления. </w:t>
            </w:r>
            <w:r w:rsidR="004F2D41" w:rsidRPr="000E709B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деятельности </w:t>
            </w:r>
            <w:r w:rsidR="004F2D41"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Избирательной комиссией Тверской </w:t>
            </w:r>
            <w:r w:rsidR="000E709B">
              <w:rPr>
                <w:rFonts w:ascii="Times New Roman" w:hAnsi="Times New Roman" w:cs="Times New Roman"/>
                <w:sz w:val="28"/>
                <w:szCs w:val="28"/>
              </w:rPr>
              <w:t>области по официальному сайту</w:t>
            </w:r>
            <w:r w:rsidR="00392EB0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</w:t>
            </w:r>
          </w:p>
        </w:tc>
        <w:tc>
          <w:tcPr>
            <w:tcW w:w="1692" w:type="dxa"/>
            <w:gridSpan w:val="2"/>
          </w:tcPr>
          <w:p w:rsidR="000E709B" w:rsidRPr="000E709B" w:rsidRDefault="000E709B" w:rsidP="00BB362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0E709B">
                <w:rPr>
                  <w:rStyle w:val="a9"/>
                  <w:sz w:val="28"/>
                  <w:szCs w:val="28"/>
                </w:rPr>
                <w:t>http://www.tver.izbirkom.ru/</w:t>
              </w:r>
            </w:hyperlink>
            <w:r w:rsidRPr="000E70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2D41" w:rsidRPr="00937378" w:rsidRDefault="004F2D41" w:rsidP="00BB362F">
            <w:pPr>
              <w:ind w:left="79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«Мы – россияне»</w:t>
            </w:r>
          </w:p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(гражданско-патриотическое воспитание)</w:t>
            </w:r>
          </w:p>
        </w:tc>
      </w:tr>
      <w:tr w:rsidR="002F5C82" w:rsidRPr="00937378" w:rsidTr="00BB362F">
        <w:tc>
          <w:tcPr>
            <w:tcW w:w="1803" w:type="dxa"/>
            <w:vMerge/>
          </w:tcPr>
          <w:p w:rsidR="002F5C82" w:rsidRPr="00937378" w:rsidRDefault="002F5C82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bottom w:val="nil"/>
            </w:tcBorders>
          </w:tcPr>
          <w:p w:rsidR="002F5C82" w:rsidRDefault="002F5C82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F5C82" w:rsidRPr="00937378" w:rsidRDefault="002F5C82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36" w:type="dxa"/>
            <w:tcBorders>
              <w:bottom w:val="nil"/>
            </w:tcBorders>
          </w:tcPr>
          <w:p w:rsidR="002F5C82" w:rsidRPr="00937378" w:rsidRDefault="002F5C82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bottom w:val="nil"/>
            </w:tcBorders>
          </w:tcPr>
          <w:p w:rsidR="002F5C82" w:rsidRDefault="002F5C82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F5C82" w:rsidRPr="00937378" w:rsidRDefault="002F5C82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83" w:type="dxa"/>
            <w:gridSpan w:val="4"/>
            <w:tcBorders>
              <w:bottom w:val="nil"/>
            </w:tcBorders>
          </w:tcPr>
          <w:p w:rsidR="002F5C82" w:rsidRDefault="002F5C82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F5C82" w:rsidRPr="00937378" w:rsidRDefault="002F5C82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F2D41" w:rsidRPr="00937378" w:rsidTr="00A81F8E">
        <w:trPr>
          <w:trHeight w:val="701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nil"/>
            </w:tcBorders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936" w:type="dxa"/>
            <w:tcBorders>
              <w:top w:val="nil"/>
            </w:tcBorders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Работа в программе: «Формирование антинаркотического поведения»</w:t>
            </w:r>
          </w:p>
        </w:tc>
        <w:tc>
          <w:tcPr>
            <w:tcW w:w="1692" w:type="dxa"/>
            <w:gridSpan w:val="2"/>
            <w:tcBorders>
              <w:top w:val="nil"/>
            </w:tcBorders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  <w:tcBorders>
              <w:top w:val="nil"/>
            </w:tcBorders>
          </w:tcPr>
          <w:p w:rsidR="00667B5F" w:rsidRPr="002F5C82" w:rsidRDefault="00667B5F" w:rsidP="00BB36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C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«Здоровье и безопасность»</w:t>
            </w:r>
          </w:p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8C9" w:rsidRPr="00937378" w:rsidTr="00BB362F">
        <w:trPr>
          <w:trHeight w:val="715"/>
        </w:trPr>
        <w:tc>
          <w:tcPr>
            <w:tcW w:w="15701" w:type="dxa"/>
            <w:gridSpan w:val="9"/>
          </w:tcPr>
          <w:p w:rsidR="00AB58C9" w:rsidRPr="00937378" w:rsidRDefault="00AB58C9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5 неделя</w:t>
            </w:r>
          </w:p>
          <w:p w:rsidR="00AB58C9" w:rsidRPr="00965159" w:rsidRDefault="00AB58C9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27-30 апреля</w:t>
            </w:r>
          </w:p>
        </w:tc>
      </w:tr>
      <w:tr w:rsidR="004F2D41" w:rsidRPr="00937378" w:rsidTr="00BB362F">
        <w:trPr>
          <w:trHeight w:val="352"/>
        </w:trPr>
        <w:tc>
          <w:tcPr>
            <w:tcW w:w="1803" w:type="dxa"/>
            <w:vMerge w:val="restart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936" w:type="dxa"/>
          </w:tcPr>
          <w:p w:rsidR="004F2D41" w:rsidRPr="00937378" w:rsidRDefault="00C921BC" w:rsidP="00BB36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Общее заседание органов ученического самоуправления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– первичной ячейки РДШ в парламентской группе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вк</w:t>
            </w:r>
            <w:proofErr w:type="spellEnd"/>
          </w:p>
        </w:tc>
        <w:tc>
          <w:tcPr>
            <w:tcW w:w="1700" w:type="dxa"/>
            <w:gridSpan w:val="3"/>
          </w:tcPr>
          <w:p w:rsidR="004F2D41" w:rsidRPr="00937378" w:rsidRDefault="004F2D41" w:rsidP="00BB36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«Родная школа»</w:t>
            </w:r>
          </w:p>
        </w:tc>
      </w:tr>
      <w:tr w:rsidR="004F2D41" w:rsidRPr="00937378" w:rsidTr="00BB362F">
        <w:trPr>
          <w:trHeight w:val="636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936" w:type="dxa"/>
          </w:tcPr>
          <w:p w:rsidR="004F2D41" w:rsidRPr="00937378" w:rsidRDefault="00E31203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пожарной охраны. </w:t>
            </w:r>
            <w:r w:rsidR="004F2D41" w:rsidRPr="00937378">
              <w:rPr>
                <w:rFonts w:ascii="Times New Roman" w:hAnsi="Times New Roman" w:cs="Times New Roman"/>
                <w:sz w:val="28"/>
                <w:szCs w:val="28"/>
              </w:rPr>
              <w:t>Тематический урок ОБЖ</w:t>
            </w:r>
            <w:r w:rsidR="004F2D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2D41">
              <w:t xml:space="preserve"> </w:t>
            </w:r>
          </w:p>
        </w:tc>
        <w:tc>
          <w:tcPr>
            <w:tcW w:w="1700" w:type="dxa"/>
            <w:gridSpan w:val="3"/>
          </w:tcPr>
          <w:p w:rsidR="004F2D41" w:rsidRPr="00937378" w:rsidRDefault="00E31203" w:rsidP="00BB362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1203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moi-universitet.ru</w:t>
            </w:r>
          </w:p>
        </w:tc>
        <w:tc>
          <w:tcPr>
            <w:tcW w:w="2269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rPr>
          <w:trHeight w:val="664"/>
        </w:trPr>
        <w:tc>
          <w:tcPr>
            <w:tcW w:w="1803" w:type="dxa"/>
            <w:vMerge w:val="restart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29" w:type="dxa"/>
            <w:gridSpan w:val="3"/>
          </w:tcPr>
          <w:p w:rsidR="004F2D41" w:rsidRPr="00937378" w:rsidRDefault="003555E2" w:rsidP="00BB36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="00DB3C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4F2D41"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F2D41" w:rsidRPr="00937378" w:rsidRDefault="003555E2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</w:t>
            </w:r>
            <w:r w:rsidR="00DB3C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4F2D41"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2 мая</w:t>
            </w:r>
          </w:p>
        </w:tc>
        <w:tc>
          <w:tcPr>
            <w:tcW w:w="3969" w:type="dxa"/>
            <w:gridSpan w:val="5"/>
          </w:tcPr>
          <w:p w:rsidR="004F2D41" w:rsidRDefault="004F2D41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6" w:type="dxa"/>
          </w:tcPr>
          <w:p w:rsidR="004F2D41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з</w:t>
            </w: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анятия по финансовой и потребительской грамотности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gridSpan w:val="2"/>
          </w:tcPr>
          <w:p w:rsidR="004F2D41" w:rsidRPr="00350439" w:rsidRDefault="00350439" w:rsidP="00BB362F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350439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http://dni-fg.ru/</w:t>
            </w:r>
          </w:p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5E9" w:rsidRPr="00937378" w:rsidTr="00BB362F">
        <w:tc>
          <w:tcPr>
            <w:tcW w:w="1803" w:type="dxa"/>
            <w:vMerge/>
          </w:tcPr>
          <w:p w:rsidR="00F235E9" w:rsidRPr="00937378" w:rsidRDefault="00F235E9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8" w:type="dxa"/>
            <w:gridSpan w:val="8"/>
          </w:tcPr>
          <w:p w:rsidR="00F235E9" w:rsidRPr="00937378" w:rsidRDefault="00965159" w:rsidP="00BB36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</w:t>
            </w:r>
            <w:r w:rsidR="00F235E9"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235E9" w:rsidRPr="00937378" w:rsidRDefault="00965159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     </w:t>
            </w:r>
            <w:r w:rsidR="00F235E9"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4-8 мая</w:t>
            </w:r>
          </w:p>
        </w:tc>
      </w:tr>
      <w:tr w:rsidR="004F2D41" w:rsidRPr="00937378" w:rsidTr="002B1A30">
        <w:trPr>
          <w:trHeight w:val="1731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Дню Победы над немецко-фашистскими захватчиками:</w:t>
            </w:r>
          </w:p>
          <w:p w:rsidR="004F2D41" w:rsidRPr="00D00A9C" w:rsidRDefault="004F2D41" w:rsidP="00BB362F">
            <w:pPr>
              <w:pStyle w:val="a8"/>
              <w:numPr>
                <w:ilvl w:val="0"/>
                <w:numId w:val="8"/>
              </w:numPr>
              <w:ind w:left="88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</w:t>
            </w:r>
            <w:r w:rsidRPr="00D00A9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раздник «Салют, Победа!», в честь 75-летия Победы народа в Великой Отечественной войне</w:t>
            </w:r>
          </w:p>
          <w:p w:rsidR="00F279FF" w:rsidRPr="00F279FF" w:rsidRDefault="00F279FF" w:rsidP="00BB362F">
            <w:pPr>
              <w:pStyle w:val="a8"/>
              <w:numPr>
                <w:ilvl w:val="0"/>
                <w:numId w:val="8"/>
              </w:numPr>
              <w:ind w:left="886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A9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Поздравление ветеранов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«Мы – россияне»</w:t>
            </w:r>
          </w:p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(гражданско-патриотическое воспитание)</w:t>
            </w:r>
          </w:p>
        </w:tc>
      </w:tr>
      <w:tr w:rsidR="00F235E9" w:rsidRPr="00937378" w:rsidTr="00BB362F">
        <w:tc>
          <w:tcPr>
            <w:tcW w:w="1803" w:type="dxa"/>
            <w:vMerge/>
          </w:tcPr>
          <w:p w:rsidR="00F235E9" w:rsidRPr="00937378" w:rsidRDefault="00F235E9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8" w:type="dxa"/>
            <w:gridSpan w:val="8"/>
          </w:tcPr>
          <w:p w:rsidR="00F235E9" w:rsidRPr="00937378" w:rsidRDefault="00DB3C7A" w:rsidP="00BB36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</w:t>
            </w:r>
            <w:r w:rsidR="00F235E9"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235E9" w:rsidRPr="00937378" w:rsidRDefault="00DB3C7A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  </w:t>
            </w:r>
            <w:r w:rsidR="00F235E9"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11-16 мая</w:t>
            </w: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Классные родительские</w:t>
            </w:r>
            <w:r w:rsidR="00212DBD"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дистанционные </w:t>
            </w: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собрания по итогам III триместра и года, анализу учебной и воспитательной работы школы, организации летнего отдыха детей. </w:t>
            </w:r>
            <w:r w:rsidRPr="009373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Правовое  просвещение родителей по соблюдению ими законных прав и интересов детей и подростков, об  ответственности за воспитание, образование, жизнь и здоровье несовершеннолетних</w:t>
            </w: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представителями Прокуратуры Заволжского района г. Твери.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Единый классный час</w:t>
            </w: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через </w:t>
            </w:r>
            <w:proofErr w:type="spellStart"/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элжур</w:t>
            </w:r>
            <w:proofErr w:type="spellEnd"/>
            <w:r w:rsidRPr="0093737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: «Каким должен быть мой класс?»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Работа службы медиации в школе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Волонтерская </w:t>
            </w:r>
            <w:r w:rsidR="00EC7BBA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</w:t>
            </w: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акция «Чистый берег Волги»,  ко Дню реки Волги</w:t>
            </w:r>
          </w:p>
        </w:tc>
        <w:tc>
          <w:tcPr>
            <w:tcW w:w="1692" w:type="dxa"/>
            <w:gridSpan w:val="2"/>
          </w:tcPr>
          <w:p w:rsidR="004F2D41" w:rsidRPr="00937378" w:rsidRDefault="00316E56" w:rsidP="00BB362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16E5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https://vk.com/ekovolonterirdh</w:t>
            </w: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«Природа и мы»</w:t>
            </w:r>
          </w:p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(экологическое воспитание)</w:t>
            </w:r>
          </w:p>
        </w:tc>
      </w:tr>
      <w:tr w:rsidR="00F235E9" w:rsidRPr="00937378" w:rsidTr="00BB362F">
        <w:tc>
          <w:tcPr>
            <w:tcW w:w="1803" w:type="dxa"/>
            <w:vMerge/>
          </w:tcPr>
          <w:p w:rsidR="00F235E9" w:rsidRPr="00937378" w:rsidRDefault="00F235E9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8" w:type="dxa"/>
            <w:gridSpan w:val="8"/>
          </w:tcPr>
          <w:p w:rsidR="00F235E9" w:rsidRPr="00937378" w:rsidRDefault="00D27188" w:rsidP="00BB36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</w:t>
            </w:r>
            <w:r w:rsidR="004731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235E9"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235E9" w:rsidRPr="00937378" w:rsidRDefault="00D27188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</w:t>
            </w:r>
            <w:r w:rsidR="004731D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235E9"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18-23 мая</w:t>
            </w:r>
          </w:p>
        </w:tc>
      </w:tr>
      <w:tr w:rsidR="004F2D41" w:rsidRPr="00937378" w:rsidTr="00BB362F">
        <w:trPr>
          <w:trHeight w:val="289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МО-</w:t>
            </w: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классных</w:t>
            </w:r>
            <w:proofErr w:type="gramEnd"/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дистанционное совещание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11F6" w:rsidRPr="00937378" w:rsidTr="00BB362F">
        <w:trPr>
          <w:trHeight w:val="435"/>
        </w:trPr>
        <w:tc>
          <w:tcPr>
            <w:tcW w:w="1803" w:type="dxa"/>
            <w:vMerge/>
          </w:tcPr>
          <w:p w:rsidR="001611F6" w:rsidRPr="00937378" w:rsidRDefault="001611F6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bottom w:val="nil"/>
              <w:right w:val="nil"/>
            </w:tcBorders>
          </w:tcPr>
          <w:p w:rsidR="001611F6" w:rsidRPr="00937378" w:rsidRDefault="001611F6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6" w:type="dxa"/>
            <w:tcBorders>
              <w:bottom w:val="nil"/>
              <w:right w:val="nil"/>
            </w:tcBorders>
          </w:tcPr>
          <w:p w:rsidR="001611F6" w:rsidRPr="00937378" w:rsidRDefault="001611F6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  <w:tcBorders>
              <w:bottom w:val="nil"/>
              <w:right w:val="nil"/>
            </w:tcBorders>
          </w:tcPr>
          <w:p w:rsidR="001611F6" w:rsidRPr="00937378" w:rsidRDefault="001611F6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gridSpan w:val="4"/>
            <w:tcBorders>
              <w:bottom w:val="nil"/>
              <w:right w:val="single" w:sz="4" w:space="0" w:color="auto"/>
            </w:tcBorders>
          </w:tcPr>
          <w:p w:rsidR="001611F6" w:rsidRPr="00937378" w:rsidRDefault="001611F6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rPr>
          <w:trHeight w:val="329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nil"/>
            </w:tcBorders>
          </w:tcPr>
          <w:p w:rsidR="004F2D41" w:rsidRPr="00937378" w:rsidRDefault="009E747A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F2D41" w:rsidRPr="0093737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(24)</w:t>
            </w:r>
          </w:p>
        </w:tc>
        <w:tc>
          <w:tcPr>
            <w:tcW w:w="8936" w:type="dxa"/>
            <w:tcBorders>
              <w:top w:val="nil"/>
            </w:tcBorders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День сла</w:t>
            </w:r>
            <w:r w:rsidR="00C8786E">
              <w:rPr>
                <w:rFonts w:ascii="Times New Roman" w:hAnsi="Times New Roman" w:cs="Times New Roman"/>
                <w:sz w:val="28"/>
                <w:szCs w:val="28"/>
              </w:rPr>
              <w:t xml:space="preserve">вянской письменности и культуры. </w:t>
            </w:r>
            <w:proofErr w:type="gramStart"/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Литературный</w:t>
            </w:r>
            <w:proofErr w:type="gramEnd"/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дистант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салон славянских языков</w:t>
            </w:r>
          </w:p>
        </w:tc>
        <w:tc>
          <w:tcPr>
            <w:tcW w:w="1692" w:type="dxa"/>
            <w:gridSpan w:val="2"/>
            <w:tcBorders>
              <w:top w:val="nil"/>
            </w:tcBorders>
          </w:tcPr>
          <w:p w:rsidR="004F2D41" w:rsidRDefault="004F2D41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41" w:rsidRPr="00937378" w:rsidRDefault="004F2D41" w:rsidP="00BB36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  <w:tcBorders>
              <w:top w:val="nil"/>
            </w:tcBorders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362F" w:rsidRPr="00937378" w:rsidTr="007F0DDF">
        <w:tc>
          <w:tcPr>
            <w:tcW w:w="15701" w:type="dxa"/>
            <w:gridSpan w:val="9"/>
          </w:tcPr>
          <w:p w:rsidR="00BB362F" w:rsidRPr="00937378" w:rsidRDefault="00BB362F" w:rsidP="00BB36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Pr="00937378">
              <w:rPr>
                <w:rFonts w:ascii="Times New Roman" w:hAnsi="Times New Roman" w:cs="Times New Roman"/>
                <w:b/>
                <w:sz w:val="28"/>
                <w:szCs w:val="28"/>
              </w:rPr>
              <w:t>5 неделя</w:t>
            </w:r>
          </w:p>
          <w:p w:rsidR="00BB362F" w:rsidRPr="00937378" w:rsidRDefault="00BB362F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                  </w:t>
            </w:r>
            <w:r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25-30 мая</w:t>
            </w:r>
          </w:p>
        </w:tc>
      </w:tr>
      <w:tr w:rsidR="004F2D41" w:rsidRPr="00937378" w:rsidTr="00BB362F">
        <w:trPr>
          <w:trHeight w:val="268"/>
        </w:trPr>
        <w:tc>
          <w:tcPr>
            <w:tcW w:w="1803" w:type="dxa"/>
            <w:vMerge w:val="restart"/>
          </w:tcPr>
          <w:p w:rsidR="004F2D41" w:rsidRPr="00937378" w:rsidRDefault="00BB362F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Последний звонок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rPr>
          <w:trHeight w:val="368"/>
        </w:trPr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 по комплексной безопасности в период летних каникул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1D5" w:rsidRPr="00937378" w:rsidTr="00BB362F">
        <w:tc>
          <w:tcPr>
            <w:tcW w:w="15701" w:type="dxa"/>
            <w:gridSpan w:val="9"/>
          </w:tcPr>
          <w:p w:rsidR="00F97082" w:rsidRPr="00F97082" w:rsidRDefault="00F97082" w:rsidP="00BB362F">
            <w:pPr>
              <w:tabs>
                <w:tab w:val="left" w:pos="7013"/>
                <w:tab w:val="left" w:pos="7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                   </w:t>
            </w:r>
            <w:r w:rsidRPr="00F97082">
              <w:rPr>
                <w:rFonts w:ascii="Times New Roman" w:hAnsi="Times New Roman" w:cs="Times New Roman"/>
                <w:b/>
                <w:sz w:val="28"/>
                <w:szCs w:val="28"/>
              </w:rPr>
              <w:t>Каникулы</w:t>
            </w:r>
          </w:p>
          <w:p w:rsidR="004731D5" w:rsidRPr="00937378" w:rsidRDefault="00F97082" w:rsidP="00BB36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                   </w:t>
            </w:r>
            <w:r w:rsidR="004731D5" w:rsidRPr="00937378">
              <w:rPr>
                <w:rFonts w:ascii="Times New Roman" w:hAnsi="Times New Roman" w:cs="Times New Roman"/>
                <w:i/>
                <w:sz w:val="28"/>
                <w:szCs w:val="28"/>
              </w:rPr>
              <w:t>1-30 июня</w:t>
            </w:r>
          </w:p>
        </w:tc>
      </w:tr>
      <w:tr w:rsidR="004F2D41" w:rsidRPr="00937378" w:rsidTr="00BB362F">
        <w:tc>
          <w:tcPr>
            <w:tcW w:w="1803" w:type="dxa"/>
            <w:vMerge w:val="restart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защиты детей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День русского языка – Пушкинский день в России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День России 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19-23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Выпускные</w:t>
            </w:r>
            <w:proofErr w:type="gramEnd"/>
            <w:r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 в 9 и 11 классах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936" w:type="dxa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День памяти и скорби – день начала Великой Отечественной войны (1941 г.)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D41" w:rsidRPr="00937378" w:rsidTr="00BB362F">
        <w:tc>
          <w:tcPr>
            <w:tcW w:w="1803" w:type="dxa"/>
            <w:vMerge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37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936" w:type="dxa"/>
          </w:tcPr>
          <w:p w:rsidR="004F2D41" w:rsidRPr="00937378" w:rsidRDefault="00A81F8E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Возможный т</w:t>
            </w:r>
            <w:r w:rsidR="004F2D41"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урпоход учеников школы "Непосед" совместно с представителями НИЦ ПВО  ЦНИИ Минобороны России в рамках проекта:  </w:t>
            </w:r>
            <w:r w:rsidR="004F2D41" w:rsidRPr="009373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="004F2D41" w:rsidRPr="00937378">
              <w:rPr>
                <w:rFonts w:ascii="Times New Roman" w:hAnsi="Times New Roman" w:cs="Times New Roman"/>
                <w:sz w:val="28"/>
                <w:szCs w:val="28"/>
              </w:rPr>
              <w:t xml:space="preserve"> водная экспедиция, приуроченная к 75-летию Победы в Великой Отечественной войне</w:t>
            </w:r>
          </w:p>
        </w:tc>
        <w:tc>
          <w:tcPr>
            <w:tcW w:w="1692" w:type="dxa"/>
            <w:gridSpan w:val="2"/>
          </w:tcPr>
          <w:p w:rsidR="004F2D41" w:rsidRPr="00937378" w:rsidRDefault="004F2D41" w:rsidP="00BB3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3"/>
          </w:tcPr>
          <w:p w:rsidR="004F2D41" w:rsidRPr="00937378" w:rsidRDefault="004F2D41" w:rsidP="00BB3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7378" w:rsidRPr="00937378" w:rsidRDefault="00134825" w:rsidP="001348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СОШ № 17: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Е.А. Кучина</w:t>
      </w:r>
    </w:p>
    <w:p w:rsidR="004C1A88" w:rsidRPr="004C1A88" w:rsidRDefault="004C1A88" w:rsidP="004C1A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7378" w:rsidRDefault="00937378"/>
    <w:p w:rsidR="00937378" w:rsidRDefault="00937378"/>
    <w:p w:rsidR="00937378" w:rsidRDefault="00937378"/>
    <w:sectPr w:rsidR="00937378" w:rsidSect="0093737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378" w:rsidRDefault="00937378" w:rsidP="00937378">
      <w:pPr>
        <w:spacing w:after="0" w:line="240" w:lineRule="auto"/>
      </w:pPr>
      <w:r>
        <w:separator/>
      </w:r>
    </w:p>
  </w:endnote>
  <w:endnote w:type="continuationSeparator" w:id="0">
    <w:p w:rsidR="00937378" w:rsidRDefault="00937378" w:rsidP="00937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378" w:rsidRDefault="00937378" w:rsidP="00937378">
      <w:pPr>
        <w:spacing w:after="0" w:line="240" w:lineRule="auto"/>
      </w:pPr>
      <w:r>
        <w:separator/>
      </w:r>
    </w:p>
  </w:footnote>
  <w:footnote w:type="continuationSeparator" w:id="0">
    <w:p w:rsidR="00937378" w:rsidRDefault="00937378" w:rsidP="00937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274"/>
    <w:multiLevelType w:val="hybridMultilevel"/>
    <w:tmpl w:val="9CAAB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81AC9"/>
    <w:multiLevelType w:val="hybridMultilevel"/>
    <w:tmpl w:val="50D44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A3714"/>
    <w:multiLevelType w:val="hybridMultilevel"/>
    <w:tmpl w:val="5B80A326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">
    <w:nsid w:val="4A1559E9"/>
    <w:multiLevelType w:val="hybridMultilevel"/>
    <w:tmpl w:val="0F7EB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FC3F34"/>
    <w:multiLevelType w:val="hybridMultilevel"/>
    <w:tmpl w:val="FF308A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59A4521"/>
    <w:multiLevelType w:val="hybridMultilevel"/>
    <w:tmpl w:val="700E3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D86534"/>
    <w:multiLevelType w:val="hybridMultilevel"/>
    <w:tmpl w:val="76504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833215"/>
    <w:multiLevelType w:val="hybridMultilevel"/>
    <w:tmpl w:val="C86EA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78"/>
    <w:rsid w:val="00027319"/>
    <w:rsid w:val="000319FC"/>
    <w:rsid w:val="00033FEB"/>
    <w:rsid w:val="00043FC1"/>
    <w:rsid w:val="000A209A"/>
    <w:rsid w:val="000C1DC7"/>
    <w:rsid w:val="000E709B"/>
    <w:rsid w:val="000E79C7"/>
    <w:rsid w:val="00110A29"/>
    <w:rsid w:val="00134825"/>
    <w:rsid w:val="00143411"/>
    <w:rsid w:val="001611F6"/>
    <w:rsid w:val="0016690C"/>
    <w:rsid w:val="00182043"/>
    <w:rsid w:val="0019353A"/>
    <w:rsid w:val="001C12FB"/>
    <w:rsid w:val="001C2789"/>
    <w:rsid w:val="001F6680"/>
    <w:rsid w:val="00207FFE"/>
    <w:rsid w:val="00212DBD"/>
    <w:rsid w:val="0028269D"/>
    <w:rsid w:val="002A4B3A"/>
    <w:rsid w:val="002B1A30"/>
    <w:rsid w:val="002C461B"/>
    <w:rsid w:val="002C60BA"/>
    <w:rsid w:val="002C7163"/>
    <w:rsid w:val="002E73B0"/>
    <w:rsid w:val="002F034C"/>
    <w:rsid w:val="002F5C82"/>
    <w:rsid w:val="00316E56"/>
    <w:rsid w:val="003174E5"/>
    <w:rsid w:val="00335672"/>
    <w:rsid w:val="003358B2"/>
    <w:rsid w:val="00350439"/>
    <w:rsid w:val="00351A2D"/>
    <w:rsid w:val="003555E2"/>
    <w:rsid w:val="00362644"/>
    <w:rsid w:val="00392EB0"/>
    <w:rsid w:val="00392FFA"/>
    <w:rsid w:val="003A2549"/>
    <w:rsid w:val="003B4564"/>
    <w:rsid w:val="003B778F"/>
    <w:rsid w:val="003E4688"/>
    <w:rsid w:val="00427496"/>
    <w:rsid w:val="00444008"/>
    <w:rsid w:val="00444BA3"/>
    <w:rsid w:val="00447CA1"/>
    <w:rsid w:val="004657F5"/>
    <w:rsid w:val="004731D5"/>
    <w:rsid w:val="004949BE"/>
    <w:rsid w:val="004B501E"/>
    <w:rsid w:val="004C1A88"/>
    <w:rsid w:val="004F2D41"/>
    <w:rsid w:val="0050516D"/>
    <w:rsid w:val="00510CF3"/>
    <w:rsid w:val="00515E65"/>
    <w:rsid w:val="00521177"/>
    <w:rsid w:val="00565D8F"/>
    <w:rsid w:val="00570D7C"/>
    <w:rsid w:val="00571D7E"/>
    <w:rsid w:val="00572BAB"/>
    <w:rsid w:val="0058376D"/>
    <w:rsid w:val="005A07D9"/>
    <w:rsid w:val="005E17DA"/>
    <w:rsid w:val="005E3E3C"/>
    <w:rsid w:val="006127F7"/>
    <w:rsid w:val="00615E70"/>
    <w:rsid w:val="00642CD3"/>
    <w:rsid w:val="006525AC"/>
    <w:rsid w:val="00667B5F"/>
    <w:rsid w:val="006960FB"/>
    <w:rsid w:val="006B638B"/>
    <w:rsid w:val="006C49E4"/>
    <w:rsid w:val="006D254D"/>
    <w:rsid w:val="006E1D77"/>
    <w:rsid w:val="006F47A9"/>
    <w:rsid w:val="00753E4D"/>
    <w:rsid w:val="007668EA"/>
    <w:rsid w:val="007769D7"/>
    <w:rsid w:val="007C37BC"/>
    <w:rsid w:val="007D1389"/>
    <w:rsid w:val="007D427D"/>
    <w:rsid w:val="007F2F98"/>
    <w:rsid w:val="007F7FF9"/>
    <w:rsid w:val="00802676"/>
    <w:rsid w:val="008220E1"/>
    <w:rsid w:val="008306CD"/>
    <w:rsid w:val="0084764D"/>
    <w:rsid w:val="0087618F"/>
    <w:rsid w:val="00880E0A"/>
    <w:rsid w:val="008842D7"/>
    <w:rsid w:val="008849C5"/>
    <w:rsid w:val="008A3501"/>
    <w:rsid w:val="008B291A"/>
    <w:rsid w:val="008C587C"/>
    <w:rsid w:val="008D477E"/>
    <w:rsid w:val="008E5F87"/>
    <w:rsid w:val="008F7536"/>
    <w:rsid w:val="009034FA"/>
    <w:rsid w:val="00922A16"/>
    <w:rsid w:val="00922FF5"/>
    <w:rsid w:val="009251D3"/>
    <w:rsid w:val="00937378"/>
    <w:rsid w:val="00953232"/>
    <w:rsid w:val="00965159"/>
    <w:rsid w:val="009870CC"/>
    <w:rsid w:val="00997B03"/>
    <w:rsid w:val="009A7D40"/>
    <w:rsid w:val="009D0486"/>
    <w:rsid w:val="009D11A4"/>
    <w:rsid w:val="009D5E37"/>
    <w:rsid w:val="009E4528"/>
    <w:rsid w:val="009E6BF0"/>
    <w:rsid w:val="009E747A"/>
    <w:rsid w:val="00A12B4C"/>
    <w:rsid w:val="00A44754"/>
    <w:rsid w:val="00A81F8E"/>
    <w:rsid w:val="00A87F2F"/>
    <w:rsid w:val="00A92446"/>
    <w:rsid w:val="00AB58C9"/>
    <w:rsid w:val="00AB6413"/>
    <w:rsid w:val="00B2187D"/>
    <w:rsid w:val="00B45DDA"/>
    <w:rsid w:val="00BA6C51"/>
    <w:rsid w:val="00BB362F"/>
    <w:rsid w:val="00BD4255"/>
    <w:rsid w:val="00BD6CF4"/>
    <w:rsid w:val="00C154FD"/>
    <w:rsid w:val="00C446B6"/>
    <w:rsid w:val="00C5421C"/>
    <w:rsid w:val="00C5715D"/>
    <w:rsid w:val="00C8786E"/>
    <w:rsid w:val="00C921BC"/>
    <w:rsid w:val="00D00A9C"/>
    <w:rsid w:val="00D27188"/>
    <w:rsid w:val="00D325D2"/>
    <w:rsid w:val="00D35CD6"/>
    <w:rsid w:val="00D608C6"/>
    <w:rsid w:val="00D8373F"/>
    <w:rsid w:val="00DB3C7A"/>
    <w:rsid w:val="00DC3E77"/>
    <w:rsid w:val="00DD3E6C"/>
    <w:rsid w:val="00DE0849"/>
    <w:rsid w:val="00DE2E33"/>
    <w:rsid w:val="00DE441D"/>
    <w:rsid w:val="00DF1DA0"/>
    <w:rsid w:val="00DF3976"/>
    <w:rsid w:val="00E31203"/>
    <w:rsid w:val="00E45E0B"/>
    <w:rsid w:val="00E531C2"/>
    <w:rsid w:val="00E569A9"/>
    <w:rsid w:val="00E838E4"/>
    <w:rsid w:val="00E8541F"/>
    <w:rsid w:val="00E9169A"/>
    <w:rsid w:val="00EC7BBA"/>
    <w:rsid w:val="00F04AA5"/>
    <w:rsid w:val="00F235E9"/>
    <w:rsid w:val="00F279FF"/>
    <w:rsid w:val="00F40464"/>
    <w:rsid w:val="00F7191B"/>
    <w:rsid w:val="00F86C40"/>
    <w:rsid w:val="00F90E6F"/>
    <w:rsid w:val="00F97082"/>
    <w:rsid w:val="00FA0601"/>
    <w:rsid w:val="00FD2A98"/>
    <w:rsid w:val="00FE7580"/>
    <w:rsid w:val="00FF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7378"/>
  </w:style>
  <w:style w:type="paragraph" w:styleId="a5">
    <w:name w:val="footer"/>
    <w:basedOn w:val="a"/>
    <w:link w:val="a6"/>
    <w:uiPriority w:val="99"/>
    <w:unhideWhenUsed/>
    <w:rsid w:val="00937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7378"/>
  </w:style>
  <w:style w:type="table" w:styleId="a7">
    <w:name w:val="Table Grid"/>
    <w:basedOn w:val="a1"/>
    <w:uiPriority w:val="59"/>
    <w:rsid w:val="00937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960FB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6960FB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BD6C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D6C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7378"/>
  </w:style>
  <w:style w:type="paragraph" w:styleId="a5">
    <w:name w:val="footer"/>
    <w:basedOn w:val="a"/>
    <w:link w:val="a6"/>
    <w:uiPriority w:val="99"/>
    <w:unhideWhenUsed/>
    <w:rsid w:val="00937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7378"/>
  </w:style>
  <w:style w:type="table" w:styleId="a7">
    <w:name w:val="Table Grid"/>
    <w:basedOn w:val="a1"/>
    <w:uiPriority w:val="59"/>
    <w:rsid w:val="00937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960FB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6960FB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BD6C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D6C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tver.izbirkom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osmo-museum.ru/static_pages/gagarinskiy-urok-kosmos-eto-m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feed?section=search&amp;q=%23%D0%9A%D0%BE%D1%80%D0%BE%D0%BD%D0%B0%D0%B2%D1%8B%D0%B7%D0%BE%D0%B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feed?section=search&amp;q=%23%D0%A0%D0%94%D0%A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6</Pages>
  <Words>891</Words>
  <Characters>5084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Календарный план дистанционной воспитательной работы МБОУ СОШ № 17 г. Твери </vt:lpstr>
      <vt:lpstr>на март-июнь 2019-2020 уч. года </vt:lpstr>
      <vt:lpstr/>
    </vt:vector>
  </TitlesOfParts>
  <Company/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167</cp:revision>
  <dcterms:created xsi:type="dcterms:W3CDTF">2020-03-30T09:34:00Z</dcterms:created>
  <dcterms:modified xsi:type="dcterms:W3CDTF">2020-03-30T14:16:00Z</dcterms:modified>
</cp:coreProperties>
</file>