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76" w:rsidRPr="009D12E4" w:rsidRDefault="00E92E76" w:rsidP="00E92E76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12E4">
        <w:rPr>
          <w:rFonts w:ascii="Times New Roman" w:hAnsi="Times New Roman" w:cs="Times New Roman"/>
          <w:b/>
          <w:bCs/>
        </w:rPr>
        <w:t>«</w:t>
      </w:r>
      <w:r w:rsidRPr="009D12E4">
        <w:rPr>
          <w:rFonts w:ascii="Times New Roman" w:hAnsi="Times New Roman" w:cs="Times New Roman"/>
        </w:rPr>
        <w:t>Утверждаю»______________</w:t>
      </w:r>
    </w:p>
    <w:p w:rsidR="00E92E76" w:rsidRPr="009D12E4" w:rsidRDefault="00E92E76" w:rsidP="00E92E76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Директор МОУ СОШ №5</w:t>
      </w:r>
    </w:p>
    <w:p w:rsidR="00E92E76" w:rsidRPr="009D12E4" w:rsidRDefault="00E92E76" w:rsidP="00E92E76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В.А.Корзина</w:t>
      </w:r>
    </w:p>
    <w:p w:rsidR="00E92E76" w:rsidRPr="009D12E4" w:rsidRDefault="00E92E76" w:rsidP="00E92E76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Приказ № 71/1</w:t>
      </w:r>
    </w:p>
    <w:p w:rsidR="00E92E76" w:rsidRPr="009D12E4" w:rsidRDefault="00E92E76" w:rsidP="00E92E76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от «_____»____________2017г.</w:t>
      </w:r>
    </w:p>
    <w:p w:rsidR="00E92E76" w:rsidRDefault="00E92E76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План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работы</w:t>
      </w:r>
      <w:r w:rsidRPr="00E92E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2704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Совета профилактики</w:t>
      </w:r>
      <w:r w:rsidRPr="00E92E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2704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по предупреждению правонарушений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E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в МОУ СОШ №5 </w:t>
      </w:r>
      <w:r w:rsidRPr="002704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на 2017-2018</w:t>
      </w:r>
      <w:r w:rsidRPr="00E92E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2704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учебный год.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7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04"/>
        <w:gridCol w:w="1513"/>
        <w:gridCol w:w="2012"/>
        <w:gridCol w:w="1638"/>
      </w:tblGrid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  <w:proofErr w:type="gramStart"/>
            <w:r w:rsidRPr="0027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27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Название мероприятия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проведения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Ответственные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Отметка о выполнении</w:t>
            </w: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состава Совета профилактики.</w:t>
            </w:r>
          </w:p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790B1E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сентября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2.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Утверждение списка детей, поставленных на </w:t>
            </w:r>
            <w:proofErr w:type="spellStart"/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учет.</w:t>
            </w:r>
          </w:p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 планов воспитательной работы классных руководителей по работе с детьми нарушающих школьную дисциплину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8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22 сентября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 совместно с Советом профилактики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3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работы классных руководителей с родителями детей, нарушающих школьную дисциплину.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сентября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4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по правовому воспитанию школьников по возрастным характеристикам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5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находящихся на учете в ПДН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790B1E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</w:t>
            </w:r>
            <w:r w:rsid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6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часы 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7-9 классах о вреде курения.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ноября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Совет профилактики.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7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Совета профилактики с нарушителями школьной дисциплины.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790B1E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790B1E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8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790B1E" w:rsidP="00790B1E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в 1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-9 классах на правову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тему «Профилактика правонарушений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преступлений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Конец января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790B1E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lastRenderedPageBreak/>
              <w:t>9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стихов, сочинений и рисунков «Что такое хорошо и что такое плохо».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10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 «Преступность и дети»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11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инспектором ПДН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апреля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12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– лекция в 8 – 9 классах «Виды наказания и применение их к несовершеннолетним».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апреля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обществознания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13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брошюр </w:t>
            </w: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«Преступность и подросток».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13 мая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 школы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14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по профилактике правонарушений и школьной дисциплины с учащимся.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15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проделанной работы за учебный год.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мая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4C3" w:rsidRPr="002704C3" w:rsidTr="00E92E76">
        <w:trPr>
          <w:tblCellSpacing w:w="0" w:type="dxa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704C3" w:rsidRPr="002704C3" w:rsidRDefault="00790B1E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16</w:t>
            </w:r>
            <w:r w:rsidR="002704C3"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C0C0C0"/>
              </w:rPr>
              <w:t>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летнего отдыха учащихся во время летних каникул.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 мая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15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0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школы.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FFF"/>
            <w:hideMark/>
          </w:tcPr>
          <w:p w:rsidR="002704C3" w:rsidRPr="002704C3" w:rsidRDefault="002704C3" w:rsidP="002704C3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профилактики:                 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РАБОТЫ</w:t>
      </w: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внутришкольного</w:t>
      </w:r>
      <w:proofErr w:type="spellEnd"/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контроля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СОВЕТА ПРОФИЛАКТИКИ ПРАВОНАРУШЕНИЙ</w:t>
      </w: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НЕСОВЕРШЕННОЛЕТНИХ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НА 2017 - 2018 УЧЕБНЫЙ ГОД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Совета Профилактики правонарушений, утверждение плана работы.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Социально-психологическая диагностика семей учащихся.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картотеки (</w:t>
      </w:r>
      <w:proofErr w:type="spell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учет) группы «риска».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Привлечение учащихся дополнительным образованием.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обеспечения учащихся школы горячим питанием.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Обследование условий жизни многодетных семей.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Проверка охвата образованием детей школьного возраста, проживающих на территории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ind w:left="92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Индивидуальные беседы с учащимися, с учениками, чьи семьи находятся в социально-опасном положении.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ind w:left="92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акции «</w:t>
      </w:r>
      <w:proofErr w:type="gram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Внимание-дети</w:t>
      </w:r>
      <w:proofErr w:type="gramEnd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ind w:left="928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Заполнение листа здоровья в классных журналах, индивидуальные беседы мед</w:t>
      </w:r>
      <w:proofErr w:type="gram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 школы с классными руководителями.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ind w:left="928" w:hanging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ind w:left="928" w:hanging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Текущий </w:t>
      </w:r>
      <w:proofErr w:type="gram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посещением учебных занятий учащимися, учащимися, состоящими на учете.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встречи учащихся с инспектором по делам несовершеннолетних «Административная и уголовная ответственность».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Анкетирование учащихся 8-9 классов с целью выяснения их занятости во внеурочное время.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Посещение уроков с целью выявления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– «Работа с трудными учащимися на уроке».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Уроки здоровья (беседы медицинского работника по профилактике наркомании, алкоголизма, </w:t>
      </w:r>
      <w:proofErr w:type="spell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акции «Спорт вместо наркотиков».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индивидуальной помощи неуспевающим (1 четверть), а также школьникам, которые нарушили школьную дисциплину.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Посещение на дому учащихся, с целью изучения времяпровождения.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Классные родительские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«Проблемы семейного воспитания».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Индивидуальные семейные консультации (с родителями учащихся, находящихся в социально-опасном положении).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школьной акции «Неделя без нарушений школьной дисциплины 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работы с учащимися на зимних каникулах.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Совместное заседа</w:t>
      </w:r>
      <w:r w:rsidR="00E9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Совета по профилактике и 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 руководителей по проблеме предотвращения грубых нарушений дисциплины в школе.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Посещение на дому учащихся из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неблагополучных семей.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Собеседование с учащимися, неуспевающими по итогам 1 полугодия или 2 четверти</w:t>
      </w:r>
      <w:r w:rsidR="00E92E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4C3" w:rsidRPr="002704C3" w:rsidRDefault="00E92E76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04C3"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04C3"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="002704C3"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Совместное заседание Со</w:t>
      </w:r>
      <w:r w:rsidR="00E92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и 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руководителей по проблеме предотвращения грубых нарушений дисциплины в школе.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Проверка дневников учащихся.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Беседы с учащимися 6,7,8 классов о законодательстве.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Анкетирование учащихся 9 класса о перспективах продолжения образования после окончания школы.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Педсовет-практикум «Педагогические ситуации». Как избежать беды (суицид).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Посещение уроков с целью «Работа с трудными учащимися на уроке».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Классные родительские собрания «Вредные привычки ребенка. Как им противостоять?»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 (предварительные итоги 3 четверти).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в акции «За здоровый образ жизни».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Обследование условий жизни многодетных семей</w:t>
      </w:r>
      <w:proofErr w:type="gramStart"/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итогов работы Совета (анализ).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Выявление намерения детей «группы риска» участвовать в трудовой деятельности.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Итоговые родительские собрания во всех классах.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Июнь, июль, август.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-Трудоустройство детей летом от ЦЗ населения.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прохождения летней практики.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занятости детей из неблагополучных семей.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-Сбор предварительной информации об устройстве выпускников 9 класса.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04C3" w:rsidRPr="002704C3" w:rsidRDefault="002704C3" w:rsidP="002704C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профилактики: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92E76">
        <w:rPr>
          <w:rFonts w:ascii="Times New Roman" w:eastAsia="Times New Roman" w:hAnsi="Times New Roman" w:cs="Times New Roman"/>
          <w:color w:val="000000"/>
          <w:sz w:val="28"/>
          <w:szCs w:val="28"/>
        </w:rPr>
        <w:t>/В.А.Крылова</w:t>
      </w:r>
      <w:r w:rsidRPr="002704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BA6DA0" w:rsidRPr="002704C3" w:rsidRDefault="00BA6DA0">
      <w:pPr>
        <w:rPr>
          <w:rFonts w:ascii="Times New Roman" w:hAnsi="Times New Roman" w:cs="Times New Roman"/>
          <w:sz w:val="28"/>
          <w:szCs w:val="28"/>
        </w:rPr>
      </w:pPr>
    </w:p>
    <w:sectPr w:rsidR="00BA6DA0" w:rsidRPr="002704C3" w:rsidSect="00BA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3"/>
    <w:rsid w:val="002704C3"/>
    <w:rsid w:val="00280749"/>
    <w:rsid w:val="00790B1E"/>
    <w:rsid w:val="00BA6DA0"/>
    <w:rsid w:val="00E92E76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4C3"/>
  </w:style>
  <w:style w:type="paragraph" w:styleId="a4">
    <w:name w:val="No Spacing"/>
    <w:uiPriority w:val="1"/>
    <w:qFormat/>
    <w:rsid w:val="00E92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4C3"/>
  </w:style>
  <w:style w:type="paragraph" w:styleId="a4">
    <w:name w:val="No Spacing"/>
    <w:uiPriority w:val="1"/>
    <w:qFormat/>
    <w:rsid w:val="00E92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пк</cp:lastModifiedBy>
  <cp:revision>2</cp:revision>
  <dcterms:created xsi:type="dcterms:W3CDTF">2018-02-14T18:34:00Z</dcterms:created>
  <dcterms:modified xsi:type="dcterms:W3CDTF">2018-02-14T18:34:00Z</dcterms:modified>
</cp:coreProperties>
</file>