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DC5BC" w14:textId="77777777" w:rsidR="00923115" w:rsidRDefault="00923115"/>
    <w:tbl>
      <w:tblPr>
        <w:tblW w:w="9782" w:type="dxa"/>
        <w:tblInd w:w="-176" w:type="dxa"/>
        <w:tblLook w:val="01E0" w:firstRow="1" w:lastRow="1" w:firstColumn="1" w:lastColumn="1" w:noHBand="0" w:noVBand="0"/>
      </w:tblPr>
      <w:tblGrid>
        <w:gridCol w:w="4112"/>
        <w:gridCol w:w="1417"/>
        <w:gridCol w:w="4253"/>
      </w:tblGrid>
      <w:tr w:rsidR="00923115" w:rsidRPr="000B6BD4" w14:paraId="45632DF0" w14:textId="77777777" w:rsidTr="00923115">
        <w:tc>
          <w:tcPr>
            <w:tcW w:w="4112" w:type="dxa"/>
          </w:tcPr>
          <w:p w14:paraId="01C76DEE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bookmark2"/>
            <w:r w:rsidRPr="000B6B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14:paraId="5AD0F284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1CF48E7F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14:paraId="6D0B4EC3" w14:textId="2E09623F" w:rsidR="00923115" w:rsidRPr="003665A7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665A7"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665A7"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C614F0"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665A7"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14:paraId="65D98A9F" w14:textId="6F188638" w:rsidR="00923115" w:rsidRPr="000B6BD4" w:rsidRDefault="00923115" w:rsidP="003665A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 № </w:t>
            </w:r>
            <w:r w:rsidR="003665A7" w:rsidRPr="003665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0B6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hideMark/>
          </w:tcPr>
          <w:p w14:paraId="65A7D24C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23B93F5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hideMark/>
          </w:tcPr>
          <w:p w14:paraId="72A822D9" w14:textId="77777777" w:rsidR="00923115" w:rsidRPr="000B6BD4" w:rsidRDefault="00923115" w:rsidP="00923115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B6BD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УТВЕРЖДЕНО</w:t>
            </w:r>
          </w:p>
          <w:p w14:paraId="374DE0FC" w14:textId="77777777" w:rsidR="00923115" w:rsidRPr="000B6BD4" w:rsidRDefault="00923115" w:rsidP="0092311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1BCEAA7" w14:textId="77777777" w:rsidR="00923115" w:rsidRPr="000B6BD4" w:rsidRDefault="00923115" w:rsidP="00923115">
            <w:pPr>
              <w:spacing w:line="240" w:lineRule="auto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МБОУ СОШ № 34</w:t>
            </w:r>
          </w:p>
          <w:p w14:paraId="0782F0F9" w14:textId="6F455154" w:rsidR="00923115" w:rsidRPr="000B6BD4" w:rsidRDefault="00923115" w:rsidP="00127D07">
            <w:pPr>
              <w:spacing w:line="240" w:lineRule="auto"/>
              <w:ind w:right="-143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B6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 </w:t>
            </w:r>
            <w:r w:rsidRPr="007C0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7C009C" w:rsidRPr="007C00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29/1</w:t>
            </w:r>
            <w:bookmarkStart w:id="1" w:name="_GoBack"/>
            <w:bookmarkEnd w:id="1"/>
            <w:r w:rsidR="00805380" w:rsidRPr="00B2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6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</w:t>
            </w:r>
            <w:r w:rsidR="00AB54E1" w:rsidRPr="00B2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3E6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2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 w:rsidR="00AB54E1" w:rsidRPr="00B2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3E60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24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0B6B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________________В. П. Панкова</w:t>
            </w:r>
          </w:p>
        </w:tc>
      </w:tr>
    </w:tbl>
    <w:p w14:paraId="08E633D9" w14:textId="77777777" w:rsidR="00B72242" w:rsidRPr="000B6BD4" w:rsidRDefault="00B72242" w:rsidP="00647B56">
      <w:pPr>
        <w:spacing w:line="250" w:lineRule="exact"/>
        <w:jc w:val="left"/>
        <w:rPr>
          <w:rFonts w:ascii="Times New Roman" w:hAnsi="Times New Roman"/>
          <w:sz w:val="24"/>
          <w:szCs w:val="24"/>
        </w:rPr>
      </w:pPr>
    </w:p>
    <w:p w14:paraId="025FAF47" w14:textId="77777777" w:rsidR="00923115" w:rsidRPr="000B6BD4" w:rsidRDefault="00923115" w:rsidP="00647B56">
      <w:pPr>
        <w:spacing w:line="250" w:lineRule="exact"/>
        <w:jc w:val="left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BD3E70C" w14:textId="77777777" w:rsidR="00A471CD" w:rsidRPr="000B6BD4" w:rsidRDefault="00A471CD" w:rsidP="00647B56">
      <w:pPr>
        <w:spacing w:line="240" w:lineRule="atLeast"/>
        <w:rPr>
          <w:rFonts w:ascii="Times New Roman" w:hAnsi="Times New Roman"/>
          <w:sz w:val="24"/>
          <w:szCs w:val="24"/>
        </w:rPr>
      </w:pPr>
    </w:p>
    <w:bookmarkEnd w:id="0"/>
    <w:p w14:paraId="4FD3BBC1" w14:textId="7E9B9C60" w:rsidR="00A471CD" w:rsidRPr="000B6BD4" w:rsidRDefault="001B252E" w:rsidP="00647B56">
      <w:pPr>
        <w:spacing w:line="240" w:lineRule="atLeast"/>
        <w:jc w:val="center"/>
        <w:rPr>
          <w:rFonts w:ascii="Times New Roman" w:hAnsi="Times New Roman"/>
          <w:sz w:val="28"/>
          <w:szCs w:val="24"/>
        </w:rPr>
      </w:pPr>
      <w:r w:rsidRPr="000B6BD4">
        <w:rPr>
          <w:rFonts w:ascii="Times New Roman" w:hAnsi="Times New Roman"/>
          <w:sz w:val="28"/>
          <w:szCs w:val="24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  <w:bookmarkStart w:id="2" w:name="bookmark3"/>
      <w:r w:rsidR="00A471CD" w:rsidRPr="000B6BD4">
        <w:rPr>
          <w:rFonts w:ascii="Times New Roman" w:hAnsi="Times New Roman"/>
          <w:sz w:val="28"/>
          <w:szCs w:val="24"/>
        </w:rPr>
        <w:t xml:space="preserve"> в муниципальное</w:t>
      </w:r>
      <w:r w:rsidR="00A471CD" w:rsidRPr="000B6BD4">
        <w:rPr>
          <w:rFonts w:ascii="Times New Roman" w:hAnsi="Times New Roman"/>
          <w:sz w:val="28"/>
          <w:szCs w:val="24"/>
        </w:rPr>
        <w:br/>
        <w:t>бюджетное общеобразовательное учреждение</w:t>
      </w:r>
      <w:r w:rsidR="00A471CD" w:rsidRPr="000B6BD4">
        <w:rPr>
          <w:rFonts w:ascii="Times New Roman" w:hAnsi="Times New Roman"/>
          <w:sz w:val="28"/>
          <w:szCs w:val="24"/>
        </w:rPr>
        <w:br/>
      </w:r>
      <w:bookmarkEnd w:id="2"/>
      <w:r w:rsidR="00A471CD" w:rsidRPr="000B6BD4">
        <w:rPr>
          <w:rFonts w:ascii="Times New Roman" w:hAnsi="Times New Roman"/>
          <w:sz w:val="28"/>
          <w:szCs w:val="24"/>
        </w:rPr>
        <w:t>среднюю общеобразовательную школу № 34</w:t>
      </w:r>
      <w:r w:rsidR="00103BAE" w:rsidRPr="000B6BD4">
        <w:rPr>
          <w:rFonts w:ascii="Times New Roman" w:hAnsi="Times New Roman"/>
          <w:sz w:val="28"/>
          <w:szCs w:val="24"/>
        </w:rPr>
        <w:t xml:space="preserve"> города Твери</w:t>
      </w:r>
    </w:p>
    <w:p w14:paraId="08D6B69B" w14:textId="77777777" w:rsidR="00A471CD" w:rsidRPr="000B6BD4" w:rsidRDefault="00A471CD" w:rsidP="00647B56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44BEB805" w14:textId="19269DA1" w:rsidR="002D1EF5" w:rsidRPr="000B6BD4" w:rsidRDefault="00FE7011" w:rsidP="007E134E">
      <w:pPr>
        <w:spacing w:line="24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hAnsi="Times New Roman"/>
          <w:sz w:val="24"/>
          <w:szCs w:val="24"/>
        </w:rPr>
        <w:t>1.</w:t>
      </w:r>
      <w:r w:rsidR="00A471CD" w:rsidRPr="000B6BD4">
        <w:rPr>
          <w:rFonts w:ascii="Times New Roman" w:hAnsi="Times New Roman"/>
          <w:sz w:val="24"/>
          <w:szCs w:val="24"/>
        </w:rPr>
        <w:tab/>
      </w:r>
      <w:r w:rsidR="007E2760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="0015244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орядок</w:t>
      </w:r>
      <w:r w:rsidR="00805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приема </w:t>
      </w:r>
      <w:r w:rsidR="00DA6E57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приёма граждан Российской Федерации на обучение по образовательным программам начального общего, основного общего и среднего общего образования 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Муниципальное</w:t>
      </w:r>
      <w:r w:rsidR="0036289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D1EF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бюджетное 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общеобразовательное учреждение средн</w:t>
      </w:r>
      <w:r w:rsidR="00C9730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юю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</w:t>
      </w:r>
      <w:r w:rsidR="00C9730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школ</w:t>
      </w:r>
      <w:r w:rsidR="00C9730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</w:t>
      </w:r>
      <w:r w:rsidR="002D1EF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(далее</w:t>
      </w:r>
      <w:r w:rsidR="002D1EF5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6289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соответственно – основные общеобразовательные программы, 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Школа)</w:t>
      </w:r>
      <w:r w:rsidR="0036289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471C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025D777A" w14:textId="4F23307E" w:rsidR="00A471CD" w:rsidRPr="000B6BD4" w:rsidRDefault="00A471CD" w:rsidP="007E134E">
      <w:pPr>
        <w:spacing w:line="240" w:lineRule="atLeast"/>
        <w:ind w:firstLine="708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2.</w:t>
      </w:r>
      <w:r w:rsidRPr="000B6BD4">
        <w:rPr>
          <w:rFonts w:ascii="Times New Roman" w:hAnsi="Times New Roman"/>
          <w:sz w:val="24"/>
          <w:szCs w:val="24"/>
        </w:rPr>
        <w:tab/>
        <w:t>Правила приема разработаны в целях соблюдения конституционных прав</w:t>
      </w:r>
      <w:r w:rsidRPr="000B6BD4">
        <w:rPr>
          <w:rFonts w:ascii="Times New Roman" w:hAnsi="Times New Roman"/>
          <w:sz w:val="24"/>
          <w:szCs w:val="24"/>
        </w:rPr>
        <w:br/>
        <w:t>граждан на образование, исходя из принципов общедоступности и бесплатности начального</w:t>
      </w:r>
      <w:r w:rsidRPr="000B6BD4">
        <w:rPr>
          <w:rFonts w:ascii="Times New Roman" w:hAnsi="Times New Roman"/>
          <w:sz w:val="24"/>
          <w:szCs w:val="24"/>
        </w:rPr>
        <w:br/>
        <w:t>общего, основного общего, среднего общего образования, реализации</w:t>
      </w:r>
      <w:r w:rsidRPr="000B6BD4">
        <w:rPr>
          <w:rFonts w:ascii="Times New Roman" w:hAnsi="Times New Roman"/>
          <w:sz w:val="24"/>
          <w:szCs w:val="24"/>
        </w:rPr>
        <w:br/>
        <w:t>государственной политики в области образования, защиты интересов детей и</w:t>
      </w:r>
      <w:r w:rsidRPr="000B6BD4">
        <w:rPr>
          <w:rFonts w:ascii="Times New Roman" w:hAnsi="Times New Roman"/>
          <w:sz w:val="24"/>
          <w:szCs w:val="24"/>
        </w:rPr>
        <w:br/>
        <w:t>удовлетворения потребностей семьи в выборе общеобразовательно</w:t>
      </w:r>
      <w:r w:rsidR="00C97305" w:rsidRPr="000B6BD4">
        <w:rPr>
          <w:rFonts w:ascii="Times New Roman" w:hAnsi="Times New Roman"/>
          <w:sz w:val="24"/>
          <w:szCs w:val="24"/>
        </w:rPr>
        <w:t>й</w:t>
      </w:r>
      <w:r w:rsidRPr="000B6BD4">
        <w:rPr>
          <w:rFonts w:ascii="Times New Roman" w:hAnsi="Times New Roman"/>
          <w:sz w:val="24"/>
          <w:szCs w:val="24"/>
        </w:rPr>
        <w:t xml:space="preserve"> </w:t>
      </w:r>
      <w:r w:rsidR="00C97305" w:rsidRPr="000B6BD4">
        <w:rPr>
          <w:rFonts w:ascii="Times New Roman" w:hAnsi="Times New Roman"/>
          <w:sz w:val="24"/>
          <w:szCs w:val="24"/>
        </w:rPr>
        <w:t>организации</w:t>
      </w:r>
      <w:r w:rsidRPr="000B6BD4">
        <w:rPr>
          <w:rFonts w:ascii="Times New Roman" w:hAnsi="Times New Roman"/>
          <w:sz w:val="24"/>
          <w:szCs w:val="24"/>
        </w:rPr>
        <w:t xml:space="preserve"> и в</w:t>
      </w:r>
      <w:r w:rsidRPr="000B6BD4">
        <w:rPr>
          <w:rFonts w:ascii="Times New Roman" w:hAnsi="Times New Roman"/>
          <w:sz w:val="24"/>
          <w:szCs w:val="24"/>
        </w:rPr>
        <w:br/>
        <w:t>соответствии со следующими правовыми актами:</w:t>
      </w:r>
    </w:p>
    <w:p w14:paraId="56BD2DBB" w14:textId="77777777" w:rsidR="00A471CD" w:rsidRPr="000B6BD4" w:rsidRDefault="00A471CD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-</w:t>
      </w:r>
      <w:r w:rsidRPr="000B6BD4">
        <w:rPr>
          <w:rFonts w:ascii="Times New Roman" w:hAnsi="Times New Roman"/>
          <w:sz w:val="24"/>
          <w:szCs w:val="24"/>
        </w:rPr>
        <w:tab/>
        <w:t>Конституцией Российской Федерации;</w:t>
      </w:r>
    </w:p>
    <w:p w14:paraId="3290316F" w14:textId="4F3B491A" w:rsidR="00A471CD" w:rsidRDefault="00A471CD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-</w:t>
      </w:r>
      <w:r w:rsidRPr="000B6BD4">
        <w:rPr>
          <w:rFonts w:ascii="Times New Roman" w:hAnsi="Times New Roman"/>
          <w:sz w:val="24"/>
          <w:szCs w:val="24"/>
        </w:rPr>
        <w:tab/>
        <w:t>Федеральным законом № 273 «Об образовании в Российской Федерации»</w:t>
      </w:r>
      <w:r w:rsidR="00932B61" w:rsidRPr="000B6BD4">
        <w:rPr>
          <w:rFonts w:ascii="Times New Roman" w:hAnsi="Times New Roman"/>
          <w:sz w:val="24"/>
          <w:szCs w:val="24"/>
        </w:rPr>
        <w:t>;</w:t>
      </w:r>
    </w:p>
    <w:p w14:paraId="2AFDB97E" w14:textId="154E85A3" w:rsidR="00166FDA" w:rsidRPr="000B6BD4" w:rsidRDefault="00AA6EB0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</w:t>
      </w:r>
      <w:r w:rsidR="00166FDA">
        <w:rPr>
          <w:rFonts w:ascii="Times New Roman" w:hAnsi="Times New Roman"/>
          <w:sz w:val="24"/>
          <w:szCs w:val="24"/>
        </w:rPr>
        <w:t>Указом Президента Российской Федерации от 21.09.2022 № 647 «Об объявлении частичной мобилизации в Российской Федерации»</w:t>
      </w:r>
    </w:p>
    <w:p w14:paraId="60C53947" w14:textId="77777777" w:rsidR="00A471CD" w:rsidRPr="000B6BD4" w:rsidRDefault="00A471CD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-</w:t>
      </w:r>
      <w:r w:rsidRPr="000B6BD4">
        <w:rPr>
          <w:rFonts w:ascii="Times New Roman" w:hAnsi="Times New Roman"/>
          <w:sz w:val="24"/>
          <w:szCs w:val="24"/>
        </w:rPr>
        <w:tab/>
        <w:t>Федеральным законом от 31.05.2002 № 62-ФЗ «О гражданстве Российской</w:t>
      </w:r>
      <w:r w:rsidRPr="000B6BD4">
        <w:rPr>
          <w:rFonts w:ascii="Times New Roman" w:hAnsi="Times New Roman"/>
          <w:sz w:val="24"/>
          <w:szCs w:val="24"/>
        </w:rPr>
        <w:br/>
        <w:t>Федерации»;</w:t>
      </w:r>
    </w:p>
    <w:p w14:paraId="09333D5A" w14:textId="1655DD0B" w:rsidR="006D4553" w:rsidRPr="000B6BD4" w:rsidRDefault="006D4553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47764A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>Федеральным законом от 19 февраля 1993 г. № 4528-1 «О беженцах»;</w:t>
      </w:r>
    </w:p>
    <w:p w14:paraId="0DC55008" w14:textId="770DA1DF" w:rsidR="006D4553" w:rsidRPr="000B6BD4" w:rsidRDefault="006D4553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47764A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>Федеральным законом от 25 июля 2002 г. № 115-ФЗ «О правовом положении иностранных граждан в Российской Федерации»;</w:t>
      </w:r>
    </w:p>
    <w:p w14:paraId="659C0E6F" w14:textId="039023E8" w:rsidR="00BE63A5" w:rsidRPr="000B6BD4" w:rsidRDefault="001265F5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47764A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 xml:space="preserve">Федеральным законом «О персональных данных»  от  27 июля 2006 года </w:t>
      </w:r>
      <w:r w:rsidR="007823D5" w:rsidRPr="000B6BD4">
        <w:rPr>
          <w:rFonts w:ascii="Times New Roman" w:hAnsi="Times New Roman"/>
          <w:sz w:val="24"/>
          <w:szCs w:val="24"/>
        </w:rPr>
        <w:t xml:space="preserve"> </w:t>
      </w:r>
      <w:r w:rsidRPr="000B6BD4">
        <w:rPr>
          <w:rFonts w:ascii="Times New Roman" w:hAnsi="Times New Roman"/>
          <w:sz w:val="24"/>
          <w:szCs w:val="24"/>
        </w:rPr>
        <w:t>№ 152;</w:t>
      </w:r>
    </w:p>
    <w:p w14:paraId="2EE295C3" w14:textId="4BBE2E15" w:rsidR="00BE63A5" w:rsidRDefault="00BE63A5" w:rsidP="007E134E">
      <w:pPr>
        <w:spacing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47764A" w:rsidRPr="000B6BD4">
        <w:rPr>
          <w:rFonts w:ascii="Times New Roman" w:hAnsi="Times New Roman"/>
          <w:sz w:val="24"/>
          <w:szCs w:val="24"/>
        </w:rPr>
        <w:tab/>
      </w:r>
      <w:hyperlink r:id="rId9" w:history="1">
        <w:r w:rsidRPr="000B6BD4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0B6BD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0B6BD4">
        <w:rPr>
          <w:rFonts w:ascii="Times New Roman" w:hAnsi="Times New Roman"/>
          <w:sz w:val="24"/>
          <w:szCs w:val="24"/>
          <w:shd w:val="clear" w:color="auto" w:fill="FFFFFF"/>
        </w:rPr>
        <w:t>от 24 июня 1999 года N 120-ФЗ "Об основах системы профилактики безнадзорности и правонарушений несовершеннолетних";</w:t>
      </w:r>
    </w:p>
    <w:p w14:paraId="1CA2E52E" w14:textId="51C91A2B" w:rsidR="00166FDA" w:rsidRPr="000B6BD4" w:rsidRDefault="00166FDA" w:rsidP="007E134E">
      <w:pPr>
        <w:spacing w:line="240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         Федеральным законом от 27.05.1998 № 76-ФЗ «О статусе военнослужащих;</w:t>
      </w:r>
    </w:p>
    <w:p w14:paraId="459820B9" w14:textId="30703706" w:rsidR="006D4553" w:rsidRDefault="00385507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-</w:t>
      </w:r>
      <w:r w:rsidR="00C97305" w:rsidRPr="000B6BD4">
        <w:rPr>
          <w:rFonts w:ascii="Times New Roman" w:hAnsi="Times New Roman"/>
          <w:sz w:val="24"/>
          <w:szCs w:val="24"/>
        </w:rPr>
        <w:t xml:space="preserve"> </w:t>
      </w:r>
      <w:r w:rsidR="00932B61" w:rsidRPr="000B6BD4">
        <w:rPr>
          <w:rFonts w:ascii="Times New Roman" w:hAnsi="Times New Roman"/>
          <w:sz w:val="24"/>
          <w:szCs w:val="24"/>
        </w:rPr>
        <w:tab/>
      </w:r>
      <w:r w:rsidR="006D4553" w:rsidRPr="000B6BD4">
        <w:rPr>
          <w:rFonts w:ascii="Times New Roman" w:hAnsi="Times New Roman"/>
          <w:sz w:val="24"/>
          <w:szCs w:val="24"/>
        </w:rPr>
        <w:t>Законом Российской Федерации от 19 февраля 1993 г. № 4530-1 «О вынужденных переселенцах»;</w:t>
      </w:r>
    </w:p>
    <w:p w14:paraId="00696E2C" w14:textId="27E4C604" w:rsidR="00AA6EB0" w:rsidRPr="000B6BD4" w:rsidRDefault="00AA6EB0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      Федеральным законом от </w:t>
      </w:r>
      <w:r w:rsidR="00161753">
        <w:rPr>
          <w:rFonts w:ascii="Times New Roman" w:hAnsi="Times New Roman"/>
          <w:sz w:val="24"/>
          <w:szCs w:val="24"/>
        </w:rPr>
        <w:t>21.11.2022 № 465-ФЗ «Об изменениях в статью 54 Семейного кодекса Российской Федерации и статью 67 Федерального закона «Об образовании в Российской Федерации»;</w:t>
      </w:r>
    </w:p>
    <w:p w14:paraId="782C2C99" w14:textId="47E084FC" w:rsidR="008F3AAC" w:rsidRPr="000B6BD4" w:rsidRDefault="008F3AAC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932B61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>Федеральным законом от 2 декабря 2019 года № 411-ФЗ «О внесении изменений в статью 54 Семейного кодекса Российской Федерации и статью 67 Федерального закона «Об образовании</w:t>
      </w:r>
      <w:r w:rsidR="00932B61" w:rsidRPr="000B6BD4">
        <w:rPr>
          <w:rFonts w:ascii="Times New Roman" w:hAnsi="Times New Roman"/>
          <w:sz w:val="24"/>
          <w:szCs w:val="24"/>
        </w:rPr>
        <w:t xml:space="preserve"> в Российской Федерации»;</w:t>
      </w:r>
    </w:p>
    <w:p w14:paraId="51B7F027" w14:textId="0B5A8626" w:rsidR="006D4553" w:rsidRPr="000B6BD4" w:rsidRDefault="006D4553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932B61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>Санитарно-эпидемиологическими правилами «Гигиенически</w:t>
      </w:r>
      <w:r w:rsidR="00C614F0" w:rsidRPr="000B6BD4">
        <w:rPr>
          <w:rFonts w:ascii="Times New Roman" w:hAnsi="Times New Roman"/>
          <w:sz w:val="24"/>
          <w:szCs w:val="24"/>
        </w:rPr>
        <w:t>е</w:t>
      </w:r>
      <w:r w:rsidRPr="000B6BD4">
        <w:rPr>
          <w:rFonts w:ascii="Times New Roman" w:hAnsi="Times New Roman"/>
          <w:sz w:val="24"/>
          <w:szCs w:val="24"/>
        </w:rPr>
        <w:t xml:space="preserve"> требования к условиям обучения в общеобразовательных учреждениях» (СанПиН 2.4.2.2821-10), </w:t>
      </w:r>
      <w:r w:rsidRPr="000B6BD4">
        <w:rPr>
          <w:rFonts w:ascii="Times New Roman" w:hAnsi="Times New Roman"/>
          <w:sz w:val="24"/>
          <w:szCs w:val="24"/>
        </w:rPr>
        <w:lastRenderedPageBreak/>
        <w:t>утверждённы</w:t>
      </w:r>
      <w:r w:rsidR="00520E81" w:rsidRPr="000B6BD4">
        <w:rPr>
          <w:rFonts w:ascii="Times New Roman" w:hAnsi="Times New Roman"/>
          <w:sz w:val="24"/>
          <w:szCs w:val="24"/>
        </w:rPr>
        <w:t xml:space="preserve">ми </w:t>
      </w:r>
      <w:r w:rsidRPr="000B6BD4">
        <w:rPr>
          <w:rFonts w:ascii="Times New Roman" w:hAnsi="Times New Roman"/>
          <w:sz w:val="24"/>
          <w:szCs w:val="24"/>
        </w:rPr>
        <w:t>постановлением Федеральной службы по надзору в сфере защиты прав потребителей и благополучия человека от 29.12.2010 № 189;</w:t>
      </w:r>
    </w:p>
    <w:p w14:paraId="1884EAB4" w14:textId="2AD9280A" w:rsidR="006D4553" w:rsidRDefault="006D4553" w:rsidP="007E134E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932B61" w:rsidRPr="000B6BD4">
        <w:rPr>
          <w:rFonts w:ascii="Times New Roman" w:hAnsi="Times New Roman"/>
          <w:sz w:val="24"/>
          <w:szCs w:val="24"/>
        </w:rPr>
        <w:tab/>
      </w:r>
      <w:r w:rsidRPr="000B6BD4">
        <w:rPr>
          <w:rFonts w:ascii="Times New Roman" w:hAnsi="Times New Roman"/>
          <w:sz w:val="24"/>
          <w:szCs w:val="24"/>
        </w:rPr>
        <w:t xml:space="preserve">Приказом Министерства </w:t>
      </w:r>
      <w:r w:rsidR="00876FAD" w:rsidRPr="000B6BD4">
        <w:rPr>
          <w:rFonts w:ascii="Times New Roman" w:hAnsi="Times New Roman"/>
          <w:sz w:val="24"/>
          <w:szCs w:val="24"/>
        </w:rPr>
        <w:t>просвещения</w:t>
      </w:r>
      <w:r w:rsidRPr="000B6BD4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="001F4158" w:rsidRPr="000B6BD4">
        <w:rPr>
          <w:rFonts w:ascii="Times New Roman" w:hAnsi="Times New Roman"/>
          <w:sz w:val="24"/>
          <w:szCs w:val="24"/>
        </w:rPr>
        <w:t xml:space="preserve">от </w:t>
      </w:r>
      <w:r w:rsidR="00876FAD" w:rsidRPr="000B6BD4">
        <w:rPr>
          <w:rFonts w:ascii="Times New Roman" w:hAnsi="Times New Roman"/>
          <w:sz w:val="24"/>
          <w:szCs w:val="24"/>
        </w:rPr>
        <w:t>02</w:t>
      </w:r>
      <w:r w:rsidR="001F4158" w:rsidRPr="000B6BD4">
        <w:rPr>
          <w:rFonts w:ascii="Times New Roman" w:hAnsi="Times New Roman"/>
          <w:sz w:val="24"/>
          <w:szCs w:val="24"/>
        </w:rPr>
        <w:t xml:space="preserve"> </w:t>
      </w:r>
      <w:r w:rsidR="00876FAD" w:rsidRPr="000B6BD4">
        <w:rPr>
          <w:rFonts w:ascii="Times New Roman" w:hAnsi="Times New Roman"/>
          <w:sz w:val="24"/>
          <w:szCs w:val="24"/>
        </w:rPr>
        <w:t>сентяб</w:t>
      </w:r>
      <w:r w:rsidR="001F4158" w:rsidRPr="000B6BD4">
        <w:rPr>
          <w:rFonts w:ascii="Times New Roman" w:hAnsi="Times New Roman"/>
          <w:sz w:val="24"/>
          <w:szCs w:val="24"/>
        </w:rPr>
        <w:t>ря 20</w:t>
      </w:r>
      <w:r w:rsidR="00876FAD" w:rsidRPr="000B6BD4">
        <w:rPr>
          <w:rFonts w:ascii="Times New Roman" w:hAnsi="Times New Roman"/>
          <w:sz w:val="24"/>
          <w:szCs w:val="24"/>
        </w:rPr>
        <w:t>20</w:t>
      </w:r>
      <w:r w:rsidR="001F4158" w:rsidRPr="000B6BD4">
        <w:rPr>
          <w:rFonts w:ascii="Times New Roman" w:hAnsi="Times New Roman"/>
          <w:sz w:val="24"/>
          <w:szCs w:val="24"/>
        </w:rPr>
        <w:t xml:space="preserve"> г. № </w:t>
      </w:r>
      <w:r w:rsidR="00876FAD" w:rsidRPr="000B6BD4">
        <w:rPr>
          <w:rFonts w:ascii="Times New Roman" w:hAnsi="Times New Roman"/>
          <w:sz w:val="24"/>
          <w:szCs w:val="24"/>
        </w:rPr>
        <w:t>458</w:t>
      </w:r>
      <w:r w:rsidR="001F4158" w:rsidRPr="000B6BD4">
        <w:rPr>
          <w:rFonts w:ascii="Times New Roman" w:hAnsi="Times New Roman"/>
          <w:sz w:val="24"/>
          <w:szCs w:val="24"/>
        </w:rPr>
        <w:t xml:space="preserve"> «</w:t>
      </w:r>
      <w:r w:rsidR="00E14EF4" w:rsidRPr="000B6BD4">
        <w:rPr>
          <w:rFonts w:ascii="Times New Roman" w:hAnsi="Times New Roman"/>
          <w:sz w:val="24"/>
          <w:szCs w:val="24"/>
        </w:rPr>
        <w:t>О</w:t>
      </w:r>
      <w:r w:rsidR="00876FAD" w:rsidRPr="000B6BD4">
        <w:rPr>
          <w:rFonts w:ascii="Times New Roman" w:hAnsi="Times New Roman"/>
          <w:sz w:val="24"/>
          <w:szCs w:val="24"/>
        </w:rPr>
        <w:t xml:space="preserve"> по</w:t>
      </w:r>
      <w:r w:rsidR="00E14EF4" w:rsidRPr="000B6BD4">
        <w:rPr>
          <w:rFonts w:ascii="Times New Roman" w:hAnsi="Times New Roman"/>
          <w:sz w:val="24"/>
          <w:szCs w:val="24"/>
        </w:rPr>
        <w:t>рядк</w:t>
      </w:r>
      <w:r w:rsidR="00876FAD" w:rsidRPr="000B6BD4">
        <w:rPr>
          <w:rFonts w:ascii="Times New Roman" w:hAnsi="Times New Roman"/>
          <w:sz w:val="24"/>
          <w:szCs w:val="24"/>
        </w:rPr>
        <w:t>е</w:t>
      </w:r>
      <w:r w:rsidR="00E14EF4" w:rsidRPr="000B6BD4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</w:t>
      </w:r>
      <w:r w:rsidR="001F4158" w:rsidRPr="000B6BD4">
        <w:rPr>
          <w:rFonts w:ascii="Times New Roman" w:hAnsi="Times New Roman"/>
          <w:sz w:val="24"/>
          <w:szCs w:val="24"/>
        </w:rPr>
        <w:t>»;</w:t>
      </w:r>
    </w:p>
    <w:p w14:paraId="4DE92212" w14:textId="6DF0DC6B" w:rsidR="00F70045" w:rsidRPr="00F70045" w:rsidRDefault="00F70045" w:rsidP="007E134E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</w:t>
      </w:r>
      <w:r w:rsidR="00345375">
        <w:rPr>
          <w:rFonts w:ascii="Times New Roman" w:hAnsi="Times New Roman"/>
          <w:sz w:val="24"/>
          <w:szCs w:val="24"/>
        </w:rPr>
        <w:t xml:space="preserve"> </w:t>
      </w:r>
      <w:r w:rsidRPr="00F70045">
        <w:rPr>
          <w:rFonts w:ascii="Times New Roman" w:hAnsi="Times New Roman"/>
        </w:rPr>
        <w:t xml:space="preserve">Приказом Министерства просвещения Российской Федерации от 30 августа 2022 г. № 784 </w:t>
      </w:r>
      <w:r w:rsidRPr="00F70045">
        <w:rPr>
          <w:rFonts w:ascii="Times New Roman" w:hAnsi="Times New Roman"/>
          <w:color w:val="000000"/>
          <w:shd w:val="clear" w:color="auto" w:fill="FFFFFF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</w:t>
      </w:r>
      <w:r w:rsidR="00FE2EAB">
        <w:rPr>
          <w:rFonts w:ascii="Times New Roman" w:hAnsi="Times New Roman"/>
          <w:color w:val="000000"/>
          <w:shd w:val="clear" w:color="auto" w:fill="FFFFFF"/>
        </w:rPr>
        <w:t>ции от 2 сентября 2020 г. № 458</w:t>
      </w:r>
      <w:r w:rsidRPr="00F70045">
        <w:rPr>
          <w:rFonts w:ascii="Times New Roman" w:hAnsi="Times New Roman"/>
        </w:rPr>
        <w:t>;</w:t>
      </w:r>
    </w:p>
    <w:p w14:paraId="3E2CA966" w14:textId="52057067" w:rsidR="00465882" w:rsidRPr="00F70045" w:rsidRDefault="00465882" w:rsidP="00D150CE">
      <w:pPr>
        <w:spacing w:line="240" w:lineRule="atLeast"/>
        <w:rPr>
          <w:rFonts w:ascii="Times New Roman" w:hAnsi="Times New Roman"/>
          <w:b/>
        </w:rPr>
      </w:pPr>
      <w:r w:rsidRPr="00F70045">
        <w:rPr>
          <w:rFonts w:ascii="Times New Roman" w:hAnsi="Times New Roman"/>
        </w:rPr>
        <w:t xml:space="preserve">- </w:t>
      </w:r>
      <w:r w:rsidR="00932B61" w:rsidRPr="00F70045">
        <w:rPr>
          <w:rFonts w:ascii="Times New Roman" w:hAnsi="Times New Roman"/>
        </w:rPr>
        <w:tab/>
      </w:r>
      <w:r w:rsidRPr="00F70045">
        <w:rPr>
          <w:rFonts w:ascii="Times New Roman" w:hAnsi="Times New Roman"/>
        </w:rPr>
        <w:t xml:space="preserve">Приказом Министерства образования и науки Российской Федерации </w:t>
      </w:r>
      <w:r w:rsidRPr="00F70045">
        <w:rPr>
          <w:rFonts w:ascii="Times New Roman" w:hAnsi="Times New Roman"/>
        </w:rPr>
        <w:br/>
        <w:t>от 12 марта 2014 г. № 177 «Об утверждении порядка и условий осуществления перевода обучающихся из одной 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526B75C3" w14:textId="762A73DD" w:rsidR="009F511B" w:rsidRPr="00F70045" w:rsidRDefault="00385507" w:rsidP="00D150CE">
      <w:pPr>
        <w:spacing w:line="240" w:lineRule="atLeast"/>
        <w:rPr>
          <w:rFonts w:ascii="Times New Roman" w:hAnsi="Times New Roman"/>
        </w:rPr>
      </w:pPr>
      <w:r w:rsidRPr="00F70045">
        <w:rPr>
          <w:rFonts w:ascii="Times New Roman" w:hAnsi="Times New Roman"/>
        </w:rPr>
        <w:t>-</w:t>
      </w:r>
      <w:r w:rsidRPr="00F70045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BC43E5" w:rsidRPr="00F70045">
        <w:rPr>
          <w:rFonts w:ascii="Times New Roman" w:hAnsi="Times New Roman"/>
          <w:color w:val="000000"/>
          <w:shd w:val="clear" w:color="auto" w:fill="FFFFFF"/>
        </w:rPr>
        <w:tab/>
      </w:r>
      <w:r w:rsidR="009F511B" w:rsidRPr="00F70045">
        <w:rPr>
          <w:rFonts w:ascii="Times New Roman" w:hAnsi="Times New Roman"/>
        </w:rPr>
        <w:t>Закон</w:t>
      </w:r>
      <w:r w:rsidR="00E14EF4" w:rsidRPr="00F70045">
        <w:rPr>
          <w:rFonts w:ascii="Times New Roman" w:hAnsi="Times New Roman"/>
        </w:rPr>
        <w:t>ом</w:t>
      </w:r>
      <w:r w:rsidR="009F511B" w:rsidRPr="00F70045">
        <w:rPr>
          <w:rFonts w:ascii="Times New Roman" w:hAnsi="Times New Roman"/>
        </w:rPr>
        <w:t xml:space="preserve"> Тверской области от 17 июля 2013 г. N 60-ЗО "О регулировании отдельных вопросов в сфере образования в Тверской области"</w:t>
      </w:r>
      <w:r w:rsidR="00BC43E5" w:rsidRPr="00F70045">
        <w:rPr>
          <w:rFonts w:ascii="Times New Roman" w:hAnsi="Times New Roman"/>
        </w:rPr>
        <w:t>;</w:t>
      </w:r>
    </w:p>
    <w:p w14:paraId="4DD20921" w14:textId="77777777" w:rsidR="00382E0F" w:rsidRPr="00B438A8" w:rsidRDefault="009F511B" w:rsidP="00D150CE">
      <w:pPr>
        <w:spacing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6BD4">
        <w:rPr>
          <w:rFonts w:ascii="Times New Roman" w:hAnsi="Times New Roman"/>
          <w:sz w:val="24"/>
          <w:szCs w:val="24"/>
        </w:rPr>
        <w:t xml:space="preserve">- </w:t>
      </w:r>
      <w:r w:rsidR="00BC43E5" w:rsidRPr="000B6BD4">
        <w:rPr>
          <w:rFonts w:ascii="Times New Roman" w:hAnsi="Times New Roman"/>
          <w:sz w:val="24"/>
          <w:szCs w:val="24"/>
        </w:rPr>
        <w:tab/>
      </w:r>
      <w:r w:rsidR="00385507" w:rsidRPr="000B6BD4">
        <w:rPr>
          <w:rFonts w:ascii="Times New Roman" w:hAnsi="Times New Roman"/>
          <w:sz w:val="24"/>
          <w:szCs w:val="24"/>
        </w:rPr>
        <w:t>Постановлением Правительства Тверской области</w:t>
      </w:r>
      <w:r w:rsidR="00385507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 18 февраля 2014 г. N 85-пп </w:t>
      </w:r>
      <w:r w:rsidR="00BC43E5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F918D28" w14:textId="55E4E46E" w:rsidR="00385507" w:rsidRPr="000B6BD4" w:rsidRDefault="00385507" w:rsidP="00D150CE">
      <w:pPr>
        <w:spacing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A21E7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Порядке организации индивидуального отбора при приеме либо переводе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предмето</w:t>
      </w:r>
      <w:r w:rsidR="00382E0F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или для профильного обучения";</w:t>
      </w:r>
    </w:p>
    <w:p w14:paraId="2682AF78" w14:textId="77777777" w:rsidR="00382E0F" w:rsidRPr="00B438A8" w:rsidRDefault="008F3AAC" w:rsidP="00D150CE">
      <w:pPr>
        <w:spacing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382E0F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Постановлением Правительства Тверской области от 31 января 2019 г. N 29-пп </w:t>
      </w:r>
    </w:p>
    <w:p w14:paraId="51341683" w14:textId="77777777" w:rsidR="00F23698" w:rsidRDefault="008F3AAC" w:rsidP="00D150CE">
      <w:pPr>
        <w:spacing w:line="24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"</w:t>
      </w:r>
      <w:r w:rsidR="00DA21E7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 первоочередном предоставлении свободных мест </w:t>
      </w:r>
      <w:r w:rsidR="00C97305"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0B6B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муниципальных общеобразовательных организациях Тверской области"</w:t>
      </w:r>
    </w:p>
    <w:p w14:paraId="0DE13723" w14:textId="218DA5CD" w:rsidR="008F3AAC" w:rsidRDefault="00166FDA" w:rsidP="00D150CE">
      <w:pPr>
        <w:spacing w:line="240" w:lineRule="atLeast"/>
        <w:rPr>
          <w:rFonts w:ascii="Times New Roman" w:hAnsi="Times New Roman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      </w:t>
      </w:r>
      <w:r w:rsidR="00F23698" w:rsidRPr="00F23698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Постановление 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</w:t>
      </w:r>
    </w:p>
    <w:p w14:paraId="521E6231" w14:textId="753CFF8C" w:rsidR="00166FDA" w:rsidRPr="00F23698" w:rsidRDefault="00166FDA" w:rsidP="00D150CE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>-           Постановление Правительства Тверской области</w:t>
      </w:r>
      <w:r w:rsidR="00AA6EB0">
        <w:rPr>
          <w:rFonts w:ascii="Times New Roman" w:hAnsi="Times New Roman"/>
          <w:color w:val="333333"/>
          <w:sz w:val="23"/>
          <w:szCs w:val="23"/>
          <w:shd w:val="clear" w:color="auto" w:fill="FFFFFF"/>
        </w:rPr>
        <w:t xml:space="preserve"> от 12.10.2022 № 573-пп «О направлениях мер поддержки членов семей граждан Российской Федерации, призванных на военную службу по мобилизации с территории Тверской области»</w:t>
      </w:r>
    </w:p>
    <w:p w14:paraId="140CFA15" w14:textId="2569D0F9" w:rsidR="00093266" w:rsidRPr="000B6BD4" w:rsidRDefault="003761A6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3.</w:t>
      </w:r>
      <w:r w:rsidRPr="000B6BD4">
        <w:rPr>
          <w:rFonts w:ascii="Times New Roman" w:hAnsi="Times New Roman"/>
          <w:sz w:val="24"/>
          <w:szCs w:val="24"/>
        </w:rPr>
        <w:tab/>
      </w:r>
      <w:r w:rsidR="006D4553" w:rsidRPr="000B6BD4">
        <w:rPr>
          <w:rFonts w:ascii="Times New Roman" w:hAnsi="Times New Roman"/>
          <w:sz w:val="24"/>
          <w:szCs w:val="24"/>
        </w:rPr>
        <w:t xml:space="preserve">Прием </w:t>
      </w:r>
      <w:r w:rsidR="0036289E" w:rsidRPr="000B6BD4">
        <w:rPr>
          <w:rFonts w:ascii="Times New Roman" w:hAnsi="Times New Roman"/>
          <w:sz w:val="24"/>
          <w:szCs w:val="24"/>
        </w:rPr>
        <w:t xml:space="preserve">на обучение по основным общеобразовательным программам за счет бюджетных ассигнований федерального бюджета, </w:t>
      </w:r>
      <w:r w:rsidR="00054EB4" w:rsidRPr="000B6BD4">
        <w:rPr>
          <w:rFonts w:ascii="Times New Roman" w:hAnsi="Times New Roman"/>
          <w:sz w:val="24"/>
          <w:szCs w:val="24"/>
        </w:rPr>
        <w:t>бюджетов Тверской области и города Твери</w:t>
      </w:r>
      <w:r w:rsidR="0036289E" w:rsidRPr="000B6BD4">
        <w:rPr>
          <w:rFonts w:ascii="Times New Roman" w:hAnsi="Times New Roman"/>
          <w:sz w:val="24"/>
          <w:szCs w:val="24"/>
        </w:rPr>
        <w:t xml:space="preserve"> проводится на общедоступной основе.</w:t>
      </w:r>
    </w:p>
    <w:p w14:paraId="637F9429" w14:textId="1C9BE0E7" w:rsidR="0036289E" w:rsidRDefault="003761A6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4.</w:t>
      </w:r>
      <w:r w:rsidRPr="000B6BD4">
        <w:rPr>
          <w:rFonts w:ascii="Times New Roman" w:hAnsi="Times New Roman"/>
          <w:sz w:val="24"/>
          <w:szCs w:val="24"/>
        </w:rPr>
        <w:tab/>
      </w:r>
      <w:r w:rsidR="0036289E" w:rsidRPr="000B6BD4">
        <w:rPr>
          <w:rFonts w:ascii="Times New Roman" w:hAnsi="Times New Roman"/>
          <w:sz w:val="24"/>
          <w:szCs w:val="24"/>
        </w:rPr>
        <w:t>Прием иностранных граждан и лиц без гражданства, в том числе соотечественников, проживающих за рубежом, в Школу</w:t>
      </w:r>
      <w:r w:rsidR="00054EB4" w:rsidRPr="000B6BD4">
        <w:rPr>
          <w:rFonts w:ascii="Times New Roman" w:hAnsi="Times New Roman"/>
          <w:sz w:val="24"/>
          <w:szCs w:val="24"/>
        </w:rPr>
        <w:t xml:space="preserve"> на обучение по основным общеобразовательным программам за счет бюджетных ассигнований федерального бюджета, бюджетов Тверской области и города Твери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230FCE9E" w14:textId="44D2F923" w:rsidR="003D78F2" w:rsidRPr="009B3624" w:rsidRDefault="003D78F2" w:rsidP="009B3624">
      <w:pPr>
        <w:spacing w:line="24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431A4F">
        <w:rPr>
          <w:rFonts w:ascii="Times New Roman" w:hAnsi="Times New Roman"/>
          <w:b/>
          <w:sz w:val="24"/>
          <w:szCs w:val="24"/>
        </w:rPr>
        <w:t>4.а) Прием иностранных граждан на обучение по основным образовательным программам</w:t>
      </w:r>
      <w:r>
        <w:rPr>
          <w:rFonts w:ascii="Times New Roman" w:hAnsi="Times New Roman"/>
          <w:b/>
          <w:sz w:val="24"/>
          <w:szCs w:val="24"/>
        </w:rPr>
        <w:t xml:space="preserve"> начального общего, основного общего и среднего</w:t>
      </w:r>
      <w:r w:rsidR="003E609F">
        <w:rPr>
          <w:rFonts w:ascii="Times New Roman" w:hAnsi="Times New Roman"/>
          <w:b/>
          <w:sz w:val="24"/>
          <w:szCs w:val="24"/>
        </w:rPr>
        <w:t xml:space="preserve"> общего образования осуществляется</w:t>
      </w:r>
      <w:r>
        <w:rPr>
          <w:rFonts w:ascii="Times New Roman" w:hAnsi="Times New Roman"/>
          <w:b/>
          <w:sz w:val="24"/>
          <w:szCs w:val="24"/>
        </w:rPr>
        <w:t xml:space="preserve"> при условии предъявления документа, подтверждающего законность их нахождения на территории Российской Федерации и при условии успешного прохождения на бесплатной основе тестирования на знание русского языка, достаточного для освоения образовательных программ.</w:t>
      </w:r>
    </w:p>
    <w:p w14:paraId="6C78F1DD" w14:textId="3B0D5300" w:rsidR="007B4117" w:rsidRPr="000B6BD4" w:rsidRDefault="003761A6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 5.</w:t>
      </w:r>
      <w:r w:rsidRPr="000B6BD4">
        <w:rPr>
          <w:rFonts w:ascii="Times New Roman" w:hAnsi="Times New Roman"/>
          <w:sz w:val="24"/>
          <w:szCs w:val="24"/>
        </w:rPr>
        <w:tab/>
      </w:r>
      <w:r w:rsidR="007B4117" w:rsidRPr="000B6BD4">
        <w:rPr>
          <w:rFonts w:ascii="Times New Roman" w:hAnsi="Times New Roman"/>
          <w:sz w:val="24"/>
          <w:szCs w:val="24"/>
        </w:rPr>
        <w:t xml:space="preserve">Правила приема на обучение по основным общеобразовательным программам </w:t>
      </w:r>
    </w:p>
    <w:p w14:paraId="6B8885F2" w14:textId="5CC48B8E" w:rsidR="007B4117" w:rsidRPr="000B6BD4" w:rsidRDefault="007B4117" w:rsidP="007B4117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 обеспечивают прием всех граждан, которые имеют право на получение общего образования соответствующего уровня и проживают на закрепленной территории.</w:t>
      </w:r>
    </w:p>
    <w:p w14:paraId="4F64202D" w14:textId="171F30F8" w:rsidR="007B4117" w:rsidRPr="000B6BD4" w:rsidRDefault="00FE7011" w:rsidP="00E378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            </w:t>
      </w:r>
      <w:r w:rsidR="003761A6" w:rsidRPr="000B6BD4">
        <w:rPr>
          <w:rFonts w:ascii="Times New Roman" w:hAnsi="Times New Roman"/>
          <w:sz w:val="24"/>
          <w:szCs w:val="24"/>
        </w:rPr>
        <w:t>6.</w:t>
      </w:r>
      <w:r w:rsidR="003761A6" w:rsidRPr="000B6BD4">
        <w:rPr>
          <w:rFonts w:ascii="Times New Roman" w:hAnsi="Times New Roman"/>
          <w:sz w:val="24"/>
          <w:szCs w:val="24"/>
        </w:rPr>
        <w:tab/>
      </w:r>
      <w:r w:rsidR="007B4117" w:rsidRPr="000B6BD4">
        <w:rPr>
          <w:rFonts w:ascii="Times New Roman" w:hAnsi="Times New Roman"/>
          <w:sz w:val="24"/>
          <w:szCs w:val="24"/>
        </w:rPr>
        <w:t>Закрепление Школ</w:t>
      </w:r>
      <w:r w:rsidR="00E378C3" w:rsidRPr="000B6BD4">
        <w:rPr>
          <w:rFonts w:ascii="Times New Roman" w:hAnsi="Times New Roman"/>
          <w:sz w:val="24"/>
          <w:szCs w:val="24"/>
        </w:rPr>
        <w:t>ы за конкретной территорией города Твери осуществляется</w:t>
      </w:r>
      <w:r w:rsidR="007B4117" w:rsidRPr="000B6BD4">
        <w:rPr>
          <w:rFonts w:ascii="Times New Roman" w:hAnsi="Times New Roman"/>
          <w:sz w:val="24"/>
          <w:szCs w:val="24"/>
        </w:rPr>
        <w:t xml:space="preserve"> Постановлением Главы администрации города Твери (далее - закрепленная территория)</w:t>
      </w:r>
      <w:r w:rsidR="00E378C3" w:rsidRPr="000B6BD4">
        <w:rPr>
          <w:rFonts w:ascii="Times New Roman" w:hAnsi="Times New Roman"/>
          <w:sz w:val="24"/>
          <w:szCs w:val="24"/>
        </w:rPr>
        <w:t>.</w:t>
      </w:r>
      <w:r w:rsidR="007B4117" w:rsidRPr="000B6BD4">
        <w:rPr>
          <w:rFonts w:ascii="Times New Roman" w:hAnsi="Times New Roman"/>
          <w:sz w:val="24"/>
          <w:szCs w:val="24"/>
        </w:rPr>
        <w:t xml:space="preserve"> </w:t>
      </w:r>
    </w:p>
    <w:p w14:paraId="7DD34EB9" w14:textId="42493875" w:rsidR="00E378C3" w:rsidRPr="000B6BD4" w:rsidRDefault="00FE7011" w:rsidP="00E378C3">
      <w:pPr>
        <w:spacing w:line="240" w:lineRule="atLeast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lastRenderedPageBreak/>
        <w:t xml:space="preserve">            </w:t>
      </w:r>
      <w:r w:rsidR="00E378C3" w:rsidRPr="000B6BD4">
        <w:rPr>
          <w:rFonts w:ascii="Times New Roman" w:hAnsi="Times New Roman"/>
          <w:sz w:val="24"/>
          <w:szCs w:val="24"/>
        </w:rPr>
        <w:t>7.</w:t>
      </w:r>
      <w:r w:rsidR="003761A6" w:rsidRPr="000B6BD4">
        <w:rPr>
          <w:rFonts w:ascii="Times New Roman" w:hAnsi="Times New Roman"/>
          <w:sz w:val="24"/>
          <w:szCs w:val="24"/>
        </w:rPr>
        <w:tab/>
      </w:r>
      <w:r w:rsidR="00E378C3" w:rsidRPr="000B6BD4">
        <w:rPr>
          <w:rFonts w:ascii="Times New Roman" w:hAnsi="Times New Roman"/>
          <w:sz w:val="24"/>
          <w:szCs w:val="24"/>
        </w:rPr>
        <w:t xml:space="preserve">Школа </w:t>
      </w:r>
      <w:r w:rsidR="003B7B69" w:rsidRPr="000B6BD4">
        <w:rPr>
          <w:rFonts w:ascii="Times New Roman" w:hAnsi="Times New Roman"/>
          <w:sz w:val="24"/>
          <w:szCs w:val="24"/>
        </w:rPr>
        <w:t xml:space="preserve">размещает </w:t>
      </w:r>
      <w:r w:rsidR="00E378C3" w:rsidRPr="000B6BD4">
        <w:rPr>
          <w:rFonts w:ascii="Times New Roman" w:hAnsi="Times New Roman"/>
          <w:sz w:val="24"/>
          <w:szCs w:val="24"/>
        </w:rPr>
        <w:t>на своем информационном стенде и официальном сайте в информационно-телекоммуникационной сети «Интернет»</w:t>
      </w:r>
      <w:r w:rsidR="003B7B69" w:rsidRPr="000B6BD4">
        <w:rPr>
          <w:rFonts w:ascii="Times New Roman" w:hAnsi="Times New Roman"/>
          <w:sz w:val="24"/>
          <w:szCs w:val="24"/>
        </w:rPr>
        <w:t xml:space="preserve"> (далее – сеть Интернет) издаваемое не позднее 15 марта текущего года соответственно Постановление Главы администрации города Твери о закреплении Школы за конкретной территорией города Твери в течение 10 календарных дней с момента его издания.</w:t>
      </w:r>
    </w:p>
    <w:p w14:paraId="2E810031" w14:textId="1A22C42E" w:rsidR="00D7712B" w:rsidRPr="000B6BD4" w:rsidRDefault="00FE7011" w:rsidP="00D7712B">
      <w:pPr>
        <w:pStyle w:val="a6"/>
        <w:widowControl/>
        <w:shd w:val="clear" w:color="auto" w:fill="auto"/>
        <w:spacing w:line="240" w:lineRule="atLeast"/>
        <w:ind w:firstLine="709"/>
        <w:rPr>
          <w:color w:val="auto"/>
        </w:rPr>
      </w:pPr>
      <w:r w:rsidRPr="000B6BD4">
        <w:t>8</w:t>
      </w:r>
      <w:r w:rsidR="003761A6" w:rsidRPr="000B6BD4">
        <w:t>.</w:t>
      </w:r>
      <w:r w:rsidR="003761A6" w:rsidRPr="000B6BD4">
        <w:tab/>
      </w:r>
      <w:r w:rsidR="004E1428" w:rsidRPr="000B6BD4">
        <w:t xml:space="preserve">Получение начального общего образования в </w:t>
      </w:r>
      <w:r w:rsidR="006A14A4" w:rsidRPr="000B6BD4">
        <w:rPr>
          <w:color w:val="auto"/>
        </w:rPr>
        <w:t>Школ</w:t>
      </w:r>
      <w:r w:rsidR="004E1428" w:rsidRPr="000B6BD4">
        <w:t>е начинается по достижении</w:t>
      </w:r>
      <w:r w:rsidR="00376416" w:rsidRPr="000B6BD4">
        <w:t xml:space="preserve"> детьми возраста</w:t>
      </w:r>
      <w:r w:rsidR="006A14A4" w:rsidRPr="000B6BD4">
        <w:rPr>
          <w:color w:val="auto"/>
        </w:rPr>
        <w:t xml:space="preserve"> 6 лет 6 месяцев при отсутствии противопоказаний по состоянию здоровья</w:t>
      </w:r>
      <w:r w:rsidR="006A14A4" w:rsidRPr="000B6BD4">
        <w:rPr>
          <w:rStyle w:val="a5"/>
          <w:color w:val="auto"/>
        </w:rPr>
        <w:footnoteReference w:id="1"/>
      </w:r>
      <w:r w:rsidR="00D7712B" w:rsidRPr="000B6BD4">
        <w:t xml:space="preserve">, но не позже достижения ими возраста восьми лет. </w:t>
      </w:r>
      <w:r w:rsidR="00D7712B" w:rsidRPr="000B6BD4">
        <w:rPr>
          <w:color w:val="auto"/>
        </w:rPr>
        <w:t>По заявлению родителей (законных представителей) Управление образования администрации города Твери, выполняющее функции и полномочия учредителя, вправе разрешить прием в Школу на обучение по образовательным программам начального общего образования в более раннем или более позднем возрасте.</w:t>
      </w:r>
    </w:p>
    <w:p w14:paraId="3FA8192B" w14:textId="71B9E92F" w:rsidR="00A17714" w:rsidRPr="000B6BD4" w:rsidRDefault="003761A6" w:rsidP="00D7712B">
      <w:pPr>
        <w:pStyle w:val="a6"/>
        <w:widowControl/>
        <w:shd w:val="clear" w:color="auto" w:fill="auto"/>
        <w:spacing w:line="240" w:lineRule="atLeast"/>
        <w:ind w:firstLine="709"/>
        <w:rPr>
          <w:color w:val="auto"/>
        </w:rPr>
      </w:pPr>
      <w:r w:rsidRPr="000B6BD4">
        <w:rPr>
          <w:color w:val="auto"/>
        </w:rPr>
        <w:t>9.</w:t>
      </w:r>
      <w:r w:rsidRPr="000B6BD4">
        <w:tab/>
      </w:r>
      <w:r w:rsidR="00A17714" w:rsidRPr="000B6BD4">
        <w:rPr>
          <w:color w:val="auto"/>
        </w:rPr>
        <w:t>В первоочередном порядке предоставляются места в Школе детям, указанным в абзаце втором части 6 статьи 19 Федерального закона от 27 мая 1998 года № 76-ФЗ «О статусе военнослужащих», по месту жительства их семей.</w:t>
      </w:r>
    </w:p>
    <w:p w14:paraId="3C6E3EDC" w14:textId="44DB20F2" w:rsidR="00A17714" w:rsidRDefault="00A17714" w:rsidP="00D7712B">
      <w:pPr>
        <w:pStyle w:val="a6"/>
        <w:widowControl/>
        <w:shd w:val="clear" w:color="auto" w:fill="auto"/>
        <w:spacing w:line="240" w:lineRule="atLeast"/>
        <w:ind w:firstLine="709"/>
        <w:rPr>
          <w:color w:val="auto"/>
        </w:rPr>
      </w:pPr>
      <w:r w:rsidRPr="000B6BD4">
        <w:rPr>
          <w:color w:val="auto"/>
        </w:rPr>
        <w:t>В первоочередном порядке также предоставляются места в Школе по месту жительства независимо от формы собственности детям, указанным в части 6 статьи 46 Федерального закона от 7 февраля 2011 года №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года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5EEA7B7B" w14:textId="7FEFDE57" w:rsidR="00B21B36" w:rsidRPr="000B6BD4" w:rsidRDefault="00B21B36" w:rsidP="00D7712B">
      <w:pPr>
        <w:pStyle w:val="a6"/>
        <w:widowControl/>
        <w:shd w:val="clear" w:color="auto" w:fill="auto"/>
        <w:spacing w:line="240" w:lineRule="atLeast"/>
        <w:ind w:firstLine="709"/>
        <w:rPr>
          <w:color w:val="auto"/>
        </w:rPr>
      </w:pPr>
      <w:r>
        <w:rPr>
          <w:color w:val="auto"/>
        </w:rPr>
        <w:t>10. В соответствии с подп. 3 п. 1 Постановления Правительства Тверской области от 12.10.2022 № 573-пп  первоочередные права на зачисление в Школу предоставляется детям, являющимся членами семьи мобилизованного.</w:t>
      </w:r>
    </w:p>
    <w:p w14:paraId="22F61A8B" w14:textId="4B59C760" w:rsidR="001B1D2B" w:rsidRPr="000B6BD4" w:rsidRDefault="00C97305" w:rsidP="00647B56">
      <w:pPr>
        <w:pStyle w:val="a6"/>
        <w:widowControl/>
        <w:shd w:val="clear" w:color="auto" w:fill="auto"/>
        <w:spacing w:line="240" w:lineRule="atLeast"/>
        <w:ind w:firstLine="709"/>
      </w:pPr>
      <w:r w:rsidRPr="000B6BD4">
        <w:t>1</w:t>
      </w:r>
      <w:r w:rsidR="00B21B36">
        <w:t>1</w:t>
      </w:r>
      <w:r w:rsidR="003761A6" w:rsidRPr="000B6BD4">
        <w:t>.</w:t>
      </w:r>
      <w:r w:rsidR="003761A6" w:rsidRPr="000B6BD4">
        <w:tab/>
      </w:r>
      <w:r w:rsidRPr="000B6BD4">
        <w:t xml:space="preserve">Прием </w:t>
      </w:r>
      <w:r w:rsidR="00B52A4C" w:rsidRPr="000B6BD4">
        <w:t xml:space="preserve">на обучение </w:t>
      </w:r>
      <w:r w:rsidR="001B1D2B" w:rsidRPr="000B6BD4">
        <w:t xml:space="preserve">в Школу </w:t>
      </w:r>
      <w:r w:rsidR="00B52A4C" w:rsidRPr="000B6BD4">
        <w:t xml:space="preserve"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(ч. 1, </w:t>
      </w:r>
      <w:proofErr w:type="spellStart"/>
      <w:r w:rsidR="00B52A4C" w:rsidRPr="000B6BD4">
        <w:t>ст</w:t>
      </w:r>
      <w:proofErr w:type="spellEnd"/>
      <w:r w:rsidR="00B52A4C" w:rsidRPr="000B6BD4">
        <w:t xml:space="preserve"> 55</w:t>
      </w:r>
      <w:r w:rsidR="00894982" w:rsidRPr="000B6BD4">
        <w:t>.</w:t>
      </w:r>
      <w:r w:rsidR="00B52A4C" w:rsidRPr="000B6BD4">
        <w:t xml:space="preserve"> Федерального закона от 29 декабря 2012 г. № 273-ФЗ «Об образовании в Российской Федерации».</w:t>
      </w:r>
    </w:p>
    <w:p w14:paraId="53E13515" w14:textId="6C68461A" w:rsidR="003B1D14" w:rsidRDefault="003B1D14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>1</w:t>
      </w:r>
      <w:r w:rsidR="00B21B36">
        <w:t>2</w:t>
      </w:r>
      <w:r>
        <w:t xml:space="preserve">. Ребенок имеет право преимущественного приема на обучение по основным общеобразовательным программам начального общего образования в Школу, если в Школе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 (ФЗ от 2.07.2021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Федерации).</w:t>
      </w:r>
    </w:p>
    <w:p w14:paraId="4BAADAE0" w14:textId="2E4CB48F" w:rsidR="00B217CD" w:rsidRPr="000B6BD4" w:rsidRDefault="00B217CD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 xml:space="preserve">13. В соответствии с ч. 3.1 статьи 67 Федерального закона от 29.12.2012 №273-ФЗ «Об образовании в Российской Федерации» </w:t>
      </w:r>
      <w:r w:rsidR="008F2EAF">
        <w:t>ребенок</w:t>
      </w:r>
      <w:r w:rsidR="00AA2D32">
        <w:t xml:space="preserve">, усыновленный (удочеренный) или находящийся под опекой или попечительством в семье, включая приемную или патронажную семью </w:t>
      </w:r>
      <w:r w:rsidR="008F2EAF">
        <w:t xml:space="preserve"> </w:t>
      </w:r>
      <w:r>
        <w:t xml:space="preserve">имеет право преимущественного приема </w:t>
      </w:r>
      <w:r w:rsidR="00EC35AE">
        <w:t>в Школу</w:t>
      </w:r>
      <w:r w:rsidR="00AA2D32">
        <w:t xml:space="preserve"> на обучение по основным общеобразовательным программам</w:t>
      </w:r>
      <w:r w:rsidR="00EC35AE">
        <w:t xml:space="preserve">, если в Школе обучаются его брат и (или) сестра (полнородные и </w:t>
      </w:r>
      <w:proofErr w:type="spellStart"/>
      <w:r w:rsidR="00EC35AE">
        <w:t>неполнородные</w:t>
      </w:r>
      <w:proofErr w:type="spellEnd"/>
      <w:r w:rsidR="008F2EAF">
        <w:t>, усыновленные (удочеренные), дети, опекунами (попечителями) которых являются</w:t>
      </w:r>
      <w:r w:rsidR="00AA2D32">
        <w:t xml:space="preserve">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</w:p>
    <w:p w14:paraId="799EF475" w14:textId="04CF8A45" w:rsidR="009F50A4" w:rsidRPr="000B6BD4" w:rsidRDefault="0039624F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>1</w:t>
      </w:r>
      <w:r w:rsidR="00B217CD">
        <w:t>4</w:t>
      </w:r>
      <w:r w:rsidR="003761A6" w:rsidRPr="000B6BD4">
        <w:t>.</w:t>
      </w:r>
      <w:r w:rsidR="003761A6" w:rsidRPr="000B6BD4">
        <w:tab/>
      </w:r>
      <w:r w:rsidR="009F50A4" w:rsidRPr="000B6BD4"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–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(ч. 3 ст. 55 Федерального закона от 29 декабря 2012 г. № 273-ФЗ «Об образовании в Российской Федерации»).</w:t>
      </w:r>
    </w:p>
    <w:p w14:paraId="144CD95F" w14:textId="77777777" w:rsidR="009F50A4" w:rsidRPr="000B6BD4" w:rsidRDefault="009F50A4" w:rsidP="00647B56">
      <w:pPr>
        <w:pStyle w:val="a6"/>
        <w:widowControl/>
        <w:shd w:val="clear" w:color="auto" w:fill="auto"/>
        <w:spacing w:line="240" w:lineRule="atLeast"/>
        <w:ind w:firstLine="709"/>
      </w:pPr>
      <w:r w:rsidRPr="000B6BD4">
        <w:lastRenderedPageBreak/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14:paraId="4D59D591" w14:textId="54C0376F" w:rsidR="009F50A4" w:rsidRPr="000B6BD4" w:rsidRDefault="0039624F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>1</w:t>
      </w:r>
      <w:r w:rsidR="00B217CD">
        <w:t>5</w:t>
      </w:r>
      <w:r w:rsidR="003761A6" w:rsidRPr="000B6BD4">
        <w:t>.</w:t>
      </w:r>
      <w:r w:rsidR="003761A6" w:rsidRPr="000B6BD4">
        <w:tab/>
      </w:r>
      <w:r w:rsidR="009F50A4" w:rsidRPr="000B6BD4">
        <w:t>Прием в Школу осуществляется в течение всего учебного года при наличии свободных мест.</w:t>
      </w:r>
    </w:p>
    <w:p w14:paraId="5665086F" w14:textId="4093C9A7" w:rsidR="001B1D2B" w:rsidRDefault="0039624F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>1</w:t>
      </w:r>
      <w:r w:rsidR="00B217CD">
        <w:t>6</w:t>
      </w:r>
      <w:r w:rsidR="003761A6" w:rsidRPr="000B6BD4">
        <w:t>.</w:t>
      </w:r>
      <w:r w:rsidR="003761A6" w:rsidRPr="000B6BD4">
        <w:tab/>
      </w:r>
      <w:r w:rsidR="00B70247" w:rsidRPr="000B6BD4">
        <w:t>В приеме в Школу может быть отказано</w:t>
      </w:r>
      <w:r w:rsidR="001B1D2B" w:rsidRPr="000B6BD4">
        <w:t xml:space="preserve"> только по причине отсутствия свободных ме</w:t>
      </w:r>
      <w:proofErr w:type="gramStart"/>
      <w:r w:rsidR="001B1D2B" w:rsidRPr="000B6BD4">
        <w:t xml:space="preserve">ст в </w:t>
      </w:r>
      <w:hyperlink r:id="rId10" w:anchor="C198#C198" w:history="1"/>
      <w:bookmarkStart w:id="3" w:name="C199"/>
      <w:bookmarkEnd w:id="3"/>
      <w:r w:rsidR="001B1D2B" w:rsidRPr="000B6BD4">
        <w:t>Шк</w:t>
      </w:r>
      <w:proofErr w:type="gramEnd"/>
      <w:r w:rsidR="001B1D2B" w:rsidRPr="000B6BD4">
        <w:t>оле</w:t>
      </w:r>
      <w:r w:rsidR="008D05D8" w:rsidRPr="000B6BD4">
        <w:t>,</w:t>
      </w:r>
      <w:r w:rsidR="003B672C" w:rsidRPr="000B6BD4">
        <w:rPr>
          <w:rStyle w:val="a5"/>
        </w:rPr>
        <w:footnoteReference w:id="2"/>
      </w:r>
      <w:r w:rsidR="008D05D8" w:rsidRPr="000B6BD4">
        <w:t xml:space="preserve"> за исключением случаев, предусмотренных частями 5 и 6 статьи 67 и статьей 88 Федерального закона. В случае отсутствия мест в Школе родители (законные представители) ребенка для решения вопроса о его устройстве в другую </w:t>
      </w:r>
      <w:r w:rsidR="00B70247" w:rsidRPr="000B6BD4">
        <w:t>обще</w:t>
      </w:r>
      <w:r w:rsidR="008D05D8" w:rsidRPr="000B6BD4">
        <w:t>образовательную организацию</w:t>
      </w:r>
      <w:r w:rsidR="005A7949" w:rsidRPr="000B6BD4">
        <w:t xml:space="preserve"> обращаются непосредственно в Управление образования администрации города Твери.</w:t>
      </w:r>
      <w:r w:rsidR="008D05D8" w:rsidRPr="000B6BD4">
        <w:t xml:space="preserve"> </w:t>
      </w:r>
    </w:p>
    <w:p w14:paraId="00ABDF11" w14:textId="17F03A99" w:rsidR="003D78F2" w:rsidRPr="000B6BD4" w:rsidRDefault="003D78F2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rPr>
          <w:b/>
        </w:rPr>
        <w:t xml:space="preserve">16.а) В </w:t>
      </w:r>
      <w:r w:rsidRPr="00431A4F">
        <w:rPr>
          <w:b/>
        </w:rPr>
        <w:t>приеме может быть отказано иностранным гражданам, не прошедшим тестирование на знание русского языка, достаточного для освоения образовательных программ начального общего, основного общего и среднего общего образования</w:t>
      </w:r>
      <w:r>
        <w:rPr>
          <w:b/>
        </w:rPr>
        <w:t>.</w:t>
      </w:r>
    </w:p>
    <w:p w14:paraId="44FE280B" w14:textId="1677D6CC" w:rsidR="00BC3FB6" w:rsidRPr="000B6BD4" w:rsidRDefault="0039624F" w:rsidP="00647B56">
      <w:pPr>
        <w:pStyle w:val="a6"/>
        <w:widowControl/>
        <w:shd w:val="clear" w:color="auto" w:fill="auto"/>
        <w:spacing w:line="240" w:lineRule="atLeast"/>
        <w:ind w:firstLine="709"/>
      </w:pPr>
      <w:r>
        <w:t>1</w:t>
      </w:r>
      <w:r w:rsidR="00B217CD">
        <w:t>7</w:t>
      </w:r>
      <w:r w:rsidR="003761A6" w:rsidRPr="000B6BD4">
        <w:t>.</w:t>
      </w:r>
      <w:r w:rsidR="003761A6" w:rsidRPr="000B6BD4">
        <w:tab/>
      </w:r>
      <w:r w:rsidR="00BC3FB6" w:rsidRPr="000B6BD4">
        <w:t>Школа с целью проведения организованного приема детей в первый класс</w:t>
      </w:r>
      <w:r w:rsidR="00682999" w:rsidRPr="000B6BD4">
        <w:t xml:space="preserve"> </w:t>
      </w:r>
      <w:r w:rsidR="00BC3FB6" w:rsidRPr="000B6BD4">
        <w:t>размещает</w:t>
      </w:r>
      <w:r w:rsidR="00682999" w:rsidRPr="000B6BD4">
        <w:t xml:space="preserve"> на информационном стенде и официальном сайте в сети Интернет информацию:</w:t>
      </w:r>
    </w:p>
    <w:p w14:paraId="7E480D4B" w14:textId="264A005C" w:rsidR="00682999" w:rsidRPr="000B6BD4" w:rsidRDefault="00682999" w:rsidP="00647B56">
      <w:pPr>
        <w:pStyle w:val="a6"/>
        <w:widowControl/>
        <w:shd w:val="clear" w:color="auto" w:fill="auto"/>
        <w:spacing w:line="240" w:lineRule="atLeast"/>
        <w:ind w:firstLine="709"/>
      </w:pPr>
      <w:r w:rsidRPr="000B6BD4">
        <w:t>о количестве мест в первых классах не позднее 10 календарных дней с момента издания Постановления Главы администрации города Твери о закреплении Школы за конкретной территорией города Твери;</w:t>
      </w:r>
    </w:p>
    <w:p w14:paraId="7FFC8A4E" w14:textId="3F36CF0A" w:rsidR="00682999" w:rsidRPr="000B6BD4" w:rsidRDefault="00682999" w:rsidP="00647B56">
      <w:pPr>
        <w:pStyle w:val="a6"/>
        <w:widowControl/>
        <w:shd w:val="clear" w:color="auto" w:fill="auto"/>
        <w:spacing w:line="240" w:lineRule="atLeast"/>
        <w:ind w:firstLine="709"/>
      </w:pPr>
      <w:r w:rsidRPr="000B6BD4"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26DBD685" w14:textId="2DF1DA5F" w:rsidR="00B2187D" w:rsidRDefault="0039624F" w:rsidP="00682999">
      <w:pPr>
        <w:spacing w:line="240" w:lineRule="atLeast"/>
        <w:ind w:firstLine="70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1</w:t>
      </w:r>
      <w:r w:rsidR="00B217CD">
        <w:rPr>
          <w:rFonts w:ascii="Times New Roman" w:hAnsi="Times New Roman"/>
          <w:sz w:val="24"/>
          <w:szCs w:val="24"/>
        </w:rPr>
        <w:t>8</w:t>
      </w:r>
      <w:r w:rsidR="00682999" w:rsidRPr="000B6BD4">
        <w:rPr>
          <w:rFonts w:ascii="Times New Roman" w:hAnsi="Times New Roman"/>
          <w:sz w:val="24"/>
          <w:szCs w:val="24"/>
        </w:rPr>
        <w:t>.</w:t>
      </w:r>
      <w:r w:rsidR="003761A6" w:rsidRPr="000B6BD4">
        <w:rPr>
          <w:rFonts w:ascii="Times New Roman" w:hAnsi="Times New Roman"/>
          <w:sz w:val="24"/>
          <w:szCs w:val="24"/>
        </w:rPr>
        <w:tab/>
      </w:r>
      <w:r w:rsidR="00682999" w:rsidRPr="000B6BD4">
        <w:rPr>
          <w:rFonts w:ascii="Times New Roman" w:hAnsi="Times New Roman"/>
          <w:sz w:val="24"/>
          <w:szCs w:val="24"/>
        </w:rPr>
        <w:t xml:space="preserve">Прием заявлений о приеме на обучение в первый класс Школы для детей, указанных в п. 9, 10, 11 Порядка, а также проживающих на закрепленной </w:t>
      </w:r>
      <w:r w:rsidR="00B2187D">
        <w:rPr>
          <w:rFonts w:ascii="Times New Roman" w:hAnsi="Times New Roman"/>
          <w:sz w:val="24"/>
          <w:szCs w:val="24"/>
        </w:rPr>
        <w:t xml:space="preserve">территории, начинается </w:t>
      </w:r>
      <w:r w:rsidR="00B2187D" w:rsidRPr="00B218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не позднее 1 апреля текущего года</w:t>
      </w:r>
      <w:r w:rsidR="00682999" w:rsidRPr="000B6BD4">
        <w:rPr>
          <w:rFonts w:ascii="Times New Roman" w:hAnsi="Times New Roman"/>
          <w:sz w:val="24"/>
          <w:szCs w:val="24"/>
        </w:rPr>
        <w:t xml:space="preserve"> и завершается 30 июня текущего года. Директор Школы </w:t>
      </w:r>
      <w:r w:rsidR="008A76B0" w:rsidRPr="000B6BD4">
        <w:rPr>
          <w:rFonts w:ascii="Times New Roman" w:hAnsi="Times New Roman"/>
          <w:sz w:val="24"/>
          <w:szCs w:val="24"/>
        </w:rPr>
        <w:t>издает</w:t>
      </w:r>
      <w:r w:rsidR="00682999" w:rsidRPr="000B6BD4">
        <w:rPr>
          <w:rFonts w:ascii="Times New Roman" w:hAnsi="Times New Roman"/>
          <w:sz w:val="24"/>
          <w:szCs w:val="24"/>
        </w:rPr>
        <w:t xml:space="preserve"> приказ</w:t>
      </w:r>
      <w:r w:rsidR="002B5209" w:rsidRPr="000B6BD4">
        <w:rPr>
          <w:rFonts w:ascii="Times New Roman" w:hAnsi="Times New Roman"/>
          <w:sz w:val="24"/>
          <w:szCs w:val="24"/>
        </w:rPr>
        <w:t xml:space="preserve"> о приеме на обучение детей, указанных в п. 9, 10 и 11 Порядка, а также, проживающих на закрепленной территории, в течение 3 рабочих дней после завершения приема заявлений о приеме на обучение в первый класс.</w:t>
      </w:r>
      <w:r w:rsidR="00B2187D" w:rsidRPr="00B2187D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14:paraId="64B0BD15" w14:textId="5AC16ACE" w:rsidR="00682999" w:rsidRPr="00B2187D" w:rsidRDefault="00B2187D" w:rsidP="0068299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B218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B218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проактивного</w:t>
      </w:r>
      <w:proofErr w:type="spellEnd"/>
      <w:r w:rsidRPr="00B2187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</w:p>
    <w:p w14:paraId="1F62473C" w14:textId="2DA80124" w:rsidR="002B5209" w:rsidRPr="000B6BD4" w:rsidRDefault="002B5209" w:rsidP="002B520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 xml:space="preserve">Для детей, не проживающих на закрепленной территории, прием заявлений о приеме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18538EA2" w14:textId="55DAC0E1" w:rsidR="002B5209" w:rsidRPr="000B6BD4" w:rsidRDefault="002B5209" w:rsidP="002B520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hAnsi="Times New Roman"/>
          <w:sz w:val="24"/>
          <w:szCs w:val="24"/>
        </w:rPr>
        <w:t>Если прием в первый класс всех детей, указанных в п. 9, 10 и 11 Порядка, а также, проживающих на закрепленной территории, завершен, Школа вправе осуществлять прием детей, не зарегистрированных на закрепленной территории, ранее 6 июля текущего года.</w:t>
      </w:r>
    </w:p>
    <w:p w14:paraId="44265DDE" w14:textId="3E39CB52" w:rsidR="002B5209" w:rsidRPr="000B6BD4" w:rsidRDefault="0039624F" w:rsidP="002B520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217CD">
        <w:rPr>
          <w:rFonts w:ascii="Times New Roman" w:hAnsi="Times New Roman"/>
          <w:sz w:val="24"/>
          <w:szCs w:val="24"/>
        </w:rPr>
        <w:t>9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2B5209" w:rsidRPr="000B6BD4">
        <w:rPr>
          <w:rFonts w:ascii="Times New Roman" w:hAnsi="Times New Roman"/>
          <w:sz w:val="24"/>
          <w:szCs w:val="24"/>
        </w:rPr>
        <w:t>Организация индивидуального отбора при приеме в Школу для получения основного</w:t>
      </w:r>
      <w:r w:rsidR="00D47FAE" w:rsidRPr="000B6BD4">
        <w:rPr>
          <w:rFonts w:ascii="Times New Roman" w:hAnsi="Times New Roman"/>
          <w:sz w:val="24"/>
          <w:szCs w:val="24"/>
        </w:rPr>
        <w:t xml:space="preserve">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Тверской области (ч. 5, ст. </w:t>
      </w:r>
      <w:r w:rsidR="007A7872" w:rsidRPr="000B6BD4">
        <w:rPr>
          <w:rFonts w:ascii="Times New Roman" w:hAnsi="Times New Roman"/>
          <w:sz w:val="24"/>
          <w:szCs w:val="24"/>
        </w:rPr>
        <w:t>67 Федерального закона от 29.12.</w:t>
      </w:r>
      <w:r w:rsidR="00D47FAE" w:rsidRPr="000B6BD4">
        <w:rPr>
          <w:rFonts w:ascii="Times New Roman" w:hAnsi="Times New Roman"/>
          <w:sz w:val="24"/>
          <w:szCs w:val="24"/>
        </w:rPr>
        <w:t>2012 № 273-ФЗ).</w:t>
      </w:r>
    </w:p>
    <w:p w14:paraId="2D10527B" w14:textId="66FF23D9" w:rsidR="00D47FAE" w:rsidRPr="000B6BD4" w:rsidRDefault="00B21B36" w:rsidP="002B520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47FAE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D47FAE" w:rsidRPr="000B6BD4">
        <w:rPr>
          <w:rFonts w:ascii="Times New Roman" w:hAnsi="Times New Roman"/>
          <w:sz w:val="24"/>
          <w:szCs w:val="24"/>
        </w:rPr>
        <w:t>При приеме на обучение Школа обязана ознакомить поступающего и (или) его родителей (законных представителей)</w:t>
      </w:r>
      <w:r w:rsidR="00DC5465" w:rsidRPr="000B6BD4">
        <w:rPr>
          <w:rFonts w:ascii="Times New Roman" w:hAnsi="Times New Roman"/>
          <w:sz w:val="24"/>
          <w:szCs w:val="24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</w:t>
      </w:r>
      <w:r w:rsidR="00371027" w:rsidRPr="000B6BD4">
        <w:rPr>
          <w:rFonts w:ascii="Times New Roman" w:hAnsi="Times New Roman"/>
          <w:sz w:val="24"/>
          <w:szCs w:val="24"/>
        </w:rPr>
        <w:t xml:space="preserve">образовательными программами и другими документами, регламентирующими </w:t>
      </w:r>
      <w:r w:rsidR="00371027" w:rsidRPr="000B6BD4">
        <w:rPr>
          <w:rFonts w:ascii="Times New Roman" w:hAnsi="Times New Roman"/>
          <w:sz w:val="24"/>
          <w:szCs w:val="24"/>
        </w:rPr>
        <w:lastRenderedPageBreak/>
        <w:t>организацию и осуществление образовательной деятельности, права и обязанности учащихся</w:t>
      </w:r>
      <w:r w:rsidR="00D534FF" w:rsidRPr="000B6BD4">
        <w:rPr>
          <w:rFonts w:ascii="Times New Roman" w:hAnsi="Times New Roman"/>
          <w:sz w:val="24"/>
          <w:szCs w:val="24"/>
        </w:rPr>
        <w:t xml:space="preserve"> (</w:t>
      </w:r>
      <w:r w:rsidR="009618F8" w:rsidRPr="000B6BD4">
        <w:rPr>
          <w:rFonts w:ascii="Times New Roman" w:hAnsi="Times New Roman"/>
          <w:sz w:val="24"/>
          <w:szCs w:val="24"/>
        </w:rPr>
        <w:t>ч. 2, ст. 55 Федерального закона от 29.12.2012 г. № 273-ФЗ).</w:t>
      </w:r>
    </w:p>
    <w:p w14:paraId="277E179F" w14:textId="1259EFA5" w:rsidR="009618F8" w:rsidRPr="000B6BD4" w:rsidRDefault="00B21B36" w:rsidP="002B5209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60E2B">
        <w:rPr>
          <w:rFonts w:ascii="Times New Roman" w:hAnsi="Times New Roman"/>
          <w:sz w:val="24"/>
          <w:szCs w:val="24"/>
        </w:rPr>
        <w:t>1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4C50D0" w:rsidRPr="000B6BD4">
        <w:rPr>
          <w:rFonts w:ascii="Times New Roman" w:hAnsi="Times New Roman"/>
          <w:sz w:val="24"/>
          <w:szCs w:val="24"/>
        </w:rPr>
        <w:t xml:space="preserve">Обучение и воспитание в Школе ведется на русском языке. </w:t>
      </w:r>
      <w:r w:rsidR="009618F8" w:rsidRPr="000B6BD4">
        <w:rPr>
          <w:rFonts w:ascii="Times New Roman" w:hAnsi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изучаем</w:t>
      </w:r>
      <w:r w:rsidR="004C50D0" w:rsidRPr="000B6BD4">
        <w:rPr>
          <w:rFonts w:ascii="Times New Roman" w:hAnsi="Times New Roman"/>
          <w:sz w:val="24"/>
          <w:szCs w:val="24"/>
        </w:rPr>
        <w:t>ого</w:t>
      </w:r>
      <w:r w:rsidR="009618F8" w:rsidRPr="000B6BD4">
        <w:rPr>
          <w:rFonts w:ascii="Times New Roman" w:hAnsi="Times New Roman"/>
          <w:sz w:val="24"/>
          <w:szCs w:val="24"/>
        </w:rPr>
        <w:t xml:space="preserve"> родного языка из числа языков народов Российской Федерации, в то</w:t>
      </w:r>
      <w:r w:rsidR="004C50D0" w:rsidRPr="000B6BD4">
        <w:rPr>
          <w:rFonts w:ascii="Times New Roman" w:hAnsi="Times New Roman"/>
          <w:sz w:val="24"/>
          <w:szCs w:val="24"/>
        </w:rPr>
        <w:t>м</w:t>
      </w:r>
      <w:r w:rsidR="009618F8" w:rsidRPr="000B6BD4">
        <w:rPr>
          <w:rFonts w:ascii="Times New Roman" w:hAnsi="Times New Roman"/>
          <w:sz w:val="24"/>
          <w:szCs w:val="24"/>
        </w:rPr>
        <w:t xml:space="preserve"> числе русского языка</w:t>
      </w:r>
      <w:r w:rsidR="004C50D0" w:rsidRPr="000B6BD4">
        <w:rPr>
          <w:rFonts w:ascii="Times New Roman" w:hAnsi="Times New Roman"/>
          <w:sz w:val="24"/>
          <w:szCs w:val="24"/>
        </w:rPr>
        <w:t>,</w:t>
      </w:r>
      <w:r w:rsidR="009618F8" w:rsidRPr="000B6BD4">
        <w:rPr>
          <w:rFonts w:ascii="Times New Roman" w:hAnsi="Times New Roman"/>
          <w:sz w:val="24"/>
          <w:szCs w:val="24"/>
        </w:rPr>
        <w:t xml:space="preserve"> как родного языка</w:t>
      </w:r>
      <w:r w:rsidR="004C50D0" w:rsidRPr="000B6BD4">
        <w:rPr>
          <w:rFonts w:ascii="Times New Roman" w:hAnsi="Times New Roman"/>
          <w:sz w:val="24"/>
          <w:szCs w:val="24"/>
        </w:rPr>
        <w:t>, осуществляется по заявлению родителей (законных представителей) детей.</w:t>
      </w:r>
    </w:p>
    <w:p w14:paraId="682B492B" w14:textId="27DB990D" w:rsidR="00852B97" w:rsidRPr="000B6BD4" w:rsidRDefault="0039624F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2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A27C44" w:rsidRPr="000B6BD4">
        <w:rPr>
          <w:rFonts w:ascii="Times New Roman" w:hAnsi="Times New Roman"/>
          <w:sz w:val="24"/>
          <w:szCs w:val="24"/>
        </w:rPr>
        <w:t xml:space="preserve">Прием </w:t>
      </w:r>
      <w:r w:rsidR="0026720B" w:rsidRPr="000B6BD4">
        <w:rPr>
          <w:rFonts w:ascii="Times New Roman" w:hAnsi="Times New Roman"/>
          <w:sz w:val="24"/>
          <w:szCs w:val="24"/>
        </w:rPr>
        <w:t xml:space="preserve">на обучение в Школу по основным общеобразовательным программам </w:t>
      </w:r>
      <w:r w:rsidR="00A27C44" w:rsidRPr="000B6BD4">
        <w:rPr>
          <w:rFonts w:ascii="Times New Roman" w:hAnsi="Times New Roman"/>
          <w:sz w:val="24"/>
          <w:szCs w:val="24"/>
        </w:rPr>
        <w:t>осуществляется по личному заявлению родител</w:t>
      </w:r>
      <w:r w:rsidR="004C50D0" w:rsidRPr="000B6BD4">
        <w:rPr>
          <w:rFonts w:ascii="Times New Roman" w:hAnsi="Times New Roman"/>
          <w:sz w:val="24"/>
          <w:szCs w:val="24"/>
        </w:rPr>
        <w:t>я</w:t>
      </w:r>
      <w:r w:rsidR="00A27C44" w:rsidRPr="000B6BD4">
        <w:rPr>
          <w:rFonts w:ascii="Times New Roman" w:hAnsi="Times New Roman"/>
          <w:sz w:val="24"/>
          <w:szCs w:val="24"/>
        </w:rPr>
        <w:t xml:space="preserve"> (законн</w:t>
      </w:r>
      <w:r w:rsidR="004C50D0" w:rsidRPr="000B6BD4">
        <w:rPr>
          <w:rFonts w:ascii="Times New Roman" w:hAnsi="Times New Roman"/>
          <w:sz w:val="24"/>
          <w:szCs w:val="24"/>
        </w:rPr>
        <w:t>ого</w:t>
      </w:r>
      <w:r w:rsidR="00A27C44" w:rsidRPr="000B6BD4">
        <w:rPr>
          <w:rFonts w:ascii="Times New Roman" w:hAnsi="Times New Roman"/>
          <w:sz w:val="24"/>
          <w:szCs w:val="24"/>
        </w:rPr>
        <w:t xml:space="preserve"> представител</w:t>
      </w:r>
      <w:r w:rsidR="004C50D0" w:rsidRPr="000B6BD4">
        <w:rPr>
          <w:rFonts w:ascii="Times New Roman" w:hAnsi="Times New Roman"/>
          <w:sz w:val="24"/>
          <w:szCs w:val="24"/>
        </w:rPr>
        <w:t>я</w:t>
      </w:r>
      <w:r w:rsidR="00A27C44" w:rsidRPr="000B6BD4">
        <w:rPr>
          <w:rFonts w:ascii="Times New Roman" w:hAnsi="Times New Roman"/>
          <w:sz w:val="24"/>
          <w:szCs w:val="24"/>
        </w:rPr>
        <w:t>) ребенка</w:t>
      </w:r>
      <w:r w:rsidR="004C50D0" w:rsidRPr="000B6BD4">
        <w:rPr>
          <w:rFonts w:ascii="Times New Roman" w:hAnsi="Times New Roman"/>
          <w:sz w:val="24"/>
          <w:szCs w:val="24"/>
        </w:rPr>
        <w:t xml:space="preserve"> или поступающего</w:t>
      </w:r>
      <w:r w:rsidR="0026720B" w:rsidRPr="000B6BD4">
        <w:rPr>
          <w:rFonts w:ascii="Times New Roman" w:hAnsi="Times New Roman"/>
          <w:sz w:val="24"/>
          <w:szCs w:val="24"/>
        </w:rPr>
        <w:t>, реализующего право, предусмотренное пунктом 1 части 1 статьи 34 Федерального закона.</w:t>
      </w:r>
    </w:p>
    <w:p w14:paraId="0D820AA4" w14:textId="2F5F3A35" w:rsidR="00852B97" w:rsidRPr="00F23698" w:rsidRDefault="0039624F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3</w:t>
      </w:r>
      <w:r w:rsidR="004C50D0" w:rsidRPr="000B6BD4">
        <w:rPr>
          <w:rFonts w:ascii="Times New Roman" w:hAnsi="Times New Roman"/>
          <w:sz w:val="24"/>
          <w:szCs w:val="24"/>
        </w:rPr>
        <w:t>.</w:t>
      </w:r>
      <w:r w:rsidR="00B2187D">
        <w:rPr>
          <w:rFonts w:ascii="Times New Roman" w:hAnsi="Times New Roman"/>
          <w:sz w:val="24"/>
          <w:szCs w:val="24"/>
        </w:rPr>
        <w:t xml:space="preserve"> </w:t>
      </w:r>
      <w:r w:rsidR="00852B97" w:rsidRPr="00F23698">
        <w:rPr>
          <w:rFonts w:ascii="Times New Roman" w:hAnsi="Times New Roman"/>
          <w:sz w:val="24"/>
          <w:szCs w:val="24"/>
        </w:rPr>
        <w:t>Заявление о приеме на обучение и документы для приема на обучение</w:t>
      </w:r>
      <w:r w:rsidR="004C50D0" w:rsidRPr="00F23698">
        <w:rPr>
          <w:rFonts w:ascii="Times New Roman" w:hAnsi="Times New Roman"/>
          <w:sz w:val="24"/>
          <w:szCs w:val="24"/>
        </w:rPr>
        <w:t>, указанные в пункте 2</w:t>
      </w:r>
      <w:r w:rsidR="0092009D" w:rsidRPr="00F23698">
        <w:rPr>
          <w:rFonts w:ascii="Times New Roman" w:hAnsi="Times New Roman"/>
          <w:sz w:val="24"/>
          <w:szCs w:val="24"/>
        </w:rPr>
        <w:t>3</w:t>
      </w:r>
      <w:r w:rsidR="004C50D0" w:rsidRPr="00F23698">
        <w:rPr>
          <w:rFonts w:ascii="Times New Roman" w:hAnsi="Times New Roman"/>
          <w:sz w:val="24"/>
          <w:szCs w:val="24"/>
        </w:rPr>
        <w:t xml:space="preserve"> Порядка, </w:t>
      </w:r>
      <w:r w:rsidR="00852B97" w:rsidRPr="00F23698">
        <w:rPr>
          <w:rFonts w:ascii="Times New Roman" w:hAnsi="Times New Roman"/>
          <w:sz w:val="24"/>
          <w:szCs w:val="24"/>
        </w:rPr>
        <w:t>подаются одним из следующих способов:</w:t>
      </w:r>
    </w:p>
    <w:p w14:paraId="4EFE7835" w14:textId="77777777" w:rsidR="00F23698" w:rsidRDefault="00F23698" w:rsidP="00F23698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F23698">
        <w:rPr>
          <w:color w:val="333333"/>
        </w:rPr>
        <w:t xml:space="preserve">                   в электронной форме посредством ЕПГУ;</w:t>
      </w:r>
    </w:p>
    <w:p w14:paraId="77BB73B3" w14:textId="13565622" w:rsidR="00F23698" w:rsidRPr="00F23698" w:rsidRDefault="00F23698" w:rsidP="00F23698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F23698">
        <w:rPr>
          <w:color w:val="333333"/>
        </w:rPr>
        <w:t xml:space="preserve">  с использованием функционала (сервисов) региональных государственных                           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6D528998" w14:textId="79F88144" w:rsidR="00F23698" w:rsidRPr="00F23698" w:rsidRDefault="00F23698" w:rsidP="00F23698">
      <w:pPr>
        <w:shd w:val="clear" w:color="auto" w:fill="FFFFFF"/>
        <w:spacing w:after="255" w:line="27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6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через операторов почтовой связи общего пользования заказным письмом с уведомлением о вручении;</w:t>
      </w:r>
    </w:p>
    <w:p w14:paraId="127577E5" w14:textId="77777777" w:rsidR="00F23698" w:rsidRPr="00F23698" w:rsidRDefault="00F23698" w:rsidP="00F23698">
      <w:pPr>
        <w:shd w:val="clear" w:color="auto" w:fill="FFFFFF"/>
        <w:spacing w:after="255" w:line="27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236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лично в общеобразовательную организацию.</w:t>
      </w:r>
    </w:p>
    <w:p w14:paraId="4302DAAE" w14:textId="48A92D5F" w:rsidR="00F23698" w:rsidRPr="00F23698" w:rsidRDefault="00B2187D" w:rsidP="00F23698">
      <w:pPr>
        <w:shd w:val="clear" w:color="auto" w:fill="FFFFFF"/>
        <w:spacing w:after="255" w:line="27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Школа</w:t>
      </w:r>
      <w:r w:rsidR="00F23698" w:rsidRPr="00F236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 w:rsidR="002547A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Школа </w:t>
      </w:r>
      <w:r w:rsidR="00F23698" w:rsidRPr="00F2369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98BD0A7" w14:textId="77777777" w:rsidR="00B2187D" w:rsidRDefault="00F23698" w:rsidP="00B2187D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F23698">
        <w:rPr>
          <w:color w:val="333333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F23698">
        <w:rPr>
          <w:color w:val="333333"/>
        </w:rPr>
        <w:t>ями</w:t>
      </w:r>
      <w:proofErr w:type="spellEnd"/>
      <w:r w:rsidRPr="00F23698">
        <w:rPr>
          <w:color w:val="333333"/>
        </w:rPr>
        <w:t>) (законным(</w:t>
      </w:r>
      <w:proofErr w:type="spellStart"/>
      <w:r w:rsidRPr="00F23698">
        <w:rPr>
          <w:color w:val="333333"/>
        </w:rPr>
        <w:t>ыми</w:t>
      </w:r>
      <w:proofErr w:type="spellEnd"/>
      <w:r w:rsidRPr="00F23698">
        <w:rPr>
          <w:color w:val="333333"/>
        </w:rPr>
        <w:t>) представителем(</w:t>
      </w:r>
      <w:proofErr w:type="spellStart"/>
      <w:r w:rsidRPr="00F23698">
        <w:rPr>
          <w:color w:val="333333"/>
        </w:rPr>
        <w:t>ями</w:t>
      </w:r>
      <w:proofErr w:type="spellEnd"/>
      <w:r w:rsidRPr="00F23698">
        <w:rPr>
          <w:color w:val="333333"/>
        </w:rPr>
        <w:t>) ребенка или поступающим)."</w:t>
      </w:r>
    </w:p>
    <w:p w14:paraId="7A4B8D9B" w14:textId="33D07AB3" w:rsidR="00B2187D" w:rsidRPr="00B2187D" w:rsidRDefault="00B2187D" w:rsidP="00B2187D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B2187D">
        <w:rPr>
          <w:rFonts w:ascii="Arial" w:hAnsi="Arial" w:cs="Arial"/>
          <w:color w:val="333333"/>
          <w:sz w:val="23"/>
          <w:szCs w:val="23"/>
        </w:rPr>
        <w:t xml:space="preserve"> </w:t>
      </w:r>
      <w:r w:rsidRPr="00B2187D">
        <w:rPr>
          <w:color w:val="333333"/>
        </w:rPr>
        <w:t> Не</w:t>
      </w:r>
      <w:r w:rsidRPr="00B2187D">
        <w:rPr>
          <w:rFonts w:ascii="Arial" w:hAnsi="Arial" w:cs="Arial"/>
          <w:color w:val="333333"/>
          <w:sz w:val="23"/>
          <w:szCs w:val="23"/>
        </w:rPr>
        <w:t xml:space="preserve"> </w:t>
      </w:r>
      <w:r w:rsidRPr="00B2187D">
        <w:rPr>
          <w:color w:val="333333"/>
        </w:rPr>
        <w:t>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14:paraId="3F846400" w14:textId="77777777" w:rsidR="00B2187D" w:rsidRPr="00B2187D" w:rsidRDefault="00B2187D" w:rsidP="00B2187D">
      <w:pPr>
        <w:shd w:val="clear" w:color="auto" w:fill="FFFFFF"/>
        <w:spacing w:after="255" w:line="27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2187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невозможно.".</w:t>
      </w:r>
    </w:p>
    <w:p w14:paraId="38867B47" w14:textId="4C84DCD5" w:rsidR="00A27C44" w:rsidRPr="000B6BD4" w:rsidRDefault="002547AC" w:rsidP="002547AC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  <w:r w:rsidR="0039624F"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4</w:t>
      </w:r>
      <w:r w:rsidR="0092009D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A27C44" w:rsidRPr="000B6BD4">
        <w:rPr>
          <w:rFonts w:ascii="Times New Roman" w:hAnsi="Times New Roman"/>
          <w:sz w:val="24"/>
          <w:szCs w:val="24"/>
        </w:rPr>
        <w:t xml:space="preserve">В заявлении </w:t>
      </w:r>
      <w:r w:rsidR="004047FD" w:rsidRPr="000B6BD4">
        <w:rPr>
          <w:rFonts w:ascii="Times New Roman" w:hAnsi="Times New Roman"/>
          <w:sz w:val="24"/>
          <w:szCs w:val="24"/>
        </w:rPr>
        <w:t xml:space="preserve">о приеме на обучение </w:t>
      </w:r>
      <w:r w:rsidR="0092009D" w:rsidRPr="000B6BD4">
        <w:rPr>
          <w:rFonts w:ascii="Times New Roman" w:hAnsi="Times New Roman"/>
          <w:sz w:val="24"/>
          <w:szCs w:val="24"/>
        </w:rPr>
        <w:t>родителе</w:t>
      </w:r>
      <w:r w:rsidR="00A27C44" w:rsidRPr="000B6BD4">
        <w:rPr>
          <w:rFonts w:ascii="Times New Roman" w:hAnsi="Times New Roman"/>
          <w:sz w:val="24"/>
          <w:szCs w:val="24"/>
        </w:rPr>
        <w:t>м (законным представител</w:t>
      </w:r>
      <w:r w:rsidR="0092009D" w:rsidRPr="000B6BD4">
        <w:rPr>
          <w:rFonts w:ascii="Times New Roman" w:hAnsi="Times New Roman"/>
          <w:sz w:val="24"/>
          <w:szCs w:val="24"/>
        </w:rPr>
        <w:t>е</w:t>
      </w:r>
      <w:r w:rsidR="00A27C44" w:rsidRPr="000B6BD4">
        <w:rPr>
          <w:rFonts w:ascii="Times New Roman" w:hAnsi="Times New Roman"/>
          <w:sz w:val="24"/>
          <w:szCs w:val="24"/>
        </w:rPr>
        <w:t>м) ребенка</w:t>
      </w:r>
      <w:r w:rsidR="004047FD" w:rsidRPr="000B6BD4">
        <w:rPr>
          <w:rFonts w:ascii="Times New Roman" w:hAnsi="Times New Roman"/>
          <w:sz w:val="24"/>
          <w:szCs w:val="24"/>
        </w:rPr>
        <w:t xml:space="preserve"> </w:t>
      </w:r>
      <w:r w:rsidR="00A27C44" w:rsidRPr="000B6BD4">
        <w:rPr>
          <w:rFonts w:ascii="Times New Roman" w:hAnsi="Times New Roman"/>
          <w:sz w:val="24"/>
          <w:szCs w:val="24"/>
        </w:rPr>
        <w:t xml:space="preserve"> указываются следующие сведения:</w:t>
      </w:r>
    </w:p>
    <w:p w14:paraId="1A341CC0" w14:textId="1D015685" w:rsidR="0039123B" w:rsidRPr="000B6BD4" w:rsidRDefault="0039123B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фамилия, имя, отчество (при наличии) ребенка;</w:t>
      </w:r>
    </w:p>
    <w:p w14:paraId="5C3FAFF0" w14:textId="3EC019A5" w:rsidR="0039123B" w:rsidRPr="000B6BD4" w:rsidRDefault="0039123B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дата рождения ребенка;</w:t>
      </w:r>
    </w:p>
    <w:p w14:paraId="6AA49991" w14:textId="74983FF8" w:rsidR="004047FD" w:rsidRPr="000B6BD4" w:rsidRDefault="0039123B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4047F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 ребенка и (или) адрес места пребывания ребенка;</w:t>
      </w:r>
    </w:p>
    <w:p w14:paraId="341FEA77" w14:textId="3C052988" w:rsidR="004047FD" w:rsidRPr="000B6BD4" w:rsidRDefault="0039123B" w:rsidP="004047FD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г) </w:t>
      </w:r>
      <w:r w:rsidR="004047F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фамилия, имя, отчество (при наличии) родителя(ей) (законн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ого(</w:t>
      </w:r>
      <w:proofErr w:type="spellStart"/>
      <w:r w:rsidR="004047F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4047F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r w:rsidR="004047FD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ей) ребенка;</w:t>
      </w:r>
    </w:p>
    <w:p w14:paraId="2D171E99" w14:textId="1E7CA832" w:rsidR="00A00B93" w:rsidRPr="000B6BD4" w:rsidRDefault="00A00B93" w:rsidP="004047FD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адрес места жительства и (или) адрес места пребывания родителя(ей) (законного(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представителя(ей) ребенка;</w:t>
      </w:r>
    </w:p>
    <w:p w14:paraId="1AEF92BB" w14:textId="2C4D8F01" w:rsidR="0039123B" w:rsidRPr="000B6BD4" w:rsidRDefault="00C97305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BE0E0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адрес(а) электронной почты, номер(а)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телефон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а(</w:t>
      </w:r>
      <w:proofErr w:type="spellStart"/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proofErr w:type="spellEnd"/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(при наличии)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родител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(законн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ого(</w:t>
      </w:r>
      <w:proofErr w:type="spellStart"/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я(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ей) ребенка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6EC19AE" w14:textId="09B63878" w:rsidR="000F2D0E" w:rsidRPr="000B6BD4" w:rsidRDefault="00C97305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BE0E0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ё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A41C4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наличии права 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внеочередного, 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первоочередно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преимущественного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прием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B5CB6CE" w14:textId="2E5FE955" w:rsidR="000F2D0E" w:rsidRPr="000B6BD4" w:rsidRDefault="00C97305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BE0E0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</w:t>
      </w:r>
      <w:r w:rsidR="000F2D0E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о потребности ребенка в обучении по адаптированной образовательной программе</w:t>
      </w:r>
      <w:r w:rsidR="00A00B93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BE0E0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6D792C8" w14:textId="4CD20E01" w:rsidR="00BE0E01" w:rsidRPr="000B6BD4" w:rsidRDefault="00BE0E01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з) согласие родителя(ей) (законного(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317009C5" w14:textId="0E43D58E" w:rsidR="00BE0E01" w:rsidRPr="000B6BD4" w:rsidRDefault="00BE0E01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и)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B64693F" w14:textId="44034E32" w:rsidR="00BE0E01" w:rsidRPr="000B6BD4" w:rsidRDefault="00BE0E01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к) факт ознакомления родителя(ей) (законного(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</w:t>
      </w:r>
      <w:r w:rsidR="00E1128A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 общеобразовательными программами и другими документами, регламентирующими Школу и осуществление образовательной деятельности, права и обязанности обучающихся;</w:t>
      </w:r>
    </w:p>
    <w:p w14:paraId="4DDBB7BE" w14:textId="752B23A9" w:rsidR="00E1128A" w:rsidRPr="000B6BD4" w:rsidRDefault="00E1128A" w:rsidP="00C97305">
      <w:pPr>
        <w:spacing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л) согласие родителя(ей) (законного(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ных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представителя(ей) ребенка на обработку персональных данных.</w:t>
      </w:r>
    </w:p>
    <w:p w14:paraId="73DCD6D0" w14:textId="39BD05AC" w:rsidR="0039123B" w:rsidRPr="000B6BD4" w:rsidRDefault="002D6A00" w:rsidP="00647B56">
      <w:pPr>
        <w:spacing w:line="240" w:lineRule="atLeast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Образец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заявления</w:t>
      </w:r>
      <w:r w:rsidR="00B438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(приложение 1)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приеме на обучение размещается Школой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информационном стенде и на официальном сайте Школы в сети "Интернет".</w:t>
      </w:r>
    </w:p>
    <w:p w14:paraId="1D0EE1E4" w14:textId="6D5C4E23" w:rsidR="00A5005F" w:rsidRPr="000B6BD4" w:rsidRDefault="0039624F" w:rsidP="00DA21E7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B21B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671AC4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приема в Школу р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одител</w:t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ь(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(законн</w:t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ый(</w:t>
      </w:r>
      <w:proofErr w:type="spellStart"/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представител</w:t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ь(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и) </w:t>
      </w:r>
      <w:r w:rsidR="00A5005F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 представляют следующие документы:</w:t>
      </w:r>
    </w:p>
    <w:p w14:paraId="17E10E57" w14:textId="77777777" w:rsidR="00A5005F" w:rsidRPr="000B6BD4" w:rsidRDefault="00A5005F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ребенка;</w:t>
      </w:r>
    </w:p>
    <w:p w14:paraId="1C4BFBB4" w14:textId="77777777" w:rsidR="008672B1" w:rsidRPr="000B6BD4" w:rsidRDefault="00A5005F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свидетельства</w:t>
      </w:r>
      <w:r w:rsidR="008672B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рождении ребенка или документа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подтверждающ</w:t>
      </w:r>
      <w:r w:rsidR="008672B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родство заявителя</w:t>
      </w:r>
      <w:r w:rsidR="008672B1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5C69BCC" w14:textId="77777777" w:rsidR="008A6C5A" w:rsidRPr="000B6BD4" w:rsidRDefault="008672B1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</w:t>
      </w:r>
      <w:r w:rsidR="008A6C5A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8A9893" w14:textId="77777777" w:rsidR="000710D1" w:rsidRPr="000B6BD4" w:rsidRDefault="008A6C5A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документа</w:t>
      </w:r>
      <w:r w:rsidR="0039123B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регистрации ребенка по месту жительства или по месту пребывания на закрепленной территории или 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5D277A8C" w14:textId="77777777" w:rsidR="000710D1" w:rsidRPr="000B6BD4" w:rsidRDefault="000710D1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справку с места работы родителя(ей) (законного(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ых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214A5A52" w14:textId="77777777" w:rsidR="000710D1" w:rsidRPr="000B6BD4" w:rsidRDefault="000710D1" w:rsidP="00647B56">
      <w:pPr>
        <w:shd w:val="clear" w:color="auto" w:fill="FFFFFF"/>
        <w:spacing w:line="240" w:lineRule="auto"/>
        <w:ind w:firstLine="300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14:paraId="0580C846" w14:textId="12736B8F" w:rsidR="000710D1" w:rsidRPr="000B6BD4" w:rsidRDefault="000710D1" w:rsidP="00CB1A8A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посещении Школы и (или) очном взаимодействии с уполномоченными должностными лицами Школы родитель(и) (законный(</w:t>
      </w:r>
      <w:proofErr w:type="spellStart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ые</w:t>
      </w:r>
      <w:proofErr w:type="spellEnd"/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представитель(и) ребенка предъявляет(ют) оригиналы документов, указанных в 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абзацах</w:t>
      </w:r>
      <w:r w:rsidR="00445A9C"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2 - 6 данного пункта.</w:t>
      </w:r>
    </w:p>
    <w:p w14:paraId="7CF077BA" w14:textId="4C804287" w:rsidR="00E352F6" w:rsidRPr="000B6BD4" w:rsidRDefault="00E352F6" w:rsidP="00CB1A8A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При приеме на обучение по образовательным программам среднего общего образования</w:t>
      </w:r>
      <w:r w:rsidR="00FF1ED8">
        <w:rPr>
          <w:rFonts w:ascii="Times New Roman" w:eastAsia="Times New Roman" w:hAnsi="Times New Roman"/>
          <w:sz w:val="24"/>
          <w:szCs w:val="24"/>
          <w:lang w:eastAsia="ru-RU"/>
        </w:rPr>
        <w:t xml:space="preserve"> (образец заявления, приложение 2)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представляется аттестат об основном общем образовании, выданный в установленном порядке </w:t>
      </w:r>
      <w:r w:rsidRPr="000B6BD4">
        <w:rPr>
          <w:rFonts w:ascii="Times New Roman" w:hAnsi="Times New Roman"/>
          <w:sz w:val="24"/>
          <w:szCs w:val="24"/>
        </w:rPr>
        <w:t>(ч. 4, ст. 60 Федерального закона от 29.12.2012 г. № 273-ФЗ).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6D244C1" w14:textId="5C767967" w:rsidR="0039123B" w:rsidRPr="000B6BD4" w:rsidRDefault="0039123B" w:rsidP="00CB1A8A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Родител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й(</w:t>
      </w:r>
      <w:proofErr w:type="spellStart"/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proofErr w:type="spellEnd"/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представител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ь(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и) 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ребенка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, являющ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иностранным граждан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ином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лицами без гражданства, дополнительно предъявля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352F6" w:rsidRPr="000B6BD4">
        <w:rPr>
          <w:rFonts w:ascii="Times New Roman" w:eastAsia="Times New Roman" w:hAnsi="Times New Roman"/>
          <w:sz w:val="24"/>
          <w:szCs w:val="24"/>
          <w:lang w:eastAsia="ru-RU"/>
        </w:rPr>
        <w:t>(ют)</w:t>
      </w:r>
      <w:r w:rsidRPr="000B6BD4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нт, 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подтверждающий родство заявителя</w:t>
      </w:r>
      <w:r w:rsidR="00E352F6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(ей)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(или законность представления прав ребенка), и документ, подтверждающий право </w:t>
      </w:r>
      <w:r w:rsidR="00E352F6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ребенка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пребывание в Российской Федерации.</w:t>
      </w:r>
    </w:p>
    <w:p w14:paraId="6BA46412" w14:textId="47F953DC" w:rsidR="0039123B" w:rsidRPr="000B6BD4" w:rsidRDefault="0039123B" w:rsidP="00CB1A8A">
      <w:pPr>
        <w:shd w:val="clear" w:color="auto" w:fill="FFFFFF"/>
        <w:spacing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E352F6"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(ст. 81 Основ законодательства Российской Федерации в нотариате)</w:t>
      </w:r>
      <w:r w:rsidRPr="000B6B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переводом на русский язык.</w:t>
      </w:r>
    </w:p>
    <w:p w14:paraId="5F26F4BC" w14:textId="56A18054" w:rsidR="006E2885" w:rsidRPr="000B6BD4" w:rsidRDefault="0039624F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6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6E2885" w:rsidRPr="000B6BD4">
        <w:rPr>
          <w:rFonts w:ascii="Times New Roman" w:hAnsi="Times New Roman"/>
          <w:sz w:val="24"/>
          <w:szCs w:val="24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14:paraId="1C9FFD14" w14:textId="7E5915C8" w:rsidR="00A27C44" w:rsidRPr="000B6BD4" w:rsidRDefault="0039624F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7</w:t>
      </w:r>
      <w:r w:rsidR="0007045D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A27C44" w:rsidRPr="000B6BD4">
        <w:rPr>
          <w:rFonts w:ascii="Times New Roman" w:hAnsi="Times New Roman"/>
          <w:sz w:val="24"/>
          <w:szCs w:val="24"/>
        </w:rPr>
        <w:t xml:space="preserve">Родители (законные представители) </w:t>
      </w:r>
      <w:r w:rsidR="00C06962" w:rsidRPr="000B6BD4">
        <w:rPr>
          <w:rFonts w:ascii="Times New Roman" w:hAnsi="Times New Roman"/>
          <w:sz w:val="24"/>
          <w:szCs w:val="24"/>
        </w:rPr>
        <w:t>ребенка</w:t>
      </w:r>
      <w:r w:rsidR="00A27C44" w:rsidRPr="000B6BD4">
        <w:rPr>
          <w:rFonts w:ascii="Times New Roman" w:hAnsi="Times New Roman"/>
          <w:sz w:val="24"/>
          <w:szCs w:val="24"/>
        </w:rPr>
        <w:t xml:space="preserve"> имеют право по своему усмотрению представлять другие документы, в том числе </w:t>
      </w:r>
      <w:r w:rsidR="00DA5429" w:rsidRPr="000B6BD4">
        <w:rPr>
          <w:rFonts w:ascii="Times New Roman" w:hAnsi="Times New Roman"/>
          <w:sz w:val="24"/>
          <w:szCs w:val="24"/>
        </w:rPr>
        <w:t xml:space="preserve">медицинскую карту установленного образца в медицинский кабинет Школы, </w:t>
      </w:r>
      <w:r w:rsidR="00A27C44" w:rsidRPr="000B6BD4">
        <w:rPr>
          <w:rFonts w:ascii="Times New Roman" w:hAnsi="Times New Roman"/>
          <w:sz w:val="24"/>
          <w:szCs w:val="24"/>
        </w:rPr>
        <w:t>медицинское заключение о состоянии здоровья ребенка.</w:t>
      </w:r>
    </w:p>
    <w:p w14:paraId="6FFEA0E1" w14:textId="7E03BEFA" w:rsidR="00A5264A" w:rsidRPr="00A5264A" w:rsidRDefault="00A5264A" w:rsidP="00A5264A">
      <w:pPr>
        <w:pStyle w:val="ab"/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>
        <w:t xml:space="preserve">         </w:t>
      </w:r>
      <w:r w:rsidR="00E352F6" w:rsidRPr="000B6BD4">
        <w:t>2</w:t>
      </w:r>
      <w:r w:rsidR="00B21B36">
        <w:t>8</w:t>
      </w:r>
      <w:r w:rsidR="00E352F6" w:rsidRPr="000B6BD4">
        <w:t>.</w:t>
      </w:r>
      <w:r>
        <w:t xml:space="preserve"> </w:t>
      </w:r>
      <w:r w:rsidRPr="00A5264A">
        <w:rPr>
          <w:color w:val="333333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A5264A">
        <w:rPr>
          <w:color w:val="333333"/>
        </w:rPr>
        <w:t>ями</w:t>
      </w:r>
      <w:proofErr w:type="spellEnd"/>
      <w:r w:rsidRPr="00A5264A">
        <w:rPr>
          <w:color w:val="333333"/>
        </w:rPr>
        <w:t>) (законным(</w:t>
      </w:r>
      <w:proofErr w:type="spellStart"/>
      <w:r w:rsidRPr="00A5264A">
        <w:rPr>
          <w:color w:val="333333"/>
        </w:rPr>
        <w:t>ыми</w:t>
      </w:r>
      <w:proofErr w:type="spellEnd"/>
      <w:r w:rsidRPr="00A5264A">
        <w:rPr>
          <w:color w:val="333333"/>
        </w:rPr>
        <w:t>) представителем(</w:t>
      </w:r>
      <w:proofErr w:type="spellStart"/>
      <w:r w:rsidRPr="00A5264A">
        <w:rPr>
          <w:color w:val="333333"/>
        </w:rPr>
        <w:t>ями</w:t>
      </w:r>
      <w:proofErr w:type="spellEnd"/>
      <w:r w:rsidRPr="00A5264A">
        <w:rPr>
          <w:color w:val="333333"/>
        </w:rPr>
        <w:t>) ребенка или поступающим, регистрируются в журнале приема заявлений о приеме на обучение в</w:t>
      </w:r>
      <w:r>
        <w:rPr>
          <w:color w:val="333333"/>
        </w:rPr>
        <w:t xml:space="preserve"> Школу</w:t>
      </w:r>
      <w:r w:rsidRPr="00A5264A">
        <w:rPr>
          <w:color w:val="333333"/>
        </w:rPr>
        <w:t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14:paraId="166EDBB1" w14:textId="66ADD9EC" w:rsidR="00A5264A" w:rsidRPr="00A5264A" w:rsidRDefault="00A5264A" w:rsidP="00A5264A">
      <w:pPr>
        <w:shd w:val="clear" w:color="auto" w:fill="FFFFFF"/>
        <w:spacing w:after="255" w:line="27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</w:t>
      </w:r>
      <w:r w:rsidR="002547A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Школу</w:t>
      </w:r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ями</w:t>
      </w:r>
      <w:proofErr w:type="spellEnd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(законным(</w:t>
      </w:r>
      <w:proofErr w:type="spellStart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ыми</w:t>
      </w:r>
      <w:proofErr w:type="spellEnd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представителем(</w:t>
      </w:r>
      <w:proofErr w:type="spellStart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ями</w:t>
      </w:r>
      <w:proofErr w:type="spellEnd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ым</w:t>
      </w:r>
      <w:proofErr w:type="spellEnd"/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Школы</w:t>
      </w:r>
      <w:r w:rsidRPr="00A5264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</w:t>
      </w:r>
    </w:p>
    <w:p w14:paraId="40BCA987" w14:textId="29292FC0" w:rsidR="00A27C44" w:rsidRPr="000B6BD4" w:rsidRDefault="00A27C44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</w:p>
    <w:p w14:paraId="49289B88" w14:textId="720C2C70" w:rsidR="00940A96" w:rsidRPr="000B6BD4" w:rsidRDefault="0039624F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1B36">
        <w:rPr>
          <w:rFonts w:ascii="Times New Roman" w:hAnsi="Times New Roman"/>
          <w:sz w:val="24"/>
          <w:szCs w:val="24"/>
        </w:rPr>
        <w:t>9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940A96" w:rsidRPr="000B6BD4">
        <w:rPr>
          <w:rFonts w:ascii="Times New Roman" w:hAnsi="Times New Roman"/>
          <w:sz w:val="24"/>
          <w:szCs w:val="24"/>
        </w:rPr>
        <w:t>Школа осуществляет обработку полученных в связи с приемом в Школу персональных данных поступающих в соответствии с требованиями законодательства Российской Федерации в области персональных данных (ч. 1, ст. 6 Федерального закона от 27.07.2006 г. № 152-ФЗ «О персональных данных»).</w:t>
      </w:r>
    </w:p>
    <w:p w14:paraId="71332C86" w14:textId="35F1786F" w:rsidR="00940A96" w:rsidRPr="000B6BD4" w:rsidRDefault="00B21B36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940A96" w:rsidRPr="000B6BD4">
        <w:rPr>
          <w:rFonts w:ascii="Times New Roman" w:hAnsi="Times New Roman"/>
          <w:sz w:val="24"/>
          <w:szCs w:val="24"/>
        </w:rPr>
        <w:t>Директор Школы издает приказ о приеме на обучение ребенка</w:t>
      </w:r>
      <w:r w:rsidR="00822BA3" w:rsidRPr="000B6BD4">
        <w:rPr>
          <w:rFonts w:ascii="Times New Roman" w:hAnsi="Times New Roman"/>
          <w:sz w:val="24"/>
          <w:szCs w:val="24"/>
        </w:rPr>
        <w:t xml:space="preserve"> в течение 5 рабочих дней после приема заявления о приеме на обучение и представленных документов, за исключением случая, предусмотренного пунктом 16 Порядка.</w:t>
      </w:r>
    </w:p>
    <w:p w14:paraId="13975AEB" w14:textId="7B664A41" w:rsidR="00822BA3" w:rsidRPr="000B6BD4" w:rsidRDefault="00B21B36" w:rsidP="00647B56">
      <w:pPr>
        <w:spacing w:line="240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671AC4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822BA3" w:rsidRPr="000B6BD4">
        <w:rPr>
          <w:rFonts w:ascii="Times New Roman" w:hAnsi="Times New Roman"/>
          <w:sz w:val="24"/>
          <w:szCs w:val="24"/>
        </w:rPr>
        <w:t>На каждого ребенка, принятого в Школу, формируется личное дело, в котором хранятся заявление о приеме на обучение и все представленные родителем(</w:t>
      </w:r>
      <w:proofErr w:type="spellStart"/>
      <w:r w:rsidR="00822BA3" w:rsidRPr="000B6BD4">
        <w:rPr>
          <w:rFonts w:ascii="Times New Roman" w:hAnsi="Times New Roman"/>
          <w:sz w:val="24"/>
          <w:szCs w:val="24"/>
        </w:rPr>
        <w:t>ями</w:t>
      </w:r>
      <w:proofErr w:type="spellEnd"/>
      <w:r w:rsidR="00822BA3" w:rsidRPr="000B6BD4">
        <w:rPr>
          <w:rFonts w:ascii="Times New Roman" w:hAnsi="Times New Roman"/>
          <w:sz w:val="24"/>
          <w:szCs w:val="24"/>
        </w:rPr>
        <w:t>) (законным(</w:t>
      </w:r>
      <w:proofErr w:type="spellStart"/>
      <w:r w:rsidR="00822BA3" w:rsidRPr="000B6BD4">
        <w:rPr>
          <w:rFonts w:ascii="Times New Roman" w:hAnsi="Times New Roman"/>
          <w:sz w:val="24"/>
          <w:szCs w:val="24"/>
        </w:rPr>
        <w:t>ыми</w:t>
      </w:r>
      <w:proofErr w:type="spellEnd"/>
      <w:r w:rsidR="00822BA3" w:rsidRPr="000B6BD4">
        <w:rPr>
          <w:rFonts w:ascii="Times New Roman" w:hAnsi="Times New Roman"/>
          <w:sz w:val="24"/>
          <w:szCs w:val="24"/>
        </w:rPr>
        <w:t>) представителем(</w:t>
      </w:r>
      <w:proofErr w:type="spellStart"/>
      <w:r w:rsidR="00822BA3" w:rsidRPr="000B6BD4">
        <w:rPr>
          <w:rFonts w:ascii="Times New Roman" w:hAnsi="Times New Roman"/>
          <w:sz w:val="24"/>
          <w:szCs w:val="24"/>
        </w:rPr>
        <w:t>ями</w:t>
      </w:r>
      <w:proofErr w:type="spellEnd"/>
      <w:r w:rsidR="00822BA3" w:rsidRPr="000B6BD4">
        <w:rPr>
          <w:rFonts w:ascii="Times New Roman" w:hAnsi="Times New Roman"/>
          <w:sz w:val="24"/>
          <w:szCs w:val="24"/>
        </w:rPr>
        <w:t>) ребенка документы (копии документов).</w:t>
      </w:r>
    </w:p>
    <w:p w14:paraId="4A9EB586" w14:textId="6D7808D0" w:rsidR="00CF6262" w:rsidRPr="000B6BD4" w:rsidRDefault="0039624F" w:rsidP="00FD5F21">
      <w:pPr>
        <w:spacing w:line="240" w:lineRule="atLeast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21B36">
        <w:rPr>
          <w:rFonts w:ascii="Times New Roman" w:hAnsi="Times New Roman"/>
          <w:sz w:val="24"/>
          <w:szCs w:val="24"/>
        </w:rPr>
        <w:t>2</w:t>
      </w:r>
      <w:r w:rsidR="00FD5F21" w:rsidRPr="000B6BD4">
        <w:rPr>
          <w:rFonts w:ascii="Times New Roman" w:hAnsi="Times New Roman"/>
          <w:sz w:val="24"/>
          <w:szCs w:val="24"/>
        </w:rPr>
        <w:t>.</w:t>
      </w:r>
      <w:r w:rsidR="00671AC4" w:rsidRPr="000B6BD4">
        <w:rPr>
          <w:rFonts w:ascii="Times New Roman" w:hAnsi="Times New Roman"/>
          <w:sz w:val="24"/>
          <w:szCs w:val="24"/>
        </w:rPr>
        <w:tab/>
      </w:r>
      <w:r w:rsidR="00FD5F21" w:rsidRPr="000B6BD4">
        <w:rPr>
          <w:rFonts w:ascii="Times New Roman" w:hAnsi="Times New Roman"/>
          <w:sz w:val="24"/>
          <w:szCs w:val="24"/>
        </w:rPr>
        <w:t xml:space="preserve">Прекращение образовательных отношений. </w:t>
      </w:r>
      <w:r w:rsidR="00CF6262" w:rsidRPr="000B6BD4">
        <w:rPr>
          <w:rFonts w:ascii="Times New Roman" w:hAnsi="Times New Roman"/>
          <w:color w:val="000000"/>
          <w:sz w:val="24"/>
          <w:szCs w:val="24"/>
        </w:rPr>
        <w:t xml:space="preserve">Образовательные отношения прекращаются в связи с отчислением обучающегося из </w:t>
      </w:r>
      <w:r w:rsidR="00FD5F21" w:rsidRPr="000B6BD4">
        <w:rPr>
          <w:rFonts w:ascii="Times New Roman" w:hAnsi="Times New Roman"/>
          <w:color w:val="000000"/>
          <w:sz w:val="24"/>
          <w:szCs w:val="24"/>
        </w:rPr>
        <w:t>Школы</w:t>
      </w:r>
      <w:r w:rsidR="00CF6262" w:rsidRPr="000B6BD4">
        <w:rPr>
          <w:rFonts w:ascii="Times New Roman" w:hAnsi="Times New Roman"/>
          <w:color w:val="000000"/>
          <w:sz w:val="24"/>
          <w:szCs w:val="24"/>
        </w:rPr>
        <w:t>:</w:t>
      </w:r>
    </w:p>
    <w:p w14:paraId="45A6A301" w14:textId="77777777" w:rsidR="00CF6262" w:rsidRPr="000B6BD4" w:rsidRDefault="00CF6262" w:rsidP="00647B56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0B6BD4">
        <w:rPr>
          <w:color w:val="000000"/>
        </w:rPr>
        <w:t>в связи с получением образования (завершением обучения);</w:t>
      </w:r>
    </w:p>
    <w:p w14:paraId="24C84896" w14:textId="192874D7" w:rsidR="00CF6262" w:rsidRPr="000B6BD4" w:rsidRDefault="00CF6262" w:rsidP="00647B56">
      <w:pPr>
        <w:pStyle w:val="a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 w:rsidRPr="000B6BD4">
        <w:rPr>
          <w:color w:val="000000"/>
        </w:rPr>
        <w:t xml:space="preserve">досрочно по основаниям, установленным п. </w:t>
      </w:r>
      <w:r w:rsidR="00FD5F21" w:rsidRPr="000B6BD4">
        <w:rPr>
          <w:color w:val="000000"/>
        </w:rPr>
        <w:t>31</w:t>
      </w:r>
      <w:r w:rsidRPr="000B6BD4">
        <w:rPr>
          <w:color w:val="000000"/>
        </w:rPr>
        <w:t xml:space="preserve"> данного По</w:t>
      </w:r>
      <w:r w:rsidR="00FD5F21" w:rsidRPr="000B6BD4">
        <w:rPr>
          <w:color w:val="000000"/>
        </w:rPr>
        <w:t>рядка</w:t>
      </w:r>
      <w:r w:rsidRPr="000B6BD4">
        <w:rPr>
          <w:color w:val="000000"/>
        </w:rPr>
        <w:t>.</w:t>
      </w:r>
    </w:p>
    <w:p w14:paraId="3295798F" w14:textId="0F095732" w:rsidR="00CF6262" w:rsidRPr="000B6BD4" w:rsidRDefault="0039624F" w:rsidP="00647B56">
      <w:pPr>
        <w:pStyle w:val="ab"/>
        <w:shd w:val="clear" w:color="auto" w:fill="FFFFFF"/>
        <w:spacing w:before="0" w:beforeAutospacing="0" w:after="0" w:afterAutospacing="0"/>
        <w:ind w:left="284" w:firstLine="283"/>
        <w:jc w:val="both"/>
        <w:rPr>
          <w:color w:val="000000"/>
        </w:rPr>
      </w:pPr>
      <w:r>
        <w:rPr>
          <w:color w:val="000000"/>
        </w:rPr>
        <w:t xml:space="preserve">   3</w:t>
      </w:r>
      <w:r w:rsidR="00B21B36">
        <w:rPr>
          <w:color w:val="000000"/>
        </w:rPr>
        <w:t>3</w:t>
      </w:r>
      <w:r w:rsidR="00671AC4" w:rsidRPr="000B6BD4">
        <w:rPr>
          <w:color w:val="000000"/>
        </w:rPr>
        <w:t>.</w:t>
      </w:r>
      <w:r w:rsidR="00671AC4" w:rsidRPr="000B6BD4">
        <w:tab/>
      </w:r>
      <w:r w:rsidR="004C1257" w:rsidRPr="000B6BD4">
        <w:rPr>
          <w:color w:val="000000"/>
        </w:rPr>
        <w:t>Образовательные отношения могут быть прекращены досрочно в следующих случаях:</w:t>
      </w:r>
    </w:p>
    <w:p w14:paraId="663B9EA8" w14:textId="61CB1763" w:rsidR="00CF6262" w:rsidRPr="000B6BD4" w:rsidRDefault="004C1257" w:rsidP="00A8376B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color w:val="000000"/>
        </w:rPr>
      </w:pPr>
      <w:r w:rsidRPr="000B6BD4">
        <w:rPr>
          <w:color w:val="000000"/>
        </w:rPr>
        <w:t xml:space="preserve">по </w:t>
      </w:r>
      <w:r w:rsidR="00CF6262" w:rsidRPr="000B6BD4">
        <w:rPr>
          <w:color w:val="000000"/>
        </w:rPr>
        <w:t>инициатив</w:t>
      </w:r>
      <w:r w:rsidRPr="000B6BD4">
        <w:rPr>
          <w:color w:val="000000"/>
        </w:rPr>
        <w:t>е</w:t>
      </w:r>
      <w:r w:rsidR="00CF6262" w:rsidRPr="000B6BD4">
        <w:rPr>
          <w:color w:val="000000"/>
        </w:rPr>
        <w:t xml:space="preserve"> обучающегося или родителей (законных</w:t>
      </w:r>
      <w:r w:rsidR="00CF6262" w:rsidRPr="000B6BD4">
        <w:t xml:space="preserve"> </w:t>
      </w:r>
      <w:r w:rsidR="00CF6262" w:rsidRPr="000B6BD4">
        <w:rPr>
          <w:color w:val="000000"/>
        </w:rPr>
        <w:t>представителей</w:t>
      </w:r>
      <w:r w:rsidRPr="000B6BD4">
        <w:rPr>
          <w:color w:val="000000"/>
        </w:rPr>
        <w:t>)</w:t>
      </w:r>
      <w:r w:rsidR="00CF6262" w:rsidRPr="000B6BD4">
        <w:rPr>
          <w:color w:val="000000"/>
        </w:rPr>
        <w:t xml:space="preserve"> несовершеннолетнего </w:t>
      </w:r>
      <w:r w:rsidRPr="000B6BD4">
        <w:rPr>
          <w:color w:val="000000"/>
        </w:rPr>
        <w:t>обучающегося, в том числе в случае перевода обучающегося</w:t>
      </w:r>
      <w:r w:rsidR="00CF6262" w:rsidRPr="000B6BD4">
        <w:rPr>
          <w:color w:val="000000"/>
        </w:rPr>
        <w:t xml:space="preserve"> для продолжения освоения образовательной программы</w:t>
      </w:r>
      <w:r w:rsidRPr="000B6BD4">
        <w:rPr>
          <w:color w:val="000000"/>
        </w:rPr>
        <w:t xml:space="preserve"> в другую организацию, осуществляющую образовательную деятельность</w:t>
      </w:r>
      <w:r w:rsidR="00CF6262" w:rsidRPr="000B6BD4">
        <w:rPr>
          <w:color w:val="000000"/>
        </w:rPr>
        <w:t>;</w:t>
      </w:r>
    </w:p>
    <w:p w14:paraId="184279C3" w14:textId="7B99BF87" w:rsidR="00CF6262" w:rsidRPr="000B6BD4" w:rsidRDefault="00CF6262" w:rsidP="00A8376B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lastRenderedPageBreak/>
        <w:t>желание совершеннолетнего обучающегося или родителей (законных представителей) несовершеннолетнего обучающегося о получении</w:t>
      </w:r>
      <w:r w:rsidRPr="000B6BD4">
        <w:t xml:space="preserve"> </w:t>
      </w:r>
      <w:r w:rsidRPr="000B6BD4">
        <w:rPr>
          <w:color w:val="000000"/>
        </w:rPr>
        <w:t>образования вне организаций, осуществляющих образовательную деятельность (в форме семейного образования на уровне начального общего, основного общего образования и в форме самообразования на уровне среднего общего образования);</w:t>
      </w:r>
    </w:p>
    <w:p w14:paraId="295021DF" w14:textId="77777777" w:rsidR="00386B2C" w:rsidRPr="000B6BD4" w:rsidRDefault="004C1257" w:rsidP="00E4289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t xml:space="preserve">по </w:t>
      </w:r>
      <w:r w:rsidR="00CF6262" w:rsidRPr="000B6BD4">
        <w:rPr>
          <w:color w:val="000000"/>
        </w:rPr>
        <w:t>инициатив</w:t>
      </w:r>
      <w:r w:rsidRPr="000B6BD4">
        <w:rPr>
          <w:color w:val="000000"/>
        </w:rPr>
        <w:t>е</w:t>
      </w:r>
      <w:r w:rsidR="00CF6262" w:rsidRPr="000B6BD4">
        <w:rPr>
          <w:color w:val="000000"/>
        </w:rPr>
        <w:t xml:space="preserve"> </w:t>
      </w:r>
      <w:r w:rsidRPr="000B6BD4">
        <w:rPr>
          <w:color w:val="000000"/>
        </w:rPr>
        <w:t>Школы</w:t>
      </w:r>
      <w:r w:rsidR="00CF6262" w:rsidRPr="000B6BD4">
        <w:rPr>
          <w:color w:val="000000"/>
        </w:rPr>
        <w:t xml:space="preserve"> в случае применения к обучающемуся, достигшему возраста 15 лет, отчисления как меры дисциплинарного взыскания</w:t>
      </w:r>
      <w:r w:rsidR="00386B2C" w:rsidRPr="000B6BD4">
        <w:rPr>
          <w:color w:val="000000"/>
        </w:rPr>
        <w:t>; в случае установления нарушения порядка приема в Школу, повлекшего по вине обучающегося его незаконное зачисление в Школу;</w:t>
      </w:r>
    </w:p>
    <w:p w14:paraId="5E2F15F9" w14:textId="77777777" w:rsidR="00386B2C" w:rsidRPr="000B6BD4" w:rsidRDefault="00386B2C" w:rsidP="00E4289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t>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образовательной организации;</w:t>
      </w:r>
    </w:p>
    <w:p w14:paraId="27D30186" w14:textId="77777777" w:rsidR="00386B2C" w:rsidRPr="000B6BD4" w:rsidRDefault="00386B2C" w:rsidP="00E4289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t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 обязательств указанного обучающегося перед Школой;</w:t>
      </w:r>
    </w:p>
    <w:p w14:paraId="4945E270" w14:textId="55738279" w:rsidR="00E42897" w:rsidRPr="000B6BD4" w:rsidRDefault="00386B2C" w:rsidP="00E4289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t>основанием для прекращения образовательных отношений является приказ по Школе об отчислении обучающегося</w:t>
      </w:r>
      <w:r w:rsidR="006D35FD" w:rsidRPr="000B6BD4">
        <w:rPr>
          <w:color w:val="000000"/>
        </w:rPr>
        <w:t>; р</w:t>
      </w:r>
      <w:r w:rsidR="00CF6262" w:rsidRPr="000B6BD4">
        <w:rPr>
          <w:color w:val="000000"/>
        </w:rPr>
        <w:t>ешение об исключении обучающегося, не получившего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</w:t>
      </w:r>
      <w:r w:rsidR="006D35FD" w:rsidRPr="000B6BD4">
        <w:rPr>
          <w:color w:val="000000"/>
        </w:rPr>
        <w:t>;</w:t>
      </w:r>
      <w:r w:rsidR="00CF6262" w:rsidRPr="000B6BD4">
        <w:rPr>
          <w:color w:val="000000"/>
        </w:rPr>
        <w:t xml:space="preserve"> </w:t>
      </w:r>
      <w:r w:rsidR="006D35FD" w:rsidRPr="000B6BD4">
        <w:rPr>
          <w:color w:val="000000"/>
        </w:rPr>
        <w:t>р</w:t>
      </w:r>
      <w:r w:rsidR="00CF6262" w:rsidRPr="000B6BD4">
        <w:rPr>
          <w:color w:val="000000"/>
        </w:rPr>
        <w:t xml:space="preserve">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</w:t>
      </w:r>
      <w:r w:rsidR="006D35FD" w:rsidRPr="000B6BD4">
        <w:rPr>
          <w:color w:val="000000"/>
        </w:rPr>
        <w:t>и органа опеки и попечительства;</w:t>
      </w:r>
    </w:p>
    <w:p w14:paraId="4B6151E5" w14:textId="08FE11FE" w:rsidR="006D35FD" w:rsidRPr="000B6BD4" w:rsidRDefault="006D35FD" w:rsidP="00E42897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67" w:right="14" w:firstLine="0"/>
        <w:jc w:val="both"/>
        <w:rPr>
          <w:color w:val="000000"/>
        </w:rPr>
      </w:pPr>
      <w:r w:rsidRPr="000B6BD4">
        <w:rPr>
          <w:color w:val="000000"/>
        </w:rPr>
        <w:t>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 из Школы;</w:t>
      </w:r>
    </w:p>
    <w:p w14:paraId="0FCD9D3A" w14:textId="2ABB3A67" w:rsidR="00CF6262" w:rsidRPr="000B6BD4" w:rsidRDefault="006D35FD" w:rsidP="00647B56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при досрочном прекращении образовательных отношений Школа в трехдневный срок после издания приказа об отчислении обучающегося выдает лицу, отчисленному из Школы, справку об обучении в соответствии с частью 12 статьи 60 Федерального Закона 273-ФЗ.</w:t>
      </w:r>
    </w:p>
    <w:p w14:paraId="5E15775C" w14:textId="0EB31159" w:rsidR="00CF6262" w:rsidRPr="000B6BD4" w:rsidRDefault="00F6289C" w:rsidP="00F6289C">
      <w:pPr>
        <w:pStyle w:val="ab"/>
        <w:shd w:val="clear" w:color="auto" w:fill="FFFFFF"/>
        <w:spacing w:before="0" w:beforeAutospacing="0" w:after="0" w:afterAutospacing="0"/>
        <w:ind w:left="567" w:right="10"/>
        <w:jc w:val="both"/>
        <w:rPr>
          <w:color w:val="000000"/>
        </w:rPr>
      </w:pPr>
      <w:r w:rsidRPr="000B6BD4">
        <w:rPr>
          <w:color w:val="000000"/>
          <w:spacing w:val="-9"/>
        </w:rPr>
        <w:t xml:space="preserve"> </w:t>
      </w:r>
      <w:r w:rsidR="0039624F">
        <w:rPr>
          <w:color w:val="000000"/>
          <w:spacing w:val="-9"/>
        </w:rPr>
        <w:t>3</w:t>
      </w:r>
      <w:r w:rsidR="00B21B36">
        <w:rPr>
          <w:color w:val="000000"/>
          <w:spacing w:val="-9"/>
        </w:rPr>
        <w:t>4</w:t>
      </w:r>
      <w:r w:rsidR="00671AC4" w:rsidRPr="000B6BD4">
        <w:rPr>
          <w:color w:val="000000"/>
          <w:spacing w:val="-9"/>
        </w:rPr>
        <w:t>.</w:t>
      </w:r>
      <w:r w:rsidR="0039624F">
        <w:t xml:space="preserve"> </w:t>
      </w:r>
      <w:r w:rsidR="00CF6262" w:rsidRPr="000B6BD4">
        <w:rPr>
          <w:color w:val="000000"/>
          <w:spacing w:val="-9"/>
        </w:rPr>
        <w:t xml:space="preserve">В </w:t>
      </w:r>
      <w:r w:rsidR="00CF6262" w:rsidRPr="000B6BD4">
        <w:rPr>
          <w:color w:val="000000"/>
        </w:rPr>
        <w:t>заявлении совершеннолетнего обучающегося или родителей (законных</w:t>
      </w:r>
      <w:r w:rsidR="00CF6262" w:rsidRPr="000B6BD4">
        <w:t xml:space="preserve"> </w:t>
      </w:r>
      <w:r w:rsidR="00CF6262" w:rsidRPr="000B6BD4">
        <w:rPr>
          <w:color w:val="000000"/>
        </w:rPr>
        <w:t>представителей) несовершеннолетнего обучающегося об отчислении указываются:</w:t>
      </w:r>
    </w:p>
    <w:p w14:paraId="7890F496" w14:textId="77777777" w:rsidR="00CF6262" w:rsidRPr="000B6BD4" w:rsidRDefault="00CF6262" w:rsidP="001D7BB2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фамилия, имя, отчество (при наличии) обучающегося;</w:t>
      </w:r>
    </w:p>
    <w:p w14:paraId="6C041B78" w14:textId="77777777" w:rsidR="00CF6262" w:rsidRPr="000B6BD4" w:rsidRDefault="00CF6262" w:rsidP="001D7BB2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дата рождения;</w:t>
      </w:r>
    </w:p>
    <w:p w14:paraId="749EC9E5" w14:textId="77777777" w:rsidR="00CF6262" w:rsidRPr="000B6BD4" w:rsidRDefault="00CF6262" w:rsidP="001D7BB2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класс и профиль обучения (при наличии);</w:t>
      </w:r>
    </w:p>
    <w:p w14:paraId="0AB44769" w14:textId="77777777" w:rsidR="00DA5429" w:rsidRPr="000B6BD4" w:rsidRDefault="00CF6262" w:rsidP="001D7BB2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 xml:space="preserve">наименование принимающей организации. </w:t>
      </w:r>
    </w:p>
    <w:p w14:paraId="41244C4E" w14:textId="77777777" w:rsidR="00CF6262" w:rsidRPr="000B6BD4" w:rsidRDefault="00CF6262" w:rsidP="001D7BB2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В случае переезда в другую местность указывается только населенный пункт, субъект Российской Федерации.</w:t>
      </w:r>
    </w:p>
    <w:p w14:paraId="3B1894E9" w14:textId="3CD4C39D" w:rsidR="00CF6262" w:rsidRPr="000B6BD4" w:rsidRDefault="00DA21E7" w:rsidP="00DA21E7">
      <w:pPr>
        <w:pStyle w:val="ab"/>
        <w:shd w:val="clear" w:color="auto" w:fill="FFFFFF"/>
        <w:spacing w:before="0" w:beforeAutospacing="0" w:after="0" w:afterAutospacing="0"/>
        <w:ind w:left="567" w:right="10"/>
        <w:jc w:val="both"/>
        <w:rPr>
          <w:rFonts w:eastAsia="Calibri"/>
          <w:lang w:eastAsia="en-US"/>
        </w:rPr>
      </w:pPr>
      <w:r w:rsidRPr="000B6BD4">
        <w:rPr>
          <w:color w:val="000000"/>
        </w:rPr>
        <w:t xml:space="preserve"> </w:t>
      </w:r>
      <w:r w:rsidR="0039624F">
        <w:rPr>
          <w:rFonts w:eastAsia="Calibri"/>
          <w:lang w:eastAsia="en-US"/>
        </w:rPr>
        <w:t>3</w:t>
      </w:r>
      <w:r w:rsidR="00B21B36">
        <w:rPr>
          <w:rFonts w:eastAsia="Calibri"/>
          <w:lang w:eastAsia="en-US"/>
        </w:rPr>
        <w:t>5</w:t>
      </w:r>
      <w:r w:rsidR="00CF6262" w:rsidRPr="000B6BD4">
        <w:rPr>
          <w:rFonts w:eastAsia="Calibri"/>
          <w:lang w:eastAsia="en-US"/>
        </w:rPr>
        <w:t>.</w:t>
      </w:r>
      <w:r w:rsidR="0039624F">
        <w:t xml:space="preserve"> </w:t>
      </w:r>
      <w:r w:rsidR="00CF6262" w:rsidRPr="000B6BD4">
        <w:rPr>
          <w:rFonts w:eastAsia="Calibri"/>
          <w:lang w:eastAsia="en-US"/>
        </w:rPr>
        <w:t xml:space="preserve">При прекращении обучения в </w:t>
      </w:r>
      <w:r w:rsidR="006D35FD" w:rsidRPr="000B6BD4">
        <w:rPr>
          <w:rFonts w:eastAsia="Calibri"/>
          <w:lang w:eastAsia="en-US"/>
        </w:rPr>
        <w:t>Школе</w:t>
      </w:r>
      <w:r w:rsidR="0039624F">
        <w:rPr>
          <w:rFonts w:eastAsia="Calibri"/>
          <w:lang w:eastAsia="en-US"/>
        </w:rPr>
        <w:t xml:space="preserve"> </w:t>
      </w:r>
      <w:r w:rsidR="00CF6262" w:rsidRPr="000B6BD4">
        <w:rPr>
          <w:rFonts w:eastAsia="Calibri"/>
          <w:lang w:eastAsia="en-US"/>
        </w:rPr>
        <w:t>по основаниям, указанным в п.</w:t>
      </w:r>
      <w:r w:rsidR="0088296C" w:rsidRPr="000B6BD4">
        <w:rPr>
          <w:rFonts w:eastAsia="Calibri"/>
          <w:lang w:eastAsia="en-US"/>
        </w:rPr>
        <w:t xml:space="preserve"> </w:t>
      </w:r>
      <w:r w:rsidR="006D35FD" w:rsidRPr="000B6BD4">
        <w:rPr>
          <w:rFonts w:eastAsia="Calibri"/>
          <w:lang w:eastAsia="en-US"/>
        </w:rPr>
        <w:t>31</w:t>
      </w:r>
      <w:r w:rsidR="00CF6262" w:rsidRPr="000B6BD4">
        <w:rPr>
          <w:rFonts w:eastAsia="Calibri"/>
          <w:lang w:eastAsia="en-US"/>
        </w:rPr>
        <w:t xml:space="preserve"> настоящего По</w:t>
      </w:r>
      <w:r w:rsidR="006D35FD" w:rsidRPr="000B6BD4">
        <w:rPr>
          <w:rFonts w:eastAsia="Calibri"/>
          <w:lang w:eastAsia="en-US"/>
        </w:rPr>
        <w:t>рядка</w:t>
      </w:r>
      <w:r w:rsidR="00CF6262" w:rsidRPr="000B6BD4">
        <w:rPr>
          <w:rFonts w:eastAsia="Calibri"/>
          <w:lang w:eastAsia="en-US"/>
        </w:rPr>
        <w:t xml:space="preserve">, в трехдневный срок после </w:t>
      </w:r>
      <w:r w:rsidR="0088296C" w:rsidRPr="000B6BD4">
        <w:rPr>
          <w:rFonts w:eastAsia="Calibri"/>
          <w:lang w:eastAsia="en-US"/>
        </w:rPr>
        <w:t>написания заявления родителей об отчислении в порядке перевода издается приказ об отчислении в порядке перевода</w:t>
      </w:r>
      <w:r w:rsidR="00CF6262" w:rsidRPr="000B6BD4">
        <w:rPr>
          <w:rFonts w:eastAsia="Calibri"/>
          <w:lang w:eastAsia="en-US"/>
        </w:rPr>
        <w:t>, родителям (законным представителям) несовершеннолетнего обучающегося или совершеннолетнему обучающемуся выдаются следующие документы:</w:t>
      </w:r>
    </w:p>
    <w:p w14:paraId="3915888F" w14:textId="77777777" w:rsidR="00CF6262" w:rsidRPr="000B6BD4" w:rsidRDefault="00CF6262" w:rsidP="00F6289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личное дело обучающегося (при переводе в другое общеобразовательное учреждение);</w:t>
      </w:r>
    </w:p>
    <w:p w14:paraId="0A24AE98" w14:textId="77777777" w:rsidR="00CF6262" w:rsidRPr="000B6BD4" w:rsidRDefault="00CF6262" w:rsidP="00F6289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>аттестат об основном общем образовании (для обучающихся,</w:t>
      </w:r>
      <w:r w:rsidRPr="000B6BD4">
        <w:t xml:space="preserve"> </w:t>
      </w:r>
      <w:r w:rsidRPr="000B6BD4">
        <w:rPr>
          <w:color w:val="000000"/>
        </w:rPr>
        <w:t>завершивших основное общее образование);</w:t>
      </w:r>
    </w:p>
    <w:p w14:paraId="3C4AAC20" w14:textId="634D420A" w:rsidR="00CF6262" w:rsidRPr="000B6BD4" w:rsidRDefault="00CF6262" w:rsidP="00F6289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t xml:space="preserve">справка об обучении в соответствии с приложением </w:t>
      </w:r>
      <w:r w:rsidR="009752EA">
        <w:rPr>
          <w:color w:val="000000"/>
        </w:rPr>
        <w:t>3</w:t>
      </w:r>
      <w:r w:rsidRPr="000B6BD4">
        <w:rPr>
          <w:color w:val="000000"/>
        </w:rPr>
        <w:t xml:space="preserve"> (для лиц, не прошедших итоговой аттестации или получивших на итоговой аттестации неудовлетворительные результаты, или периоде обучения в соответствии с приложением </w:t>
      </w:r>
      <w:r w:rsidR="009752EA">
        <w:rPr>
          <w:color w:val="000000"/>
        </w:rPr>
        <w:t>4</w:t>
      </w:r>
      <w:r w:rsidRPr="000B6BD4">
        <w:rPr>
          <w:color w:val="000000"/>
        </w:rPr>
        <w:t xml:space="preserve"> (для лиц, освоивших часть образовательной программы);</w:t>
      </w:r>
    </w:p>
    <w:p w14:paraId="17BA163A" w14:textId="77777777" w:rsidR="00CF6262" w:rsidRPr="000B6BD4" w:rsidRDefault="00CF6262" w:rsidP="00F6289C">
      <w:pPr>
        <w:pStyle w:val="a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right="10" w:firstLine="283"/>
        <w:jc w:val="both"/>
        <w:rPr>
          <w:color w:val="000000"/>
        </w:rPr>
      </w:pPr>
      <w:r w:rsidRPr="000B6BD4">
        <w:rPr>
          <w:color w:val="000000"/>
        </w:rPr>
        <w:lastRenderedPageBreak/>
        <w:t>ведомость текущих оценок (выписка, заверенная классным руководителем</w:t>
      </w:r>
      <w:r w:rsidRPr="000B6BD4">
        <w:t xml:space="preserve"> </w:t>
      </w:r>
      <w:r w:rsidRPr="000B6BD4">
        <w:rPr>
          <w:color w:val="000000"/>
        </w:rPr>
        <w:t>и печатью образовательного учреждения) - в случае перевода</w:t>
      </w:r>
      <w:r w:rsidRPr="000B6BD4">
        <w:t xml:space="preserve"> </w:t>
      </w:r>
      <w:r w:rsidRPr="000B6BD4">
        <w:rPr>
          <w:color w:val="000000"/>
        </w:rPr>
        <w:t>обучающегося в течение учебного года.</w:t>
      </w:r>
    </w:p>
    <w:p w14:paraId="58F3774D" w14:textId="77777777" w:rsidR="00CF6262" w:rsidRPr="000B6BD4" w:rsidRDefault="00CF6262" w:rsidP="00647B56">
      <w:pPr>
        <w:pStyle w:val="ab"/>
        <w:shd w:val="clear" w:color="auto" w:fill="FFFFFF"/>
        <w:spacing w:before="0" w:beforeAutospacing="0" w:after="0" w:afterAutospacing="0" w:line="276" w:lineRule="auto"/>
        <w:ind w:left="540"/>
        <w:jc w:val="both"/>
      </w:pPr>
    </w:p>
    <w:p w14:paraId="0F34A2B6" w14:textId="77777777" w:rsidR="006D4553" w:rsidRPr="000B6BD4" w:rsidRDefault="006D4553" w:rsidP="00647B56">
      <w:pPr>
        <w:spacing w:line="240" w:lineRule="atLeast"/>
        <w:ind w:left="709"/>
        <w:rPr>
          <w:rFonts w:ascii="Times New Roman" w:hAnsi="Times New Roman"/>
          <w:sz w:val="24"/>
          <w:szCs w:val="24"/>
        </w:rPr>
      </w:pPr>
    </w:p>
    <w:p w14:paraId="6576DA79" w14:textId="77777777" w:rsidR="006603AE" w:rsidRPr="002C01F3" w:rsidRDefault="00CF6262" w:rsidP="00647B56">
      <w:pPr>
        <w:pStyle w:val="ad"/>
        <w:jc w:val="right"/>
        <w:rPr>
          <w:i/>
          <w:sz w:val="24"/>
          <w:szCs w:val="24"/>
        </w:rPr>
      </w:pPr>
      <w:r w:rsidRPr="000B6BD4">
        <w:rPr>
          <w:i/>
          <w:sz w:val="24"/>
          <w:szCs w:val="24"/>
        </w:rPr>
        <w:br w:type="page"/>
      </w:r>
    </w:p>
    <w:p w14:paraId="1A7D50A4" w14:textId="0AC5BE93" w:rsidR="00C706B7" w:rsidRPr="002C01F3" w:rsidRDefault="00C706B7" w:rsidP="00C706B7">
      <w:pPr>
        <w:pStyle w:val="ad"/>
        <w:jc w:val="right"/>
        <w:rPr>
          <w:i/>
          <w:sz w:val="24"/>
          <w:szCs w:val="24"/>
        </w:rPr>
      </w:pPr>
      <w:r w:rsidRPr="000B6BD4">
        <w:rPr>
          <w:i/>
          <w:sz w:val="24"/>
          <w:szCs w:val="24"/>
        </w:rPr>
        <w:lastRenderedPageBreak/>
        <w:t xml:space="preserve">Приложение </w:t>
      </w:r>
      <w:r w:rsidRPr="002C01F3">
        <w:rPr>
          <w:i/>
          <w:sz w:val="24"/>
          <w:szCs w:val="24"/>
        </w:rPr>
        <w:t>1</w:t>
      </w:r>
    </w:p>
    <w:p w14:paraId="0966311C" w14:textId="77777777" w:rsidR="004F2B00" w:rsidRPr="00143C46" w:rsidRDefault="004F2B00" w:rsidP="004F2B0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Регистрационный №___________              Директору Муниципального бюджетного</w:t>
      </w:r>
    </w:p>
    <w:p w14:paraId="3076A5FC" w14:textId="77777777" w:rsidR="004F2B00" w:rsidRPr="00143C46" w:rsidRDefault="004F2B00" w:rsidP="004F2B00">
      <w:pPr>
        <w:spacing w:line="240" w:lineRule="auto"/>
        <w:ind w:left="4473"/>
        <w:jc w:val="center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общеобразовательного учреждения средней общеобразовательной школы № 34</w:t>
      </w:r>
    </w:p>
    <w:p w14:paraId="52CA91D5" w14:textId="77777777" w:rsidR="004F2B00" w:rsidRPr="00143C46" w:rsidRDefault="004F2B00" w:rsidP="004F2B00">
      <w:pPr>
        <w:spacing w:line="240" w:lineRule="auto"/>
        <w:ind w:left="4473"/>
        <w:jc w:val="center"/>
        <w:rPr>
          <w:rFonts w:ascii="Times New Roman" w:hAnsi="Times New Roman"/>
          <w:b/>
          <w:i/>
          <w:sz w:val="24"/>
          <w:szCs w:val="24"/>
        </w:rPr>
      </w:pPr>
      <w:r w:rsidRPr="00143C46">
        <w:rPr>
          <w:rFonts w:ascii="Times New Roman" w:hAnsi="Times New Roman"/>
          <w:b/>
          <w:i/>
          <w:sz w:val="24"/>
          <w:szCs w:val="24"/>
        </w:rPr>
        <w:t>Панковой Вере Петровне</w:t>
      </w:r>
    </w:p>
    <w:p w14:paraId="404977B0" w14:textId="77777777" w:rsidR="004F2B00" w:rsidRPr="00143C46" w:rsidRDefault="004F2B00" w:rsidP="004F2B00">
      <w:pPr>
        <w:spacing w:line="240" w:lineRule="auto"/>
        <w:ind w:left="3828" w:firstLine="708"/>
        <w:jc w:val="right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b/>
          <w:i/>
          <w:sz w:val="24"/>
          <w:szCs w:val="24"/>
        </w:rPr>
        <w:t>от</w:t>
      </w:r>
      <w:r w:rsidRPr="00143C46">
        <w:rPr>
          <w:rFonts w:ascii="Times New Roman" w:hAnsi="Times New Roman"/>
          <w:b/>
          <w:sz w:val="24"/>
          <w:szCs w:val="24"/>
        </w:rPr>
        <w:t>_</w:t>
      </w:r>
      <w:r w:rsidRPr="00143C46">
        <w:rPr>
          <w:rFonts w:ascii="Times New Roman" w:hAnsi="Times New Roman"/>
          <w:sz w:val="24"/>
          <w:szCs w:val="24"/>
        </w:rPr>
        <w:t>____________________________________ _______________________________________,</w:t>
      </w:r>
    </w:p>
    <w:p w14:paraId="5D817693" w14:textId="77777777" w:rsidR="004F2B00" w:rsidRPr="007D4D7D" w:rsidRDefault="004F2B00" w:rsidP="004F2B00">
      <w:pPr>
        <w:spacing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7D4D7D">
        <w:rPr>
          <w:rFonts w:ascii="Times New Roman" w:hAnsi="Times New Roman"/>
          <w:i/>
          <w:sz w:val="18"/>
          <w:szCs w:val="18"/>
        </w:rPr>
        <w:t>(Ф.И.О. полностью)</w:t>
      </w:r>
    </w:p>
    <w:p w14:paraId="4AAEC4DC" w14:textId="49EEF612" w:rsidR="004F2B00" w:rsidRPr="003B1D14" w:rsidRDefault="004F2B00" w:rsidP="004F2B00">
      <w:pPr>
        <w:spacing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b/>
          <w:i/>
          <w:sz w:val="24"/>
          <w:szCs w:val="24"/>
        </w:rPr>
        <w:t xml:space="preserve">адрес </w:t>
      </w:r>
      <w:r>
        <w:rPr>
          <w:rFonts w:ascii="Times New Roman" w:hAnsi="Times New Roman"/>
          <w:b/>
          <w:i/>
          <w:sz w:val="24"/>
          <w:szCs w:val="24"/>
        </w:rPr>
        <w:t>места жительства</w:t>
      </w:r>
      <w:r w:rsidRPr="004F2B00">
        <w:rPr>
          <w:rFonts w:ascii="Times New Roman" w:hAnsi="Times New Roman"/>
          <w:b/>
          <w:i/>
          <w:sz w:val="24"/>
          <w:szCs w:val="24"/>
        </w:rPr>
        <w:t>__________</w:t>
      </w:r>
      <w:r>
        <w:rPr>
          <w:rFonts w:ascii="Times New Roman" w:hAnsi="Times New Roman"/>
          <w:b/>
          <w:i/>
          <w:sz w:val="24"/>
          <w:szCs w:val="24"/>
        </w:rPr>
        <w:t>____</w:t>
      </w:r>
    </w:p>
    <w:p w14:paraId="2DC3157F" w14:textId="32A2EE35" w:rsidR="004F2B00" w:rsidRPr="004F2B00" w:rsidRDefault="004F2B00" w:rsidP="004F2B0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3C46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143C46">
        <w:rPr>
          <w:rFonts w:ascii="Times New Roman" w:hAnsi="Times New Roman"/>
          <w:i/>
          <w:sz w:val="24"/>
          <w:szCs w:val="24"/>
        </w:rPr>
        <w:t>_________</w:t>
      </w:r>
      <w:r>
        <w:rPr>
          <w:rFonts w:ascii="Times New Roman" w:hAnsi="Times New Roman"/>
          <w:i/>
          <w:sz w:val="24"/>
          <w:szCs w:val="24"/>
        </w:rPr>
        <w:t>____________________________</w:t>
      </w:r>
      <w:r w:rsidR="001166DF">
        <w:rPr>
          <w:rFonts w:ascii="Times New Roman" w:hAnsi="Times New Roman"/>
          <w:i/>
          <w:sz w:val="24"/>
          <w:szCs w:val="24"/>
        </w:rPr>
        <w:t>_</w:t>
      </w:r>
      <w:r>
        <w:rPr>
          <w:rFonts w:ascii="Times New Roman" w:hAnsi="Times New Roman"/>
          <w:i/>
          <w:sz w:val="24"/>
          <w:szCs w:val="24"/>
        </w:rPr>
        <w:t>_</w:t>
      </w:r>
    </w:p>
    <w:p w14:paraId="301C805B" w14:textId="5EA50A63" w:rsidR="004F2B00" w:rsidRPr="004F2B00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i/>
          <w:sz w:val="24"/>
          <w:szCs w:val="24"/>
        </w:rPr>
        <w:tab/>
      </w:r>
      <w:r w:rsidRPr="00143C4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43C46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143C4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</w:p>
    <w:p w14:paraId="5074E705" w14:textId="0956C8A3" w:rsidR="004F2B00" w:rsidRDefault="004F2B00" w:rsidP="004F2B00">
      <w:pPr>
        <w:spacing w:line="240" w:lineRule="auto"/>
        <w:ind w:left="447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143C46">
        <w:rPr>
          <w:rFonts w:ascii="Times New Roman" w:hAnsi="Times New Roman"/>
          <w:b/>
          <w:i/>
          <w:sz w:val="24"/>
          <w:szCs w:val="24"/>
        </w:rPr>
        <w:t>телефон</w:t>
      </w:r>
      <w:r w:rsidRPr="00143C46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143C46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143C46">
        <w:rPr>
          <w:rFonts w:ascii="Times New Roman" w:hAnsi="Times New Roman"/>
          <w:i/>
          <w:sz w:val="24"/>
          <w:szCs w:val="24"/>
        </w:rPr>
        <w:t xml:space="preserve"> </w:t>
      </w:r>
    </w:p>
    <w:p w14:paraId="45AE2363" w14:textId="5AF27854" w:rsidR="004F2B00" w:rsidRPr="004F2B00" w:rsidRDefault="004F2B00" w:rsidP="004F2B00">
      <w:pPr>
        <w:spacing w:line="240" w:lineRule="auto"/>
        <w:ind w:left="4473"/>
        <w:rPr>
          <w:rFonts w:ascii="Times New Roman" w:hAnsi="Times New Roman"/>
          <w:sz w:val="24"/>
          <w:szCs w:val="24"/>
        </w:rPr>
      </w:pPr>
      <w:r w:rsidRPr="004F2B00">
        <w:rPr>
          <w:rFonts w:ascii="Times New Roman" w:hAnsi="Times New Roman"/>
          <w:b/>
          <w:i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en-US"/>
        </w:rPr>
        <w:t>e</w:t>
      </w:r>
      <w:r w:rsidRPr="00C00B17">
        <w:rPr>
          <w:rFonts w:ascii="Times New Roman" w:hAnsi="Times New Roman"/>
          <w:b/>
          <w:i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__</w:t>
      </w:r>
      <w:r w:rsidRPr="00C00B17">
        <w:rPr>
          <w:rFonts w:ascii="Times New Roman" w:hAnsi="Times New Roman"/>
          <w:b/>
          <w:i/>
          <w:sz w:val="24"/>
          <w:szCs w:val="24"/>
        </w:rPr>
        <w:t>____</w:t>
      </w:r>
      <w:r>
        <w:rPr>
          <w:rFonts w:ascii="Times New Roman" w:hAnsi="Times New Roman"/>
          <w:b/>
          <w:i/>
          <w:sz w:val="24"/>
          <w:szCs w:val="24"/>
        </w:rPr>
        <w:t>_________________________</w:t>
      </w: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14:paraId="6BB187B8" w14:textId="77777777" w:rsidR="004F2B00" w:rsidRPr="00143C46" w:rsidRDefault="004F2B00" w:rsidP="004F2B00">
      <w:pPr>
        <w:jc w:val="center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ЗАЯВЛЕНИЕ</w:t>
      </w:r>
    </w:p>
    <w:p w14:paraId="53B5263F" w14:textId="16ACD817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Прошу Вас зачислить моего ребенка 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="00483653">
        <w:rPr>
          <w:rFonts w:ascii="Times New Roman" w:hAnsi="Times New Roman"/>
          <w:sz w:val="24"/>
          <w:szCs w:val="24"/>
        </w:rPr>
        <w:t>________________</w:t>
      </w:r>
    </w:p>
    <w:p w14:paraId="67892D07" w14:textId="66820860" w:rsidR="004F2B00" w:rsidRPr="003B1D14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Pr="00143C46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483653">
        <w:rPr>
          <w:rFonts w:ascii="Times New Roman" w:hAnsi="Times New Roman"/>
          <w:sz w:val="24"/>
          <w:szCs w:val="24"/>
        </w:rPr>
        <w:t>_</w:t>
      </w:r>
    </w:p>
    <w:p w14:paraId="14916633" w14:textId="77777777" w:rsidR="004F2B00" w:rsidRPr="00A601CC" w:rsidRDefault="004F2B00" w:rsidP="00234BDF">
      <w:pPr>
        <w:spacing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601CC">
        <w:rPr>
          <w:rFonts w:ascii="Times New Roman" w:hAnsi="Times New Roman"/>
          <w:i/>
          <w:sz w:val="18"/>
          <w:szCs w:val="18"/>
        </w:rPr>
        <w:t>(фамилия, имя, отчество полностью)</w:t>
      </w:r>
    </w:p>
    <w:p w14:paraId="290A6149" w14:textId="77777777" w:rsidR="004F2B00" w:rsidRPr="00143C46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 xml:space="preserve">дата рождения ______________________,   </w:t>
      </w:r>
    </w:p>
    <w:p w14:paraId="0E42EE30" w14:textId="77777777" w:rsidR="004F2B00" w:rsidRPr="00143C46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b/>
          <w:i/>
          <w:sz w:val="24"/>
          <w:szCs w:val="24"/>
        </w:rPr>
        <w:t>в первый</w:t>
      </w:r>
      <w:r w:rsidRPr="00143C46">
        <w:rPr>
          <w:rFonts w:ascii="Times New Roman" w:hAnsi="Times New Roman"/>
          <w:sz w:val="24"/>
          <w:szCs w:val="24"/>
        </w:rPr>
        <w:t xml:space="preserve"> класс МБОУ СОШ № 34</w:t>
      </w:r>
    </w:p>
    <w:p w14:paraId="38B8518C" w14:textId="07F6F6BE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 xml:space="preserve">Адрес места жительства </w:t>
      </w:r>
      <w:r>
        <w:rPr>
          <w:rFonts w:ascii="Times New Roman" w:hAnsi="Times New Roman"/>
          <w:sz w:val="24"/>
          <w:szCs w:val="24"/>
        </w:rPr>
        <w:t>и (или) адрес места пребывания</w:t>
      </w:r>
      <w:r w:rsidRPr="00C70C0B">
        <w:rPr>
          <w:rFonts w:ascii="Times New Roman" w:hAnsi="Times New Roman"/>
          <w:sz w:val="24"/>
          <w:szCs w:val="24"/>
        </w:rPr>
        <w:t xml:space="preserve"> </w:t>
      </w:r>
      <w:r w:rsidRPr="00143C46">
        <w:rPr>
          <w:rFonts w:ascii="Times New Roman" w:hAnsi="Times New Roman"/>
          <w:sz w:val="24"/>
          <w:szCs w:val="24"/>
        </w:rPr>
        <w:t>ребенка _______</w:t>
      </w:r>
      <w:r>
        <w:rPr>
          <w:rFonts w:ascii="Times New Roman" w:hAnsi="Times New Roman"/>
          <w:sz w:val="24"/>
          <w:szCs w:val="24"/>
        </w:rPr>
        <w:t>_______________</w:t>
      </w:r>
    </w:p>
    <w:p w14:paraId="121D44D9" w14:textId="32507720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  <w:r w:rsidR="00483653">
        <w:rPr>
          <w:rFonts w:ascii="Times New Roman" w:hAnsi="Times New Roman"/>
          <w:sz w:val="24"/>
          <w:szCs w:val="24"/>
        </w:rPr>
        <w:t>_______________________________</w:t>
      </w:r>
    </w:p>
    <w:p w14:paraId="07E6FC45" w14:textId="09181180" w:rsidR="004F2B00" w:rsidRPr="009D4C2F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права внеочередного, первоочередного или преимущественного приема (если имеется, </w:t>
      </w:r>
      <w:r w:rsidR="009D4C2F">
        <w:rPr>
          <w:rFonts w:ascii="Times New Roman" w:hAnsi="Times New Roman"/>
          <w:sz w:val="24"/>
          <w:szCs w:val="24"/>
        </w:rPr>
        <w:t>указать)_______</w:t>
      </w:r>
      <w:r>
        <w:rPr>
          <w:rFonts w:ascii="Times New Roman" w:hAnsi="Times New Roman"/>
          <w:sz w:val="24"/>
          <w:szCs w:val="24"/>
        </w:rPr>
        <w:t>_______________________________________________</w:t>
      </w:r>
      <w:r w:rsidR="009D4C2F">
        <w:rPr>
          <w:rFonts w:ascii="Times New Roman" w:hAnsi="Times New Roman"/>
          <w:sz w:val="24"/>
          <w:szCs w:val="24"/>
        </w:rPr>
        <w:t>__________</w:t>
      </w:r>
    </w:p>
    <w:p w14:paraId="2121849D" w14:textId="29083778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Потребность ребенка в обучении по адаптированной образовательной программе </w:t>
      </w:r>
      <w:proofErr w:type="gramStart"/>
      <w:r>
        <w:rPr>
          <w:rFonts w:ascii="Times New Roman" w:hAnsi="Times New Roman"/>
          <w:sz w:val="24"/>
          <w:szCs w:val="24"/>
        </w:rPr>
        <w:t>и(</w:t>
      </w:r>
      <w:proofErr w:type="gramEnd"/>
      <w:r>
        <w:rPr>
          <w:rFonts w:ascii="Times New Roman" w:hAnsi="Times New Roman"/>
          <w:sz w:val="24"/>
          <w:szCs w:val="24"/>
        </w:rPr>
        <w:t>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(если потребность имеется, указать)____</w:t>
      </w:r>
      <w:r w:rsidR="00483653">
        <w:rPr>
          <w:rFonts w:ascii="Times New Roman" w:hAnsi="Times New Roman"/>
          <w:sz w:val="24"/>
          <w:szCs w:val="24"/>
        </w:rPr>
        <w:t>______</w:t>
      </w:r>
    </w:p>
    <w:p w14:paraId="1DE94C56" w14:textId="3361797A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483653">
        <w:rPr>
          <w:rFonts w:ascii="Times New Roman" w:hAnsi="Times New Roman"/>
          <w:sz w:val="24"/>
          <w:szCs w:val="24"/>
        </w:rPr>
        <w:t>_____________________________</w:t>
      </w:r>
    </w:p>
    <w:p w14:paraId="1A2235CB" w14:textId="25F6A93F" w:rsidR="004F2B00" w:rsidRPr="00483653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Согласие родителя (законного представителя) ребенка на </w:t>
      </w:r>
      <w:proofErr w:type="gramStart"/>
      <w:r>
        <w:rPr>
          <w:rFonts w:ascii="Times New Roman" w:hAnsi="Times New Roman"/>
          <w:sz w:val="24"/>
          <w:szCs w:val="24"/>
        </w:rPr>
        <w:t>обучение ребенка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</w:t>
      </w:r>
      <w:r w:rsidR="00483653">
        <w:rPr>
          <w:rFonts w:ascii="Times New Roman" w:hAnsi="Times New Roman"/>
          <w:sz w:val="24"/>
          <w:szCs w:val="24"/>
        </w:rPr>
        <w:t>___________</w:t>
      </w:r>
    </w:p>
    <w:p w14:paraId="2D766937" w14:textId="22BCC829" w:rsidR="004F2B00" w:rsidRPr="00C70C0B" w:rsidRDefault="004F2B00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и воспитание моего несовершеннолетнего ребенка на_________________</w:t>
      </w:r>
      <w:r w:rsidR="00483653">
        <w:rPr>
          <w:rFonts w:ascii="Times New Roman" w:hAnsi="Times New Roman"/>
          <w:sz w:val="24"/>
          <w:szCs w:val="24"/>
        </w:rPr>
        <w:t>________ ____________________</w:t>
      </w:r>
      <w:r>
        <w:rPr>
          <w:rFonts w:ascii="Times New Roman" w:hAnsi="Times New Roman"/>
          <w:sz w:val="24"/>
          <w:szCs w:val="24"/>
        </w:rPr>
        <w:t>языке</w:t>
      </w:r>
    </w:p>
    <w:p w14:paraId="32AF2CDC" w14:textId="77777777" w:rsidR="004F2B00" w:rsidRPr="00143C46" w:rsidRDefault="004F2B00" w:rsidP="00234BDF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учреждения, реализуемыми образовательными программами, Положением о внешнем виде обучающихся и другими нормативно-организационными документами, регламентирующими образовательную деятельность МБОУ СОШ № 34, правами и обязанностями учащихся ознакомлен(а).</w:t>
      </w:r>
    </w:p>
    <w:p w14:paraId="0558D183" w14:textId="77777777" w:rsidR="004F2B00" w:rsidRPr="00143C46" w:rsidRDefault="004F2B00" w:rsidP="00234B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 xml:space="preserve">Даю согласие на обработку моих персональных данных и данных моего ребенка, содержащихся в настоящем заявлении, анкетных данных родителей и иных представленных мною документах в соответствии  с требованиями Федерального закона от 27.07.2006 г. № 152 ФЗ «О персональных данных».  </w:t>
      </w:r>
    </w:p>
    <w:p w14:paraId="3B6A3D0C" w14:textId="77777777" w:rsidR="004F2B00" w:rsidRDefault="004F2B00" w:rsidP="00234B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</w:t>
      </w:r>
      <w:r w:rsidRPr="00143C46">
        <w:rPr>
          <w:rFonts w:ascii="Times New Roman" w:hAnsi="Times New Roman"/>
          <w:sz w:val="24"/>
          <w:szCs w:val="24"/>
        </w:rPr>
        <w:t xml:space="preserve"> свое согласие на фото и видео съемку, размещение фотографии или другой личной информации моего ребенка на официальном сайте МБОУ СОШ № 34 (school.tver.ru/</w:t>
      </w:r>
      <w:proofErr w:type="spellStart"/>
      <w:r w:rsidRPr="00143C46">
        <w:rPr>
          <w:rFonts w:ascii="Times New Roman" w:hAnsi="Times New Roman"/>
          <w:sz w:val="24"/>
          <w:szCs w:val="24"/>
        </w:rPr>
        <w:t>school</w:t>
      </w:r>
      <w:proofErr w:type="spellEnd"/>
      <w:r w:rsidRPr="00143C46">
        <w:rPr>
          <w:rFonts w:ascii="Times New Roman" w:hAnsi="Times New Roman"/>
          <w:sz w:val="24"/>
          <w:szCs w:val="24"/>
        </w:rPr>
        <w:t xml:space="preserve">/34). </w:t>
      </w:r>
    </w:p>
    <w:p w14:paraId="75B4C082" w14:textId="77777777" w:rsidR="004F2B00" w:rsidRPr="00143C46" w:rsidRDefault="004F2B00" w:rsidP="00234BDF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 xml:space="preserve">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МБОУ СОШ № 34 по почте заказным письмом с уведомлением о вручении, либо вручен лично под расписку директору МБОУ СОШ № 34.</w:t>
      </w:r>
    </w:p>
    <w:p w14:paraId="324A428C" w14:textId="61554822" w:rsidR="004F2B00" w:rsidRPr="00143C46" w:rsidRDefault="009C2AAC" w:rsidP="00234BD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</w:t>
      </w:r>
      <w:r w:rsidR="0080264F">
        <w:rPr>
          <w:rFonts w:ascii="Times New Roman" w:hAnsi="Times New Roman"/>
          <w:sz w:val="24"/>
          <w:szCs w:val="24"/>
        </w:rPr>
        <w:t xml:space="preserve"> </w:t>
      </w:r>
      <w:r w:rsidR="004F2B00" w:rsidRPr="00143C46">
        <w:rPr>
          <w:rFonts w:ascii="Times New Roman" w:hAnsi="Times New Roman"/>
          <w:sz w:val="24"/>
          <w:szCs w:val="24"/>
        </w:rPr>
        <w:t xml:space="preserve">«_____»_________20___г.  </w:t>
      </w:r>
      <w:r w:rsidR="004F2B00">
        <w:rPr>
          <w:rFonts w:ascii="Times New Roman" w:hAnsi="Times New Roman"/>
          <w:sz w:val="24"/>
          <w:szCs w:val="24"/>
        </w:rPr>
        <w:t xml:space="preserve">                           </w:t>
      </w:r>
      <w:r w:rsidR="004F2B00" w:rsidRPr="00143C46">
        <w:rPr>
          <w:rFonts w:ascii="Times New Roman" w:hAnsi="Times New Roman"/>
          <w:sz w:val="24"/>
          <w:szCs w:val="24"/>
        </w:rPr>
        <w:t xml:space="preserve"> Подпись__________/_________________</w:t>
      </w:r>
      <w:r w:rsidR="0080264F">
        <w:rPr>
          <w:rFonts w:ascii="Times New Roman" w:hAnsi="Times New Roman"/>
          <w:sz w:val="24"/>
          <w:szCs w:val="24"/>
        </w:rPr>
        <w:t>_</w:t>
      </w:r>
      <w:r w:rsidR="004F2B00" w:rsidRPr="00143C46">
        <w:rPr>
          <w:rFonts w:ascii="Times New Roman" w:hAnsi="Times New Roman"/>
          <w:sz w:val="24"/>
          <w:szCs w:val="24"/>
        </w:rPr>
        <w:t>/</w:t>
      </w:r>
    </w:p>
    <w:p w14:paraId="0C041A0B" w14:textId="77777777" w:rsidR="00A601CC" w:rsidRPr="003B1D14" w:rsidRDefault="00A601CC" w:rsidP="004F2B00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5E7D07F" w14:textId="77777777" w:rsidR="004F2B00" w:rsidRDefault="004F2B00" w:rsidP="00A30536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143C46">
        <w:rPr>
          <w:rFonts w:ascii="Times New Roman" w:hAnsi="Times New Roman"/>
          <w:b/>
          <w:sz w:val="24"/>
          <w:szCs w:val="24"/>
        </w:rPr>
        <w:t>К заявлению прилагаются следующие документы:</w:t>
      </w:r>
    </w:p>
    <w:p w14:paraId="7E689F06" w14:textId="77777777" w:rsidR="00C93E9B" w:rsidRPr="00143C46" w:rsidRDefault="00C93E9B" w:rsidP="00A30536">
      <w:pPr>
        <w:spacing w:line="240" w:lineRule="auto"/>
        <w:jc w:val="left"/>
        <w:rPr>
          <w:rFonts w:ascii="Times New Roman" w:hAnsi="Times New Roman"/>
          <w:b/>
          <w:sz w:val="24"/>
          <w:szCs w:val="24"/>
        </w:rPr>
      </w:pPr>
    </w:p>
    <w:p w14:paraId="09367799" w14:textId="6158AF0B" w:rsidR="004F2B00" w:rsidRPr="001166DF" w:rsidRDefault="004F2B00" w:rsidP="0082484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Копия документа, удостоверяющего личность родителя (зак</w:t>
      </w:r>
      <w:r w:rsidR="001166DF">
        <w:rPr>
          <w:rFonts w:ascii="Times New Roman" w:hAnsi="Times New Roman"/>
          <w:i/>
          <w:sz w:val="24"/>
          <w:szCs w:val="24"/>
        </w:rPr>
        <w:t>онного представителя) ребенка</w:t>
      </w:r>
      <w:r w:rsidR="001166DF" w:rsidRPr="001166DF">
        <w:rPr>
          <w:rFonts w:ascii="Times New Roman" w:hAnsi="Times New Roman"/>
          <w:i/>
          <w:sz w:val="24"/>
          <w:szCs w:val="24"/>
        </w:rPr>
        <w:t>;</w:t>
      </w:r>
    </w:p>
    <w:p w14:paraId="0996EBCC" w14:textId="4F5F44EA" w:rsidR="004F2B00" w:rsidRDefault="004F2B00" w:rsidP="00824842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i/>
          <w:sz w:val="24"/>
          <w:szCs w:val="24"/>
        </w:rPr>
        <w:t>Копия свидетельства о рождении ребенка</w:t>
      </w:r>
      <w:r>
        <w:rPr>
          <w:rFonts w:ascii="Times New Roman" w:hAnsi="Times New Roman"/>
          <w:i/>
          <w:sz w:val="24"/>
          <w:szCs w:val="24"/>
        </w:rPr>
        <w:t xml:space="preserve"> или документа, подтверждающего родство заявителя</w:t>
      </w:r>
      <w:r w:rsidR="001166DF" w:rsidRPr="001166DF">
        <w:rPr>
          <w:rFonts w:ascii="Times New Roman" w:hAnsi="Times New Roman"/>
          <w:i/>
          <w:sz w:val="24"/>
          <w:szCs w:val="24"/>
        </w:rPr>
        <w:t>;</w:t>
      </w:r>
    </w:p>
    <w:p w14:paraId="7DE0A1F6" w14:textId="53108D52" w:rsidR="004F2B00" w:rsidRPr="001166DF" w:rsidRDefault="004F2B00" w:rsidP="0082484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2622FC">
        <w:rPr>
          <w:rFonts w:ascii="Times New Roman" w:hAnsi="Times New Roman"/>
          <w:i/>
          <w:sz w:val="24"/>
          <w:szCs w:val="24"/>
        </w:rPr>
        <w:t>Копия документа, подтверждающего установление опеки или попечительства</w:t>
      </w:r>
      <w:r w:rsidR="001166DF">
        <w:rPr>
          <w:rFonts w:ascii="Times New Roman" w:hAnsi="Times New Roman"/>
          <w:i/>
          <w:sz w:val="24"/>
          <w:szCs w:val="24"/>
        </w:rPr>
        <w:t xml:space="preserve"> (при необходимости)</w:t>
      </w:r>
      <w:r w:rsidR="001166DF" w:rsidRPr="001166DF">
        <w:rPr>
          <w:rFonts w:ascii="Times New Roman" w:hAnsi="Times New Roman"/>
          <w:i/>
          <w:sz w:val="24"/>
          <w:szCs w:val="24"/>
        </w:rPr>
        <w:t>;</w:t>
      </w:r>
    </w:p>
    <w:p w14:paraId="2DB244B1" w14:textId="28A0CBC7" w:rsidR="004F2B00" w:rsidRDefault="004F2B00" w:rsidP="00824842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43C46">
        <w:rPr>
          <w:rFonts w:ascii="Times New Roman" w:hAnsi="Times New Roman"/>
          <w:i/>
          <w:sz w:val="24"/>
          <w:szCs w:val="24"/>
        </w:rPr>
        <w:t>Копия документа о регистрации ребенка по месту жительства (пребывания)</w:t>
      </w:r>
      <w:r>
        <w:rPr>
          <w:rFonts w:ascii="Times New Roman" w:hAnsi="Times New Roman"/>
          <w:i/>
          <w:sz w:val="24"/>
          <w:szCs w:val="24"/>
        </w:rPr>
        <w:t xml:space="preserve">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преимущественного приема на обучение по образовательным программам начального общего образования)</w:t>
      </w:r>
      <w:r w:rsidR="001166DF" w:rsidRPr="001166DF">
        <w:rPr>
          <w:rFonts w:ascii="Times New Roman" w:hAnsi="Times New Roman"/>
          <w:i/>
          <w:sz w:val="24"/>
          <w:szCs w:val="24"/>
        </w:rPr>
        <w:t>;</w:t>
      </w:r>
    </w:p>
    <w:p w14:paraId="2B020A8D" w14:textId="0623DB4D" w:rsidR="004F2B00" w:rsidRDefault="004F2B00" w:rsidP="0082484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Справка с места работы родителей (законных представителей) ребенка (при наличии права внеочередного или первоочередного приема на обучение)</w:t>
      </w:r>
      <w:r w:rsidR="001166DF" w:rsidRPr="001166DF">
        <w:rPr>
          <w:rFonts w:ascii="Times New Roman" w:hAnsi="Times New Roman"/>
          <w:i/>
          <w:sz w:val="24"/>
          <w:szCs w:val="24"/>
        </w:rPr>
        <w:t>;</w:t>
      </w:r>
    </w:p>
    <w:p w14:paraId="085B8B4F" w14:textId="4C7D8353" w:rsidR="004F2B00" w:rsidRPr="001166DF" w:rsidRDefault="004F2B00" w:rsidP="00824842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Копия заключения психолого-медико-педагогической комиссии</w:t>
      </w:r>
      <w:r w:rsidR="001166DF">
        <w:rPr>
          <w:rFonts w:ascii="Times New Roman" w:hAnsi="Times New Roman"/>
          <w:i/>
          <w:sz w:val="24"/>
          <w:szCs w:val="24"/>
        </w:rPr>
        <w:t xml:space="preserve"> (при наличии)</w:t>
      </w:r>
      <w:r w:rsidR="001166DF" w:rsidRPr="001166DF">
        <w:rPr>
          <w:rFonts w:ascii="Times New Roman" w:hAnsi="Times New Roman"/>
          <w:i/>
          <w:sz w:val="24"/>
          <w:szCs w:val="24"/>
        </w:rPr>
        <w:t>.</w:t>
      </w:r>
    </w:p>
    <w:p w14:paraId="3AFBFF23" w14:textId="77777777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</w:t>
      </w:r>
    </w:p>
    <w:p w14:paraId="7077A659" w14:textId="77777777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Анкетные данные родителей:</w:t>
      </w:r>
    </w:p>
    <w:p w14:paraId="39358CDC" w14:textId="77777777" w:rsidR="004F2B00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6699662" w14:textId="1FDC9173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Отец__________________________________________________________________</w:t>
      </w:r>
    </w:p>
    <w:p w14:paraId="2BBB0BDD" w14:textId="77777777" w:rsidR="004F2B00" w:rsidRPr="00143C46" w:rsidRDefault="004F2B00" w:rsidP="004F2B0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43C46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 xml:space="preserve"> ПОЛНОСТЬЮ</w:t>
      </w:r>
    </w:p>
    <w:p w14:paraId="41C2E418" w14:textId="0BD85646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Телефоны для связи ______________________</w:t>
      </w:r>
      <w:r w:rsidR="00554203">
        <w:rPr>
          <w:rFonts w:ascii="Times New Roman" w:hAnsi="Times New Roman"/>
          <w:sz w:val="24"/>
          <w:szCs w:val="24"/>
        </w:rPr>
        <w:t>_______________________________</w:t>
      </w:r>
    </w:p>
    <w:p w14:paraId="6CB53925" w14:textId="77777777" w:rsidR="004F2B00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F5E24C4" w14:textId="22B24E9D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Мать___________________________________</w:t>
      </w:r>
      <w:r w:rsidR="00554203">
        <w:rPr>
          <w:rFonts w:ascii="Times New Roman" w:hAnsi="Times New Roman"/>
          <w:sz w:val="24"/>
          <w:szCs w:val="24"/>
        </w:rPr>
        <w:t>_______________________________</w:t>
      </w:r>
    </w:p>
    <w:p w14:paraId="59B57BCC" w14:textId="77777777" w:rsidR="004F2B00" w:rsidRPr="00143C46" w:rsidRDefault="004F2B00" w:rsidP="004F2B0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43C46">
        <w:rPr>
          <w:rFonts w:ascii="Times New Roman" w:hAnsi="Times New Roman"/>
          <w:sz w:val="20"/>
          <w:szCs w:val="20"/>
        </w:rPr>
        <w:t>Ф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.</w:t>
      </w:r>
      <w:r w:rsidRPr="00143C46">
        <w:rPr>
          <w:rFonts w:ascii="Times New Roman" w:hAnsi="Times New Roman"/>
          <w:sz w:val="20"/>
          <w:szCs w:val="20"/>
        </w:rPr>
        <w:t xml:space="preserve"> ПОЛНОСТЬЮ</w:t>
      </w:r>
    </w:p>
    <w:p w14:paraId="225B200C" w14:textId="10C81AF5" w:rsidR="004F2B00" w:rsidRPr="00143C46" w:rsidRDefault="004F2B00" w:rsidP="004F2B00">
      <w:pPr>
        <w:spacing w:line="240" w:lineRule="auto"/>
        <w:rPr>
          <w:rFonts w:ascii="Times New Roman" w:hAnsi="Times New Roman"/>
          <w:sz w:val="24"/>
          <w:szCs w:val="24"/>
        </w:rPr>
      </w:pPr>
      <w:r w:rsidRPr="00143C46">
        <w:rPr>
          <w:rFonts w:ascii="Times New Roman" w:hAnsi="Times New Roman"/>
          <w:sz w:val="24"/>
          <w:szCs w:val="24"/>
        </w:rPr>
        <w:t>Телефоны для связи _________</w:t>
      </w:r>
      <w:r>
        <w:rPr>
          <w:rFonts w:ascii="Times New Roman" w:hAnsi="Times New Roman"/>
          <w:sz w:val="24"/>
          <w:szCs w:val="24"/>
        </w:rPr>
        <w:t>____</w:t>
      </w:r>
      <w:r w:rsidRPr="00143C46">
        <w:rPr>
          <w:rFonts w:ascii="Times New Roman" w:hAnsi="Times New Roman"/>
          <w:sz w:val="24"/>
          <w:szCs w:val="24"/>
        </w:rPr>
        <w:t>________________________________</w:t>
      </w:r>
      <w:r w:rsidR="00554203">
        <w:rPr>
          <w:rFonts w:ascii="Times New Roman" w:hAnsi="Times New Roman"/>
          <w:sz w:val="24"/>
          <w:szCs w:val="24"/>
        </w:rPr>
        <w:t>________</w:t>
      </w:r>
    </w:p>
    <w:p w14:paraId="629F9460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1F0C0AE8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2C0B2C91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43B978B0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3D57D2C0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6D3CEF48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55B48DB3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0AACDF47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24FE52B4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4BB787CD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5AE19717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1B6E4279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6FF8CBC2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36ADCD55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44AB1975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72FC86B3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5CC88221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133504A2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73FF69C1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28890614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2BBAF593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3E6BC6BE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47B445A8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69E127AE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7DBC1C64" w14:textId="77777777" w:rsidR="006603AE" w:rsidRPr="00F75FF7" w:rsidRDefault="006603AE" w:rsidP="00647B56">
      <w:pPr>
        <w:pStyle w:val="ad"/>
        <w:jc w:val="right"/>
        <w:rPr>
          <w:i/>
          <w:sz w:val="24"/>
          <w:szCs w:val="24"/>
        </w:rPr>
      </w:pPr>
    </w:p>
    <w:p w14:paraId="41E41D7B" w14:textId="60089200" w:rsidR="00EF4984" w:rsidRPr="00F81EC8" w:rsidRDefault="00EF4984" w:rsidP="00EF4984">
      <w:pPr>
        <w:pStyle w:val="ad"/>
        <w:jc w:val="right"/>
        <w:rPr>
          <w:i/>
          <w:sz w:val="24"/>
          <w:szCs w:val="24"/>
        </w:rPr>
      </w:pPr>
      <w:r w:rsidRPr="00F81EC8">
        <w:rPr>
          <w:i/>
          <w:sz w:val="24"/>
          <w:szCs w:val="24"/>
        </w:rPr>
        <w:lastRenderedPageBreak/>
        <w:t>Приложение 2</w:t>
      </w:r>
    </w:p>
    <w:p w14:paraId="5492B893" w14:textId="77777777" w:rsidR="00F81EC8" w:rsidRPr="00F81EC8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Директору МБОУ СОШ № 34</w:t>
      </w:r>
    </w:p>
    <w:p w14:paraId="1BBFD50B" w14:textId="77777777" w:rsidR="00F81EC8" w:rsidRPr="00F81EC8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В.П.Панковой</w:t>
      </w:r>
      <w:proofErr w:type="spellEnd"/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</w:t>
      </w:r>
    </w:p>
    <w:p w14:paraId="295CC138" w14:textId="77777777" w:rsidR="00F81EC8" w:rsidRPr="00F81EC8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от ___________________________________</w:t>
      </w:r>
    </w:p>
    <w:p w14:paraId="666D39FD" w14:textId="77777777" w:rsidR="00F81EC8" w:rsidRPr="00F81EC8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( Ф.И.О.)</w:t>
      </w:r>
    </w:p>
    <w:p w14:paraId="0756850B" w14:textId="77777777" w:rsidR="00F81EC8" w:rsidRPr="00F81EC8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Телефон______________________________</w:t>
      </w:r>
    </w:p>
    <w:p w14:paraId="1D3A9A37" w14:textId="718DD779" w:rsidR="00F81EC8" w:rsidRPr="009124A5" w:rsidRDefault="00F81EC8" w:rsidP="00F81EC8">
      <w:pPr>
        <w:keepNext/>
        <w:spacing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Эл. почта___________________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</w:p>
    <w:p w14:paraId="2C56F89B" w14:textId="500A55A0" w:rsidR="00F81EC8" w:rsidRPr="00F81EC8" w:rsidRDefault="00F81EC8" w:rsidP="009124A5">
      <w:pPr>
        <w:jc w:val="center"/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</w:pPr>
      <w:r w:rsidRPr="00F81EC8">
        <w:rPr>
          <w:rFonts w:ascii="Times New Roman" w:eastAsia="Times New Roman" w:hAnsi="Times New Roman"/>
          <w:b/>
          <w:bCs/>
          <w:iCs/>
          <w:sz w:val="26"/>
          <w:szCs w:val="26"/>
          <w:lang w:eastAsia="ru-RU"/>
        </w:rPr>
        <w:t>З А Я В Л Е Н И Е</w:t>
      </w:r>
    </w:p>
    <w:p w14:paraId="5D199B69" w14:textId="3E881A29" w:rsidR="00F81EC8" w:rsidRPr="009124A5" w:rsidRDefault="00F81EC8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1. Прошу зачислить меня ________________________________________________________________________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3A6BEC54" w14:textId="1F87AB03" w:rsidR="00F81EC8" w:rsidRPr="009124A5" w:rsidRDefault="00F81EC8" w:rsidP="009124A5">
      <w:pPr>
        <w:spacing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124A5">
        <w:rPr>
          <w:rFonts w:ascii="Times New Roman" w:eastAsia="Times New Roman" w:hAnsi="Times New Roman"/>
          <w:sz w:val="18"/>
          <w:szCs w:val="18"/>
          <w:lang w:eastAsia="ru-RU"/>
        </w:rPr>
        <w:t>(Ф.И.О. полностью, дата и год рождения)</w:t>
      </w:r>
    </w:p>
    <w:p w14:paraId="5791EC04" w14:textId="48758DF1" w:rsidR="00F81EC8" w:rsidRPr="00554203" w:rsidRDefault="00F81EC8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проживающего(</w:t>
      </w:r>
      <w:proofErr w:type="spellStart"/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) по адресу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="008476B1" w:rsidRPr="008476B1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8476B1" w:rsidRPr="008476B1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8476B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8476B1" w:rsidRPr="008476B1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76B1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  <w:r w:rsidR="008476B1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="0010066B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8476B1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E90FAB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14184865" w14:textId="107E9AB4" w:rsidR="00F81EC8" w:rsidRDefault="00F81EC8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в 10-й класс с целью получения среднего общего образования.</w:t>
      </w:r>
      <w:r w:rsidR="00554203" w:rsidRPr="005542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807917D" w14:textId="77777777" w:rsidR="00251DB6" w:rsidRPr="00F81EC8" w:rsidRDefault="00251DB6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9E1699" w14:textId="45B19387" w:rsidR="00F81EC8" w:rsidRDefault="00F81EC8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2. Окончил(а) 9 класс________</w:t>
      </w:r>
      <w:r w:rsidR="0010066B">
        <w:rPr>
          <w:rFonts w:ascii="Times New Roman" w:eastAsia="Times New Roman" w:hAnsi="Times New Roman"/>
          <w:sz w:val="24"/>
          <w:szCs w:val="24"/>
          <w:lang w:eastAsia="ru-RU"/>
        </w:rPr>
        <w:t>__________, изучал(а)____________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__________язык</w:t>
      </w:r>
    </w:p>
    <w:p w14:paraId="25651FB6" w14:textId="77777777" w:rsidR="00251DB6" w:rsidRPr="00F81EC8" w:rsidRDefault="00251DB6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59F23" w14:textId="77777777" w:rsidR="00F81EC8" w:rsidRPr="00F81EC8" w:rsidRDefault="00F81EC8" w:rsidP="00251DB6">
      <w:pPr>
        <w:spacing w:line="24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3. Для профильного (углубленного) изучения  выбираю следующие предметы:</w:t>
      </w:r>
    </w:p>
    <w:p w14:paraId="6F46B3FE" w14:textId="20866081" w:rsidR="00F81EC8" w:rsidRPr="00F81EC8" w:rsidRDefault="00F81EC8" w:rsidP="00251DB6">
      <w:pPr>
        <w:spacing w:line="24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98676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0674038A" w14:textId="14F2B004" w:rsidR="00F81EC8" w:rsidRPr="00F81EC8" w:rsidRDefault="00F81EC8" w:rsidP="00251DB6">
      <w:pPr>
        <w:spacing w:line="24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925D78" w:rsidRPr="00925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2BB87B75" w14:textId="69B1D1B9" w:rsidR="00F81EC8" w:rsidRPr="00F81EC8" w:rsidRDefault="00F81EC8" w:rsidP="00251DB6">
      <w:pPr>
        <w:spacing w:line="24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925D78" w:rsidRPr="00925D7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14:paraId="5F65056E" w14:textId="1571A2C0" w:rsidR="00F81EC8" w:rsidRDefault="00F81EC8" w:rsidP="00251DB6">
      <w:pPr>
        <w:spacing w:line="24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554203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925D78" w:rsidRPr="00F81EC8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554203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14:paraId="337E3E8B" w14:textId="77777777" w:rsidR="00251DB6" w:rsidRPr="00F81EC8" w:rsidRDefault="00251DB6" w:rsidP="00F81EC8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E95E5B" w14:textId="77777777" w:rsidR="00F81EC8" w:rsidRDefault="00F81EC8" w:rsidP="00F81EC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hAnsi="Times New Roman"/>
          <w:sz w:val="24"/>
          <w:szCs w:val="24"/>
        </w:rPr>
        <w:t xml:space="preserve">4. </w:t>
      </w: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обучение на русском языке. В качестве родной литературы выбираю  предмет «Родная русская литература»</w:t>
      </w:r>
    </w:p>
    <w:p w14:paraId="0D322188" w14:textId="77777777" w:rsidR="00251DB6" w:rsidRPr="00F81EC8" w:rsidRDefault="00251DB6" w:rsidP="00F81EC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EC1BE0" w14:textId="77777777" w:rsidR="00F81EC8" w:rsidRPr="00F81EC8" w:rsidRDefault="00F81EC8" w:rsidP="00F81EC8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eastAsia="Times New Roman" w:hAnsi="Times New Roman"/>
          <w:sz w:val="24"/>
          <w:szCs w:val="24"/>
          <w:lang w:eastAsia="ru-RU"/>
        </w:rPr>
        <w:t>5. Сведения о родителях (законных представителях):</w:t>
      </w:r>
    </w:p>
    <w:p w14:paraId="10F6155A" w14:textId="6EE8E364" w:rsidR="00F81EC8" w:rsidRP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</w:t>
      </w:r>
      <w:r w:rsidRPr="00F81EC8">
        <w:rPr>
          <w:rFonts w:ascii="Times New Roman" w:hAnsi="Times New Roman"/>
          <w:b/>
          <w:sz w:val="24"/>
          <w:szCs w:val="24"/>
        </w:rPr>
        <w:t>Мать</w:t>
      </w:r>
      <w:r w:rsidRPr="00F81EC8">
        <w:rPr>
          <w:rFonts w:ascii="Times New Roman" w:hAnsi="Times New Roman"/>
          <w:sz w:val="24"/>
          <w:szCs w:val="24"/>
        </w:rPr>
        <w:t>: Ф.И.О. __________________________________________________________</w:t>
      </w:r>
      <w:r w:rsidR="00554203">
        <w:rPr>
          <w:rFonts w:ascii="Times New Roman" w:hAnsi="Times New Roman"/>
          <w:sz w:val="24"/>
          <w:szCs w:val="24"/>
        </w:rPr>
        <w:t>___</w:t>
      </w:r>
    </w:p>
    <w:p w14:paraId="4B9DE148" w14:textId="4C1D6971" w:rsidR="00F81EC8" w:rsidRP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Место проживания _________________________________________</w:t>
      </w:r>
      <w:r w:rsidRPr="00F81EC8">
        <w:rPr>
          <w:rFonts w:ascii="Times New Roman" w:hAnsi="Times New Roman"/>
          <w:sz w:val="24"/>
          <w:szCs w:val="24"/>
        </w:rPr>
        <w:softHyphen/>
      </w:r>
      <w:r w:rsidRPr="00F81EC8">
        <w:rPr>
          <w:rFonts w:ascii="Times New Roman" w:hAnsi="Times New Roman"/>
          <w:sz w:val="24"/>
          <w:szCs w:val="24"/>
        </w:rPr>
        <w:softHyphen/>
      </w:r>
      <w:r w:rsidRPr="00F81EC8">
        <w:rPr>
          <w:rFonts w:ascii="Times New Roman" w:hAnsi="Times New Roman"/>
          <w:sz w:val="24"/>
          <w:szCs w:val="24"/>
        </w:rPr>
        <w:softHyphen/>
      </w:r>
      <w:r w:rsidRPr="00F81EC8">
        <w:rPr>
          <w:rFonts w:ascii="Times New Roman" w:hAnsi="Times New Roman"/>
          <w:sz w:val="24"/>
          <w:szCs w:val="24"/>
        </w:rPr>
        <w:softHyphen/>
      </w:r>
      <w:r w:rsidRPr="00F81EC8">
        <w:rPr>
          <w:rFonts w:ascii="Times New Roman" w:hAnsi="Times New Roman"/>
          <w:sz w:val="24"/>
          <w:szCs w:val="24"/>
        </w:rPr>
        <w:softHyphen/>
        <w:t>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02D85ADB" w14:textId="518C8421" w:rsidR="00F81EC8" w:rsidRP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Телефон (мобильный): __________________</w:t>
      </w:r>
      <w:r>
        <w:rPr>
          <w:rFonts w:ascii="Times New Roman" w:hAnsi="Times New Roman"/>
          <w:sz w:val="24"/>
          <w:szCs w:val="24"/>
        </w:rPr>
        <w:t>_</w:t>
      </w:r>
      <w:r w:rsidRPr="00F81EC8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14:paraId="412232EA" w14:textId="7C33AD60" w:rsidR="00F81EC8" w:rsidRP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</w:t>
      </w:r>
      <w:r w:rsidRPr="00F81EC8">
        <w:rPr>
          <w:rFonts w:ascii="Times New Roman" w:hAnsi="Times New Roman"/>
          <w:b/>
          <w:sz w:val="24"/>
          <w:szCs w:val="24"/>
        </w:rPr>
        <w:t>Отец</w:t>
      </w:r>
      <w:r w:rsidRPr="00F81EC8">
        <w:rPr>
          <w:rFonts w:ascii="Times New Roman" w:hAnsi="Times New Roman"/>
          <w:sz w:val="24"/>
          <w:szCs w:val="24"/>
        </w:rPr>
        <w:t>: Ф.И.О. 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58080D0E" w14:textId="269ECD07" w:rsidR="00F81EC8" w:rsidRP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Место проживания 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F81EC8">
        <w:rPr>
          <w:rFonts w:ascii="Times New Roman" w:hAnsi="Times New Roman"/>
          <w:sz w:val="24"/>
          <w:szCs w:val="24"/>
        </w:rPr>
        <w:t>___</w:t>
      </w:r>
    </w:p>
    <w:p w14:paraId="47E9BEF5" w14:textId="5208415F" w:rsidR="00F81EC8" w:rsidRDefault="00F81EC8" w:rsidP="00251DB6">
      <w:pPr>
        <w:spacing w:line="240" w:lineRule="atLeast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      Телефон (мобильный): 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57706982" w14:textId="77777777" w:rsidR="00251DB6" w:rsidRPr="00F81EC8" w:rsidRDefault="00251DB6" w:rsidP="00251DB6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621D52CE" w14:textId="7ECA284F" w:rsidR="00F81EC8" w:rsidRPr="001C3ECE" w:rsidRDefault="00F81EC8" w:rsidP="001C3ECE">
      <w:pPr>
        <w:spacing w:line="240" w:lineRule="atLeast"/>
        <w:ind w:left="425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EC8">
        <w:rPr>
          <w:rFonts w:ascii="Times New Roman" w:hAnsi="Times New Roman"/>
          <w:sz w:val="24"/>
          <w:szCs w:val="24"/>
        </w:rPr>
        <w:t>6. С Уставом, лицензией на образовательную деятельность, со св</w:t>
      </w:r>
      <w:r w:rsidR="0039624F">
        <w:rPr>
          <w:rFonts w:ascii="Times New Roman" w:hAnsi="Times New Roman"/>
          <w:sz w:val="24"/>
          <w:szCs w:val="24"/>
        </w:rPr>
        <w:t xml:space="preserve">идетельством о государственной </w:t>
      </w:r>
      <w:r w:rsidRPr="00F81EC8">
        <w:rPr>
          <w:rFonts w:ascii="Times New Roman" w:hAnsi="Times New Roman"/>
          <w:sz w:val="24"/>
          <w:szCs w:val="24"/>
        </w:rPr>
        <w:t>аккредитации, основными образовательными программами, Правилами для учащихся ознакомле</w:t>
      </w:r>
      <w:proofErr w:type="gramStart"/>
      <w:r w:rsidRPr="00F81EC8">
        <w:rPr>
          <w:rFonts w:ascii="Times New Roman" w:hAnsi="Times New Roman"/>
          <w:sz w:val="24"/>
          <w:szCs w:val="24"/>
        </w:rPr>
        <w:t>н(</w:t>
      </w:r>
      <w:proofErr w:type="gramEnd"/>
      <w:r w:rsidRPr="00F81EC8">
        <w:rPr>
          <w:rFonts w:ascii="Times New Roman" w:hAnsi="Times New Roman"/>
          <w:sz w:val="24"/>
          <w:szCs w:val="24"/>
        </w:rPr>
        <w:t xml:space="preserve">а)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81EC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3ECE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                                                                                                         </w:t>
      </w:r>
      <w:r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</w:t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124A5" w:rsidRPr="001C3EC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  <w:r w:rsidR="001C3E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C3ECE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</w:p>
    <w:p w14:paraId="19FE95C9" w14:textId="4793B1BB" w:rsidR="00F81EC8" w:rsidRDefault="00F81EC8" w:rsidP="00F81EC8">
      <w:pPr>
        <w:pStyle w:val="ac"/>
        <w:spacing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7.  Согласе</w:t>
      </w:r>
      <w:proofErr w:type="gramStart"/>
      <w:r w:rsidRPr="00F81EC8">
        <w:rPr>
          <w:rFonts w:ascii="Times New Roman" w:hAnsi="Times New Roman"/>
          <w:sz w:val="24"/>
          <w:szCs w:val="24"/>
        </w:rPr>
        <w:t>н(</w:t>
      </w:r>
      <w:proofErr w:type="gramEnd"/>
      <w:r w:rsidRPr="00F81EC8">
        <w:rPr>
          <w:rFonts w:ascii="Times New Roman" w:hAnsi="Times New Roman"/>
          <w:sz w:val="24"/>
          <w:szCs w:val="24"/>
        </w:rPr>
        <w:t xml:space="preserve">а) </w:t>
      </w:r>
      <w:r w:rsidRPr="00F81EC8">
        <w:rPr>
          <w:rFonts w:ascii="Times New Roman" w:hAnsi="Times New Roman"/>
          <w:b/>
          <w:sz w:val="24"/>
          <w:szCs w:val="24"/>
        </w:rPr>
        <w:t>получать информацию об успеваемости, расписании занятий,  графике каникул  через ИС «</w:t>
      </w:r>
      <w:proofErr w:type="spellStart"/>
      <w:r w:rsidRPr="00F81EC8">
        <w:rPr>
          <w:rFonts w:ascii="Times New Roman" w:hAnsi="Times New Roman"/>
          <w:b/>
          <w:sz w:val="24"/>
          <w:szCs w:val="24"/>
        </w:rPr>
        <w:t>Дневник.ру</w:t>
      </w:r>
      <w:proofErr w:type="spellEnd"/>
      <w:r w:rsidRPr="00F81EC8">
        <w:rPr>
          <w:rFonts w:ascii="Times New Roman" w:hAnsi="Times New Roman"/>
          <w:b/>
          <w:sz w:val="24"/>
          <w:szCs w:val="24"/>
        </w:rPr>
        <w:t>».</w:t>
      </w:r>
    </w:p>
    <w:p w14:paraId="573D1960" w14:textId="77777777" w:rsidR="00251DB6" w:rsidRPr="00F81EC8" w:rsidRDefault="00251DB6" w:rsidP="00F81EC8">
      <w:pPr>
        <w:pStyle w:val="ac"/>
        <w:spacing w:line="240" w:lineRule="auto"/>
        <w:ind w:left="425" w:hanging="425"/>
        <w:rPr>
          <w:rFonts w:ascii="Times New Roman" w:hAnsi="Times New Roman"/>
          <w:sz w:val="24"/>
          <w:szCs w:val="24"/>
        </w:rPr>
      </w:pPr>
    </w:p>
    <w:p w14:paraId="56C4F78A" w14:textId="77777777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8. Даю согласие МБОУ СОШ № 34 на обработку моих персональных данных в объеме, указанном в заявлении и прилагаемых документах, с целью организации моего обучения и воспитания при оказании муниципальной услуги.</w:t>
      </w:r>
    </w:p>
    <w:p w14:paraId="47D7D4AF" w14:textId="77777777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Подпись родителей (законных представителей)  _______________________                        </w:t>
      </w:r>
    </w:p>
    <w:p w14:paraId="3264A04F" w14:textId="77777777" w:rsidR="00F81EC8" w:rsidRPr="00F81EC8" w:rsidRDefault="00F81EC8" w:rsidP="00F81EC8">
      <w:pPr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Подпись учащегося (учащейся) ________________                                                   </w:t>
      </w:r>
    </w:p>
    <w:p w14:paraId="637B30BC" w14:textId="77777777" w:rsidR="009124A5" w:rsidRPr="003B1D14" w:rsidRDefault="009124A5" w:rsidP="00F81EC8">
      <w:pPr>
        <w:pStyle w:val="af4"/>
        <w:rPr>
          <w:rFonts w:ascii="Times New Roman" w:hAnsi="Times New Roman"/>
          <w:sz w:val="24"/>
          <w:szCs w:val="24"/>
        </w:rPr>
      </w:pPr>
    </w:p>
    <w:p w14:paraId="080987CA" w14:textId="77777777" w:rsidR="009124A5" w:rsidRPr="003B1D14" w:rsidRDefault="009124A5" w:rsidP="00F81EC8">
      <w:pPr>
        <w:pStyle w:val="af4"/>
        <w:rPr>
          <w:rFonts w:ascii="Times New Roman" w:hAnsi="Times New Roman"/>
          <w:sz w:val="24"/>
          <w:szCs w:val="24"/>
        </w:rPr>
      </w:pPr>
    </w:p>
    <w:p w14:paraId="5966C287" w14:textId="77777777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К заявлению   прилагаются следующие документы:</w:t>
      </w:r>
    </w:p>
    <w:p w14:paraId="564187FD" w14:textId="27443A49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Аттест</w:t>
      </w:r>
      <w:r>
        <w:rPr>
          <w:rFonts w:ascii="Times New Roman" w:hAnsi="Times New Roman"/>
          <w:sz w:val="24"/>
          <w:szCs w:val="24"/>
        </w:rPr>
        <w:t>ат об основном общем образовании</w:t>
      </w:r>
      <w:r w:rsidRPr="00F81EC8">
        <w:rPr>
          <w:rFonts w:ascii="Times New Roman" w:hAnsi="Times New Roman"/>
          <w:sz w:val="24"/>
          <w:szCs w:val="24"/>
        </w:rPr>
        <w:t>;</w:t>
      </w:r>
    </w:p>
    <w:p w14:paraId="2B0AD1AC" w14:textId="7F7CBD7C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Копия паспорта;</w:t>
      </w:r>
    </w:p>
    <w:p w14:paraId="591A8860" w14:textId="6F7E3C60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Документ подтверждающий регистрацию по месту жительства;</w:t>
      </w:r>
    </w:p>
    <w:p w14:paraId="69EEC35C" w14:textId="77777777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По усмотрению родителей:</w:t>
      </w:r>
    </w:p>
    <w:p w14:paraId="07C97D43" w14:textId="58DF124E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Личное дело;</w:t>
      </w:r>
    </w:p>
    <w:p w14:paraId="57D728D6" w14:textId="00CE15AD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Медицинская карта, медицинское заключение;</w:t>
      </w:r>
    </w:p>
    <w:p w14:paraId="74468E1A" w14:textId="7D22516E" w:rsidR="00F81EC8" w:rsidRPr="003B1D14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>Другие документы</w:t>
      </w:r>
      <w:r w:rsidRPr="003B1D14">
        <w:rPr>
          <w:rFonts w:ascii="Times New Roman" w:hAnsi="Times New Roman"/>
          <w:sz w:val="24"/>
          <w:szCs w:val="24"/>
        </w:rPr>
        <w:t>.</w:t>
      </w:r>
    </w:p>
    <w:p w14:paraId="51C67F05" w14:textId="77777777" w:rsidR="00F81EC8" w:rsidRPr="00F81EC8" w:rsidRDefault="00F81EC8" w:rsidP="00F81EC8">
      <w:pPr>
        <w:pStyle w:val="af4"/>
        <w:rPr>
          <w:rFonts w:ascii="Times New Roman" w:hAnsi="Times New Roman"/>
          <w:sz w:val="24"/>
          <w:szCs w:val="24"/>
        </w:rPr>
      </w:pPr>
    </w:p>
    <w:p w14:paraId="4703BB28" w14:textId="599054EE" w:rsidR="00F81EC8" w:rsidRPr="00F81EC8" w:rsidRDefault="00F81EC8" w:rsidP="00F81EC8">
      <w:pPr>
        <w:tabs>
          <w:tab w:val="right" w:pos="9781"/>
        </w:tabs>
        <w:rPr>
          <w:rFonts w:ascii="Times New Roman" w:hAnsi="Times New Roman"/>
          <w:sz w:val="24"/>
          <w:szCs w:val="24"/>
        </w:rPr>
      </w:pPr>
      <w:r w:rsidRPr="00F81EC8">
        <w:rPr>
          <w:rFonts w:ascii="Times New Roman" w:hAnsi="Times New Roman"/>
          <w:sz w:val="24"/>
          <w:szCs w:val="24"/>
        </w:rPr>
        <w:t xml:space="preserve">   </w:t>
      </w:r>
      <w:r w:rsidR="002547AC">
        <w:rPr>
          <w:rFonts w:ascii="Times New Roman" w:hAnsi="Times New Roman"/>
          <w:sz w:val="24"/>
          <w:szCs w:val="24"/>
        </w:rPr>
        <w:t xml:space="preserve"> «______» __________________20    </w:t>
      </w:r>
      <w:r w:rsidRPr="00F81EC8">
        <w:rPr>
          <w:rFonts w:ascii="Times New Roman" w:hAnsi="Times New Roman"/>
          <w:sz w:val="24"/>
          <w:szCs w:val="24"/>
        </w:rPr>
        <w:t>г.</w:t>
      </w:r>
    </w:p>
    <w:p w14:paraId="752FCD49" w14:textId="77777777" w:rsidR="00F81EC8" w:rsidRPr="00F81EC8" w:rsidRDefault="00F81EC8" w:rsidP="00F81EC8">
      <w:pPr>
        <w:tabs>
          <w:tab w:val="right" w:pos="9781"/>
        </w:tabs>
        <w:rPr>
          <w:rFonts w:ascii="Times New Roman" w:hAnsi="Times New Roman"/>
          <w:sz w:val="24"/>
          <w:szCs w:val="24"/>
        </w:rPr>
      </w:pPr>
    </w:p>
    <w:p w14:paraId="64E6B477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01A62C53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5EFF1FA0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C6D3528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049D4AC1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21496E1C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1911F128" w14:textId="77777777" w:rsidR="002C01F3" w:rsidRPr="00F81EC8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605D3BDC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3CE46D4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4B802009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0D59DE34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4BAE17B4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0D031AC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E0E9927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11166F2C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24B3A428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1AAD5CB6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07CA8537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F655350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6D3A1713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68942D36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17974D75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22833701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1EE1EF5E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5CA89FFF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4C0ED1FA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6F9A4393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0C1F63DA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2B466901" w14:textId="77777777" w:rsidR="002C01F3" w:rsidRPr="00F75FF7" w:rsidRDefault="002C01F3" w:rsidP="00647B56">
      <w:pPr>
        <w:pStyle w:val="ad"/>
        <w:jc w:val="right"/>
        <w:rPr>
          <w:i/>
          <w:sz w:val="24"/>
          <w:szCs w:val="24"/>
        </w:rPr>
      </w:pPr>
    </w:p>
    <w:p w14:paraId="7152DC82" w14:textId="1BA83C2F" w:rsidR="00CF6262" w:rsidRPr="000B6BD4" w:rsidRDefault="00CF6262" w:rsidP="00647B56">
      <w:pPr>
        <w:pStyle w:val="ad"/>
        <w:jc w:val="right"/>
        <w:rPr>
          <w:i/>
          <w:sz w:val="24"/>
          <w:szCs w:val="24"/>
        </w:rPr>
      </w:pPr>
      <w:r w:rsidRPr="000B6BD4">
        <w:rPr>
          <w:i/>
          <w:sz w:val="24"/>
          <w:szCs w:val="24"/>
        </w:rPr>
        <w:lastRenderedPageBreak/>
        <w:t xml:space="preserve">Приложение </w:t>
      </w:r>
      <w:r w:rsidR="009752EA">
        <w:rPr>
          <w:i/>
          <w:sz w:val="24"/>
          <w:szCs w:val="24"/>
        </w:rPr>
        <w:t>3</w:t>
      </w:r>
    </w:p>
    <w:p w14:paraId="12E25081" w14:textId="77777777" w:rsidR="00CF6262" w:rsidRPr="000B6BD4" w:rsidRDefault="00CF6262" w:rsidP="00647B56">
      <w:pPr>
        <w:pStyle w:val="ad"/>
        <w:jc w:val="center"/>
        <w:rPr>
          <w:b/>
          <w:sz w:val="28"/>
          <w:szCs w:val="28"/>
        </w:rPr>
      </w:pPr>
    </w:p>
    <w:p w14:paraId="0F372049" w14:textId="77777777" w:rsidR="00CF6262" w:rsidRPr="000B6BD4" w:rsidRDefault="00CF6262" w:rsidP="00647B56">
      <w:pPr>
        <w:pStyle w:val="ad"/>
        <w:jc w:val="center"/>
        <w:rPr>
          <w:b/>
          <w:sz w:val="28"/>
          <w:szCs w:val="28"/>
        </w:rPr>
      </w:pPr>
    </w:p>
    <w:p w14:paraId="50DE4591" w14:textId="77777777" w:rsidR="00CF6262" w:rsidRPr="000B6BD4" w:rsidRDefault="00CF6262" w:rsidP="00647B56">
      <w:pPr>
        <w:pStyle w:val="ad"/>
        <w:jc w:val="center"/>
        <w:rPr>
          <w:b/>
          <w:sz w:val="28"/>
          <w:szCs w:val="28"/>
        </w:rPr>
      </w:pPr>
      <w:r w:rsidRPr="000B6BD4">
        <w:rPr>
          <w:b/>
          <w:sz w:val="28"/>
          <w:szCs w:val="28"/>
        </w:rPr>
        <w:t>Справка об обучении в образовательном учреждении,</w:t>
      </w:r>
    </w:p>
    <w:p w14:paraId="7A1FBC97" w14:textId="77777777" w:rsidR="00CF6262" w:rsidRPr="000B6BD4" w:rsidRDefault="00CF6262" w:rsidP="00647B56">
      <w:pPr>
        <w:pStyle w:val="ad"/>
        <w:jc w:val="center"/>
        <w:rPr>
          <w:b/>
          <w:spacing w:val="-6"/>
          <w:sz w:val="28"/>
          <w:szCs w:val="28"/>
        </w:rPr>
      </w:pPr>
      <w:r w:rsidRPr="000B6BD4">
        <w:rPr>
          <w:b/>
          <w:sz w:val="28"/>
          <w:szCs w:val="28"/>
        </w:rPr>
        <w:t xml:space="preserve">реализующем основные общеобразовательные программы </w:t>
      </w:r>
    </w:p>
    <w:p w14:paraId="2E92E2CB" w14:textId="77777777" w:rsidR="00CF6262" w:rsidRPr="000B6BD4" w:rsidRDefault="00CF6262" w:rsidP="00647B56">
      <w:pPr>
        <w:pStyle w:val="ad"/>
        <w:jc w:val="center"/>
        <w:rPr>
          <w:b/>
          <w:sz w:val="28"/>
          <w:szCs w:val="28"/>
        </w:rPr>
      </w:pPr>
      <w:r w:rsidRPr="000B6BD4">
        <w:rPr>
          <w:b/>
          <w:spacing w:val="-6"/>
          <w:sz w:val="28"/>
          <w:szCs w:val="28"/>
        </w:rPr>
        <w:t>общего образования</w:t>
      </w:r>
    </w:p>
    <w:p w14:paraId="54135BFD" w14:textId="77777777" w:rsidR="00CF6262" w:rsidRPr="000B6BD4" w:rsidRDefault="00CF6262" w:rsidP="00647B56">
      <w:pPr>
        <w:shd w:val="clear" w:color="auto" w:fill="FFFFFF"/>
        <w:tabs>
          <w:tab w:val="left" w:leader="underscore" w:pos="9383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0B6BD4">
        <w:rPr>
          <w:rFonts w:ascii="Times New Roman" w:eastAsia="Times New Roman" w:hAnsi="Times New Roman"/>
          <w:spacing w:val="-5"/>
          <w:sz w:val="28"/>
          <w:szCs w:val="28"/>
        </w:rPr>
        <w:t xml:space="preserve">Данная справка выдана </w:t>
      </w:r>
      <w:r w:rsidRPr="000B6B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6BD4">
        <w:rPr>
          <w:rFonts w:ascii="Times New Roman" w:eastAsia="Times New Roman" w:hAnsi="Times New Roman"/>
          <w:sz w:val="28"/>
          <w:szCs w:val="28"/>
        </w:rPr>
        <w:tab/>
      </w:r>
      <w:r w:rsidRPr="000B6BD4">
        <w:rPr>
          <w:rFonts w:ascii="Times New Roman" w:hAnsi="Times New Roman"/>
          <w:spacing w:val="-7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(</w:t>
      </w:r>
      <w:r w:rsidRPr="000B6BD4">
        <w:rPr>
          <w:rFonts w:ascii="Times New Roman" w:eastAsia="Times New Roman" w:hAnsi="Times New Roman"/>
          <w:spacing w:val="-7"/>
          <w:sz w:val="28"/>
          <w:szCs w:val="28"/>
          <w:vertAlign w:val="superscript"/>
        </w:rPr>
        <w:t xml:space="preserve">фамилия, </w:t>
      </w:r>
      <w:r w:rsidRPr="000B6BD4">
        <w:rPr>
          <w:rFonts w:ascii="Times New Roman" w:eastAsia="Times New Roman" w:hAnsi="Times New Roman"/>
          <w:sz w:val="28"/>
          <w:szCs w:val="28"/>
          <w:vertAlign w:val="superscript"/>
        </w:rPr>
        <w:t>имя, отчество - при наличии)</w:t>
      </w:r>
    </w:p>
    <w:p w14:paraId="05BCD560" w14:textId="77777777" w:rsidR="00CF6262" w:rsidRPr="000B6BD4" w:rsidRDefault="00CF6262" w:rsidP="00647B56">
      <w:pPr>
        <w:shd w:val="clear" w:color="auto" w:fill="FFFFFF"/>
        <w:rPr>
          <w:rFonts w:ascii="Times New Roman" w:eastAsia="Times New Roman" w:hAnsi="Times New Roman"/>
          <w:spacing w:val="-6"/>
          <w:sz w:val="28"/>
          <w:szCs w:val="28"/>
        </w:rPr>
      </w:pPr>
      <w:r w:rsidRPr="000B6BD4">
        <w:rPr>
          <w:rFonts w:ascii="Times New Roman" w:eastAsia="Times New Roman" w:hAnsi="Times New Roman"/>
          <w:spacing w:val="-8"/>
          <w:sz w:val="28"/>
          <w:szCs w:val="28"/>
        </w:rPr>
        <w:t>дата рождения</w:t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</w:rPr>
        <w:t>_______________</w:t>
      </w:r>
      <w:r w:rsidRPr="000B6BD4">
        <w:rPr>
          <w:rFonts w:ascii="Times New Roman" w:eastAsia="Times New Roman" w:hAnsi="Times New Roman"/>
          <w:spacing w:val="-6"/>
          <w:sz w:val="28"/>
          <w:szCs w:val="28"/>
        </w:rPr>
        <w:t xml:space="preserve"> в том, что он обучался</w:t>
      </w:r>
    </w:p>
    <w:p w14:paraId="38527CE5" w14:textId="77777777" w:rsidR="00CD06F9" w:rsidRPr="000B6BD4" w:rsidRDefault="00CF6262" w:rsidP="00647B56">
      <w:pPr>
        <w:shd w:val="clear" w:color="auto" w:fill="FFFFFF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</w:rPr>
      </w:pPr>
      <w:r w:rsidRPr="000B6BD4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0B6BD4">
        <w:rPr>
          <w:rFonts w:ascii="Times New Roman" w:eastAsia="Times New Roman" w:hAnsi="Times New Roman"/>
          <w:sz w:val="28"/>
          <w:szCs w:val="28"/>
          <w:u w:val="single"/>
        </w:rPr>
        <w:t xml:space="preserve">            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М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униципальном 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бюджетном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общеобразовательном        учреждении  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средней общеобразовательной школе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№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34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г. Твери                 </w:t>
      </w:r>
    </w:p>
    <w:p w14:paraId="4F8E3FCC" w14:textId="77777777" w:rsidR="00CF6262" w:rsidRPr="000B6BD4" w:rsidRDefault="00CF6262" w:rsidP="00647B56">
      <w:pPr>
        <w:shd w:val="clear" w:color="auto" w:fill="FFFFFF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B6BD4">
        <w:rPr>
          <w:rFonts w:ascii="Times New Roman" w:hAnsi="Times New Roman"/>
          <w:sz w:val="28"/>
          <w:szCs w:val="28"/>
          <w:vertAlign w:val="superscript"/>
        </w:rPr>
        <w:t>(</w:t>
      </w:r>
      <w:r w:rsidRPr="000B6BD4">
        <w:rPr>
          <w:rFonts w:ascii="Times New Roman" w:eastAsia="Times New Roman" w:hAnsi="Times New Roman"/>
          <w:sz w:val="28"/>
          <w:szCs w:val="28"/>
          <w:vertAlign w:val="superscript"/>
        </w:rPr>
        <w:t xml:space="preserve">полное наименование образовательного учреждения </w:t>
      </w:r>
      <w:r w:rsidRPr="000B6BD4">
        <w:rPr>
          <w:rFonts w:ascii="Times New Roman" w:eastAsia="Times New Roman" w:hAnsi="Times New Roman"/>
          <w:spacing w:val="-8"/>
          <w:sz w:val="28"/>
          <w:szCs w:val="28"/>
          <w:vertAlign w:val="superscript"/>
        </w:rPr>
        <w:t>и его местонахождение)</w:t>
      </w:r>
    </w:p>
    <w:p w14:paraId="1F325073" w14:textId="77777777" w:rsidR="00CF6262" w:rsidRPr="000B6BD4" w:rsidRDefault="00CF6262" w:rsidP="00647B56">
      <w:pPr>
        <w:pStyle w:val="ad"/>
        <w:spacing w:line="360" w:lineRule="auto"/>
        <w:rPr>
          <w:sz w:val="28"/>
          <w:szCs w:val="28"/>
        </w:rPr>
      </w:pPr>
      <w:r w:rsidRPr="000B6BD4">
        <w:rPr>
          <w:sz w:val="28"/>
          <w:szCs w:val="28"/>
        </w:rPr>
        <w:t xml:space="preserve">в </w:t>
      </w:r>
      <w:r w:rsidRPr="000B6BD4">
        <w:rPr>
          <w:sz w:val="28"/>
          <w:szCs w:val="28"/>
          <w:u w:val="single"/>
        </w:rPr>
        <w:tab/>
      </w:r>
      <w:r w:rsidRPr="000B6BD4">
        <w:rPr>
          <w:sz w:val="28"/>
          <w:szCs w:val="28"/>
          <w:u w:val="single"/>
        </w:rPr>
        <w:tab/>
      </w:r>
      <w:r w:rsidRPr="000B6BD4">
        <w:rPr>
          <w:sz w:val="28"/>
          <w:szCs w:val="28"/>
        </w:rPr>
        <w:t xml:space="preserve">учебном году в </w:t>
      </w:r>
      <w:r w:rsidRPr="000B6BD4">
        <w:rPr>
          <w:b/>
          <w:i/>
          <w:sz w:val="28"/>
          <w:szCs w:val="28"/>
          <w:u w:val="single"/>
        </w:rPr>
        <w:tab/>
        <w:t xml:space="preserve"> ____классе</w:t>
      </w:r>
      <w:r w:rsidRPr="000B6BD4">
        <w:rPr>
          <w:sz w:val="28"/>
          <w:szCs w:val="28"/>
        </w:rPr>
        <w:t xml:space="preserve">   и получил по учебным </w:t>
      </w:r>
      <w:r w:rsidRPr="000B6BD4">
        <w:rPr>
          <w:spacing w:val="-6"/>
          <w:sz w:val="28"/>
          <w:szCs w:val="28"/>
        </w:rPr>
        <w:t>предметам следующие отметки (количество баллов):</w:t>
      </w:r>
    </w:p>
    <w:p w14:paraId="68450F5C" w14:textId="77777777" w:rsidR="00CF6262" w:rsidRPr="000B6BD4" w:rsidRDefault="00CF6262" w:rsidP="00647B56">
      <w:pPr>
        <w:spacing w:line="1" w:lineRule="exact"/>
        <w:rPr>
          <w:rFonts w:ascii="Times New Roman" w:hAnsi="Times New Roman"/>
          <w:sz w:val="2"/>
          <w:szCs w:val="2"/>
        </w:rPr>
      </w:pPr>
    </w:p>
    <w:tbl>
      <w:tblPr>
        <w:tblW w:w="1006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126"/>
        <w:gridCol w:w="2127"/>
        <w:gridCol w:w="2409"/>
      </w:tblGrid>
      <w:tr w:rsidR="00CF6262" w:rsidRPr="000B6BD4" w14:paraId="6B0A0E60" w14:textId="77777777" w:rsidTr="00E42897">
        <w:trPr>
          <w:trHeight w:hRule="exact" w:val="145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B367B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15E266" w14:textId="77777777" w:rsidR="00CF6262" w:rsidRPr="000B6BD4" w:rsidRDefault="00CF6262" w:rsidP="00647B56">
            <w:pPr>
              <w:pStyle w:val="ad"/>
              <w:jc w:val="center"/>
              <w:rPr>
                <w:b/>
                <w:spacing w:val="-6"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Наименование</w:t>
            </w:r>
          </w:p>
          <w:p w14:paraId="7A9B5B76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учебных предметов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0BA2D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Годовая отметка</w:t>
            </w:r>
          </w:p>
          <w:p w14:paraId="5DC31102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 xml:space="preserve">за </w:t>
            </w:r>
            <w:r w:rsidRPr="000B6BD4">
              <w:rPr>
                <w:b/>
                <w:spacing w:val="-6"/>
                <w:sz w:val="18"/>
                <w:szCs w:val="18"/>
              </w:rPr>
              <w:t>последний год</w:t>
            </w:r>
          </w:p>
          <w:p w14:paraId="1F707091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9B214D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Итоговая отметка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594A68" w14:textId="77777777" w:rsidR="00CF6262" w:rsidRPr="000B6BD4" w:rsidRDefault="00CF6262" w:rsidP="00647B56">
            <w:pPr>
              <w:pStyle w:val="ad"/>
              <w:jc w:val="center"/>
              <w:rPr>
                <w:b/>
                <w:spacing w:val="-6"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Отметка,</w:t>
            </w:r>
          </w:p>
          <w:p w14:paraId="5D8863E7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полученная на</w:t>
            </w:r>
          </w:p>
          <w:p w14:paraId="546D72E1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государственной</w:t>
            </w:r>
          </w:p>
          <w:p w14:paraId="05DCF30A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4"/>
                <w:sz w:val="18"/>
                <w:szCs w:val="18"/>
              </w:rPr>
              <w:t>(итоговой) аттестации)</w:t>
            </w:r>
          </w:p>
          <w:p w14:paraId="08647D2F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5"/>
                <w:sz w:val="18"/>
                <w:szCs w:val="18"/>
              </w:rPr>
              <w:t>или количество баллов</w:t>
            </w:r>
          </w:p>
          <w:p w14:paraId="1223308B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5"/>
                <w:sz w:val="18"/>
                <w:szCs w:val="18"/>
              </w:rPr>
              <w:t>по результатам ОГЭ или ЕГЭ</w:t>
            </w:r>
          </w:p>
        </w:tc>
      </w:tr>
      <w:tr w:rsidR="00CF6262" w:rsidRPr="000B6BD4" w14:paraId="44CD2551" w14:textId="77777777" w:rsidTr="00E42897">
        <w:trPr>
          <w:trHeight w:hRule="exact" w:val="23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65675" w14:textId="77777777" w:rsidR="00CF6262" w:rsidRPr="000B6BD4" w:rsidRDefault="00CF6262" w:rsidP="00647B56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FC1C2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79280A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1C514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241A6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CF6262" w:rsidRPr="000B6BD4" w14:paraId="44007425" w14:textId="77777777" w:rsidTr="00E42897">
        <w:trPr>
          <w:trHeight w:hRule="exact" w:val="2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D6E1E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1638A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7807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58E286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F70179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34D9D670" w14:textId="77777777" w:rsidTr="00E42897">
        <w:trPr>
          <w:trHeight w:hRule="exact" w:val="3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48C93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1DB23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0B19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9F30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5C3E95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48D6A56C" w14:textId="77777777" w:rsidTr="00E42897">
        <w:trPr>
          <w:trHeight w:hRule="exact" w:val="39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4475A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2182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6069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C8521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02C1EF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464DA143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4F187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02CB5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EC54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23ED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23525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1BC5C4B1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30527F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98CBA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8BD6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87A9D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8B22E0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7E61B988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78190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21AD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BDC41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D8E0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E1894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13A3B93E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79976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6EB81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59113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7B5E3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DB5048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783656F5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64642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2177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9E5C6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0BEB6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12788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67A9C3A0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2EAF1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BF5C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1493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A255A4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30D1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4CE4B3DE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2BB25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27B7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77C57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9F5F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DCED5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649F43EF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D53A77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0D9E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23168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25178F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597DA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42B23F34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E1B70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F7BF1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2A7B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9D9AD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C0776D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366BBE1A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F86FB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5A23E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00AC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AD84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58D18C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6262" w:rsidRPr="000B6BD4" w14:paraId="3BD57250" w14:textId="77777777" w:rsidTr="00E42897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8C7E8" w14:textId="77777777" w:rsidR="00CF6262" w:rsidRPr="000B6BD4" w:rsidRDefault="00CF6262" w:rsidP="00647B56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C9EEA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D5D25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4152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B3036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68F2C13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rPr>
          <w:rFonts w:ascii="Times New Roman" w:eastAsia="Times New Roman" w:hAnsi="Times New Roman"/>
          <w:spacing w:val="-4"/>
          <w:sz w:val="24"/>
          <w:szCs w:val="24"/>
        </w:rPr>
      </w:pPr>
    </w:p>
    <w:p w14:paraId="3D9A938B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rPr>
          <w:rFonts w:ascii="Times New Roman" w:hAnsi="Times New Roman"/>
          <w:sz w:val="24"/>
          <w:szCs w:val="24"/>
          <w:vertAlign w:val="superscript"/>
        </w:rPr>
      </w:pPr>
      <w:r w:rsidRPr="000B6BD4">
        <w:rPr>
          <w:rFonts w:ascii="Times New Roman" w:eastAsia="Times New Roman" w:hAnsi="Times New Roman"/>
          <w:spacing w:val="-4"/>
          <w:sz w:val="24"/>
          <w:szCs w:val="24"/>
        </w:rPr>
        <w:t>Директор М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>Б</w:t>
      </w:r>
      <w:r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ОУ 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>С</w:t>
      </w:r>
      <w:r w:rsidR="001C1D49" w:rsidRPr="000B6BD4">
        <w:rPr>
          <w:rFonts w:ascii="Times New Roman" w:eastAsia="Times New Roman" w:hAnsi="Times New Roman"/>
          <w:spacing w:val="-4"/>
          <w:sz w:val="24"/>
          <w:szCs w:val="24"/>
        </w:rPr>
        <w:t>О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Ш № </w:t>
      </w:r>
      <w:r w:rsidR="001C1D49" w:rsidRPr="000B6BD4">
        <w:rPr>
          <w:rFonts w:ascii="Times New Roman" w:eastAsia="Times New Roman" w:hAnsi="Times New Roman"/>
          <w:spacing w:val="-4"/>
          <w:sz w:val="24"/>
          <w:szCs w:val="24"/>
        </w:rPr>
        <w:t>34</w:t>
      </w:r>
      <w:r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                                 </w:t>
      </w:r>
      <w:r w:rsidRPr="000B6BD4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подпись  </w:t>
      </w:r>
      <w:r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                        ФИО руководителя </w:t>
      </w:r>
    </w:p>
    <w:p w14:paraId="6E1B0FA3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F33DFBF" w14:textId="77777777" w:rsidR="00CF6262" w:rsidRPr="000B6BD4" w:rsidRDefault="00CF6262" w:rsidP="00647B56">
      <w:pPr>
        <w:shd w:val="clear" w:color="auto" w:fill="FFFFFF"/>
        <w:ind w:left="148"/>
        <w:rPr>
          <w:rFonts w:ascii="Times New Roman" w:eastAsia="Times New Roman" w:hAnsi="Times New Roman"/>
          <w:spacing w:val="-8"/>
          <w:sz w:val="24"/>
          <w:szCs w:val="24"/>
        </w:rPr>
      </w:pPr>
      <w:r w:rsidRPr="000B6BD4">
        <w:rPr>
          <w:rFonts w:ascii="Times New Roman" w:hAnsi="Times New Roman"/>
          <w:spacing w:val="-8"/>
          <w:sz w:val="24"/>
          <w:szCs w:val="24"/>
        </w:rPr>
        <w:t>(</w:t>
      </w:r>
      <w:r w:rsidRPr="000B6BD4">
        <w:rPr>
          <w:rFonts w:ascii="Times New Roman" w:eastAsia="Times New Roman" w:hAnsi="Times New Roman"/>
          <w:spacing w:val="-8"/>
          <w:sz w:val="24"/>
          <w:szCs w:val="24"/>
        </w:rPr>
        <w:t>М.П.)</w:t>
      </w:r>
    </w:p>
    <w:p w14:paraId="241B5BDC" w14:textId="789F591E" w:rsidR="00CF6262" w:rsidRPr="000B6BD4" w:rsidRDefault="00CF6262" w:rsidP="00647B56">
      <w:pPr>
        <w:shd w:val="clear" w:color="auto" w:fill="FFFFFF"/>
        <w:tabs>
          <w:tab w:val="left" w:leader="underscore" w:pos="1847"/>
          <w:tab w:val="left" w:leader="underscore" w:pos="3260"/>
          <w:tab w:val="left" w:leader="underscore" w:pos="3791"/>
          <w:tab w:val="left" w:pos="6314"/>
        </w:tabs>
        <w:ind w:left="97"/>
        <w:rPr>
          <w:rFonts w:ascii="Times New Roman" w:eastAsia="Times New Roman" w:hAnsi="Times New Roman"/>
          <w:b/>
          <w:spacing w:val="-5"/>
          <w:sz w:val="24"/>
          <w:szCs w:val="24"/>
          <w:u w:val="single"/>
        </w:rPr>
      </w:pPr>
      <w:r w:rsidRPr="000B6BD4">
        <w:rPr>
          <w:rFonts w:ascii="Times New Roman" w:eastAsia="Times New Roman" w:hAnsi="Times New Roman"/>
          <w:spacing w:val="-6"/>
          <w:sz w:val="24"/>
          <w:szCs w:val="24"/>
        </w:rPr>
        <w:t>Дата выдачи  «</w:t>
      </w:r>
      <w:r w:rsidRPr="000B6BD4">
        <w:rPr>
          <w:rFonts w:ascii="Times New Roman" w:eastAsia="Times New Roman" w:hAnsi="Times New Roman"/>
          <w:sz w:val="24"/>
          <w:szCs w:val="24"/>
        </w:rPr>
        <w:t xml:space="preserve">__»_________ </w:t>
      </w:r>
      <w:r w:rsidRPr="000B6BD4">
        <w:rPr>
          <w:rFonts w:ascii="Times New Roman" w:eastAsia="Times New Roman" w:hAnsi="Times New Roman"/>
          <w:spacing w:val="-9"/>
          <w:sz w:val="24"/>
          <w:szCs w:val="24"/>
        </w:rPr>
        <w:t>20_____ г.</w:t>
      </w:r>
      <w:r w:rsidRPr="000B6BD4">
        <w:rPr>
          <w:rFonts w:ascii="Times New Roman" w:eastAsia="Times New Roman" w:hAnsi="Times New Roman"/>
          <w:spacing w:val="-8"/>
          <w:sz w:val="24"/>
          <w:szCs w:val="24"/>
        </w:rPr>
        <w:t xml:space="preserve">                                     </w:t>
      </w:r>
      <w:r w:rsidRPr="000B6B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B6BD4">
        <w:rPr>
          <w:rFonts w:ascii="Times New Roman" w:eastAsia="Times New Roman" w:hAnsi="Times New Roman"/>
          <w:sz w:val="24"/>
          <w:szCs w:val="24"/>
        </w:rPr>
        <w:t>р</w:t>
      </w:r>
      <w:r w:rsidR="0039624F">
        <w:rPr>
          <w:rFonts w:ascii="Times New Roman" w:eastAsia="Times New Roman" w:hAnsi="Times New Roman"/>
          <w:spacing w:val="-5"/>
          <w:sz w:val="24"/>
          <w:szCs w:val="24"/>
        </w:rPr>
        <w:t>егистрационный</w:t>
      </w:r>
      <w:proofErr w:type="gramEnd"/>
      <w:r w:rsidR="0039624F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0B6BD4">
        <w:rPr>
          <w:rFonts w:ascii="Times New Roman" w:eastAsia="Times New Roman" w:hAnsi="Times New Roman"/>
          <w:spacing w:val="-5"/>
          <w:sz w:val="24"/>
          <w:szCs w:val="24"/>
        </w:rPr>
        <w:t xml:space="preserve">№ </w:t>
      </w:r>
      <w:r w:rsidR="00647B56" w:rsidRPr="000B6BD4">
        <w:rPr>
          <w:rFonts w:ascii="Times New Roman" w:eastAsia="Times New Roman" w:hAnsi="Times New Roman"/>
          <w:spacing w:val="-5"/>
          <w:sz w:val="24"/>
          <w:szCs w:val="24"/>
        </w:rPr>
        <w:t>_____</w:t>
      </w:r>
      <w:r w:rsidR="0039624F">
        <w:rPr>
          <w:rFonts w:ascii="Times New Roman" w:eastAsia="Times New Roman" w:hAnsi="Times New Roman"/>
          <w:spacing w:val="-5"/>
          <w:sz w:val="24"/>
          <w:szCs w:val="24"/>
        </w:rPr>
        <w:t>_</w:t>
      </w:r>
    </w:p>
    <w:p w14:paraId="489FC69C" w14:textId="1DC8B86A" w:rsidR="00CF6262" w:rsidRPr="00C706B7" w:rsidRDefault="00CF6262" w:rsidP="00C706B7">
      <w:pPr>
        <w:pStyle w:val="ad"/>
        <w:jc w:val="right"/>
        <w:rPr>
          <w:i/>
          <w:sz w:val="24"/>
          <w:szCs w:val="24"/>
        </w:rPr>
      </w:pPr>
      <w:r w:rsidRPr="000B6BD4">
        <w:rPr>
          <w:b/>
          <w:sz w:val="28"/>
          <w:szCs w:val="28"/>
        </w:rPr>
        <w:br w:type="page"/>
      </w:r>
      <w:r w:rsidRPr="00C706B7">
        <w:rPr>
          <w:i/>
          <w:sz w:val="24"/>
          <w:szCs w:val="24"/>
        </w:rPr>
        <w:lastRenderedPageBreak/>
        <w:t xml:space="preserve">Приложение </w:t>
      </w:r>
      <w:r w:rsidR="009752EA" w:rsidRPr="00C706B7">
        <w:rPr>
          <w:i/>
          <w:sz w:val="24"/>
          <w:szCs w:val="24"/>
        </w:rPr>
        <w:t>4</w:t>
      </w:r>
    </w:p>
    <w:p w14:paraId="349337A6" w14:textId="77777777" w:rsidR="00CF6262" w:rsidRPr="000B6BD4" w:rsidRDefault="00CF6262" w:rsidP="00647B56">
      <w:pPr>
        <w:pStyle w:val="ad"/>
        <w:jc w:val="center"/>
        <w:rPr>
          <w:b/>
          <w:sz w:val="28"/>
          <w:szCs w:val="28"/>
        </w:rPr>
      </w:pPr>
    </w:p>
    <w:p w14:paraId="0ECAA124" w14:textId="77777777" w:rsidR="00CF6262" w:rsidRPr="000B6BD4" w:rsidRDefault="00CF6262" w:rsidP="00647B56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0B6BD4">
        <w:rPr>
          <w:b/>
          <w:sz w:val="28"/>
          <w:szCs w:val="28"/>
        </w:rPr>
        <w:t>Справка об обучении в образовательном учреждении,</w:t>
      </w:r>
    </w:p>
    <w:p w14:paraId="0E94A0A6" w14:textId="77777777" w:rsidR="00CF6262" w:rsidRPr="000B6BD4" w:rsidRDefault="00CF6262" w:rsidP="00647B56">
      <w:pPr>
        <w:pStyle w:val="ad"/>
        <w:spacing w:line="360" w:lineRule="auto"/>
        <w:jc w:val="center"/>
        <w:rPr>
          <w:b/>
          <w:sz w:val="28"/>
          <w:szCs w:val="28"/>
        </w:rPr>
      </w:pPr>
      <w:r w:rsidRPr="000B6BD4">
        <w:rPr>
          <w:b/>
          <w:sz w:val="28"/>
          <w:szCs w:val="28"/>
        </w:rPr>
        <w:t xml:space="preserve">реализующем основные общеобразовательные программы </w:t>
      </w:r>
      <w:r w:rsidRPr="000B6BD4">
        <w:rPr>
          <w:b/>
          <w:spacing w:val="-6"/>
          <w:sz w:val="28"/>
          <w:szCs w:val="28"/>
        </w:rPr>
        <w:t>общего образования</w:t>
      </w:r>
    </w:p>
    <w:p w14:paraId="76E3A71D" w14:textId="77777777" w:rsidR="00CF6262" w:rsidRPr="000B6BD4" w:rsidRDefault="00CF6262" w:rsidP="00647B56">
      <w:pPr>
        <w:shd w:val="clear" w:color="auto" w:fill="FFFFFF"/>
        <w:tabs>
          <w:tab w:val="left" w:leader="underscore" w:pos="9383"/>
        </w:tabs>
        <w:jc w:val="center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0B6BD4">
        <w:rPr>
          <w:rFonts w:ascii="Times New Roman" w:eastAsia="Times New Roman" w:hAnsi="Times New Roman"/>
          <w:spacing w:val="-5"/>
          <w:sz w:val="28"/>
          <w:szCs w:val="28"/>
        </w:rPr>
        <w:t xml:space="preserve">Данная справка выдана </w:t>
      </w:r>
      <w:r w:rsidRPr="000B6BD4">
        <w:rPr>
          <w:rFonts w:ascii="Times New Roman" w:eastAsia="Times New Roman" w:hAnsi="Times New Roman"/>
          <w:sz w:val="28"/>
          <w:szCs w:val="28"/>
        </w:rPr>
        <w:t xml:space="preserve"> </w:t>
      </w:r>
      <w:r w:rsidRPr="000B6BD4">
        <w:rPr>
          <w:rFonts w:ascii="Times New Roman" w:eastAsia="Times New Roman" w:hAnsi="Times New Roman"/>
          <w:sz w:val="28"/>
          <w:szCs w:val="28"/>
          <w:u w:val="single"/>
        </w:rPr>
        <w:t xml:space="preserve">     </w:t>
      </w:r>
      <w:r w:rsidRPr="000B6BD4">
        <w:rPr>
          <w:rFonts w:ascii="Times New Roman" w:eastAsia="Times New Roman" w:hAnsi="Times New Roman"/>
          <w:sz w:val="28"/>
          <w:szCs w:val="28"/>
        </w:rPr>
        <w:tab/>
      </w:r>
      <w:r w:rsidRPr="000B6BD4">
        <w:rPr>
          <w:rFonts w:ascii="Times New Roman" w:hAnsi="Times New Roman"/>
          <w:spacing w:val="-7"/>
          <w:sz w:val="28"/>
          <w:szCs w:val="28"/>
          <w:vertAlign w:val="superscript"/>
        </w:rPr>
        <w:t xml:space="preserve"> (</w:t>
      </w:r>
      <w:r w:rsidRPr="000B6BD4">
        <w:rPr>
          <w:rFonts w:ascii="Times New Roman" w:eastAsia="Times New Roman" w:hAnsi="Times New Roman"/>
          <w:spacing w:val="-7"/>
          <w:sz w:val="28"/>
          <w:szCs w:val="28"/>
          <w:vertAlign w:val="superscript"/>
        </w:rPr>
        <w:t xml:space="preserve">фамилия, </w:t>
      </w:r>
      <w:r w:rsidRPr="000B6BD4">
        <w:rPr>
          <w:rFonts w:ascii="Times New Roman" w:eastAsia="Times New Roman" w:hAnsi="Times New Roman"/>
          <w:sz w:val="28"/>
          <w:szCs w:val="28"/>
          <w:vertAlign w:val="superscript"/>
        </w:rPr>
        <w:t>имя, отчество - при наличии)</w:t>
      </w:r>
    </w:p>
    <w:p w14:paraId="168F0730" w14:textId="77777777" w:rsidR="00CF6262" w:rsidRPr="000B6BD4" w:rsidRDefault="00CF6262" w:rsidP="00647B56">
      <w:pPr>
        <w:shd w:val="clear" w:color="auto" w:fill="FFFFFF"/>
        <w:rPr>
          <w:rFonts w:ascii="Times New Roman" w:eastAsia="Times New Roman" w:hAnsi="Times New Roman"/>
          <w:spacing w:val="-6"/>
          <w:sz w:val="28"/>
          <w:szCs w:val="28"/>
        </w:rPr>
      </w:pPr>
      <w:r w:rsidRPr="000B6BD4">
        <w:rPr>
          <w:rFonts w:ascii="Times New Roman" w:eastAsia="Times New Roman" w:hAnsi="Times New Roman"/>
          <w:spacing w:val="-8"/>
          <w:sz w:val="28"/>
          <w:szCs w:val="28"/>
        </w:rPr>
        <w:t>дата рождения</w:t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  <w:u w:val="single"/>
        </w:rPr>
        <w:tab/>
      </w:r>
      <w:r w:rsidRPr="000B6BD4">
        <w:rPr>
          <w:rFonts w:ascii="Times New Roman" w:eastAsia="Times New Roman" w:hAnsi="Times New Roman"/>
          <w:spacing w:val="-8"/>
          <w:sz w:val="28"/>
          <w:szCs w:val="28"/>
        </w:rPr>
        <w:t>___________</w:t>
      </w:r>
      <w:r w:rsidRPr="000B6BD4">
        <w:rPr>
          <w:rFonts w:ascii="Times New Roman" w:eastAsia="Times New Roman" w:hAnsi="Times New Roman"/>
          <w:spacing w:val="-6"/>
          <w:sz w:val="28"/>
          <w:szCs w:val="28"/>
        </w:rPr>
        <w:t xml:space="preserve"> в том, что он обучался</w:t>
      </w:r>
    </w:p>
    <w:p w14:paraId="08137576" w14:textId="77777777" w:rsidR="00CF6262" w:rsidRPr="000B6BD4" w:rsidRDefault="00CF6262" w:rsidP="00647B56">
      <w:pPr>
        <w:shd w:val="clear" w:color="auto" w:fill="FFFFFF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0B6BD4">
        <w:rPr>
          <w:rFonts w:ascii="Times New Roman" w:eastAsia="Times New Roman" w:hAnsi="Times New Roman"/>
          <w:sz w:val="28"/>
          <w:szCs w:val="28"/>
        </w:rPr>
        <w:t xml:space="preserve">в   </w:t>
      </w:r>
      <w:r w:rsidRPr="000B6BD4">
        <w:rPr>
          <w:rFonts w:ascii="Times New Roman" w:eastAsia="Times New Roman" w:hAnsi="Times New Roman"/>
          <w:sz w:val="28"/>
          <w:szCs w:val="28"/>
          <w:u w:val="single"/>
        </w:rPr>
        <w:t xml:space="preserve">            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М</w:t>
      </w:r>
      <w:r w:rsidR="00647B56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униципальном 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бюджетном  общеобразовательном        учреждении 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с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редн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ей общеобразовательной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школ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>е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№</w:t>
      </w:r>
      <w:r w:rsidR="001C1D49"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34</w:t>
      </w:r>
      <w:r w:rsidRPr="000B6BD4">
        <w:rPr>
          <w:rFonts w:ascii="Times New Roman" w:eastAsia="Times New Roman" w:hAnsi="Times New Roman"/>
          <w:b/>
          <w:i/>
          <w:sz w:val="28"/>
          <w:szCs w:val="28"/>
          <w:u w:val="single"/>
        </w:rPr>
        <w:t xml:space="preserve"> г. Твери,</w:t>
      </w:r>
      <w:r w:rsidRPr="000B6BD4">
        <w:rPr>
          <w:rFonts w:ascii="Times New Roman" w:hAnsi="Times New Roman"/>
          <w:sz w:val="28"/>
          <w:szCs w:val="28"/>
          <w:vertAlign w:val="superscript"/>
        </w:rPr>
        <w:t xml:space="preserve">                      (</w:t>
      </w:r>
      <w:r w:rsidRPr="000B6BD4">
        <w:rPr>
          <w:rFonts w:ascii="Times New Roman" w:eastAsia="Times New Roman" w:hAnsi="Times New Roman"/>
          <w:sz w:val="28"/>
          <w:szCs w:val="28"/>
          <w:vertAlign w:val="superscript"/>
        </w:rPr>
        <w:t xml:space="preserve">полное наименование образовательного учреждения </w:t>
      </w:r>
      <w:r w:rsidRPr="000B6BD4">
        <w:rPr>
          <w:rFonts w:ascii="Times New Roman" w:eastAsia="Times New Roman" w:hAnsi="Times New Roman"/>
          <w:spacing w:val="-8"/>
          <w:sz w:val="28"/>
          <w:szCs w:val="28"/>
          <w:vertAlign w:val="superscript"/>
        </w:rPr>
        <w:t>и его местонахождение)</w:t>
      </w:r>
    </w:p>
    <w:p w14:paraId="6D8DEC1B" w14:textId="77777777" w:rsidR="00CF6262" w:rsidRPr="000B6BD4" w:rsidRDefault="00CF6262" w:rsidP="00647B56">
      <w:pPr>
        <w:pStyle w:val="ad"/>
        <w:spacing w:line="480" w:lineRule="auto"/>
        <w:rPr>
          <w:sz w:val="28"/>
          <w:szCs w:val="28"/>
        </w:rPr>
      </w:pPr>
      <w:r w:rsidRPr="000B6BD4">
        <w:rPr>
          <w:sz w:val="28"/>
          <w:szCs w:val="28"/>
        </w:rPr>
        <w:t xml:space="preserve">в </w:t>
      </w:r>
      <w:r w:rsidRPr="000B6BD4">
        <w:rPr>
          <w:sz w:val="28"/>
          <w:szCs w:val="28"/>
          <w:u w:val="single"/>
        </w:rPr>
        <w:tab/>
      </w:r>
      <w:r w:rsidRPr="000B6BD4">
        <w:rPr>
          <w:sz w:val="28"/>
          <w:szCs w:val="28"/>
          <w:u w:val="single"/>
        </w:rPr>
        <w:tab/>
      </w:r>
      <w:r w:rsidRPr="000B6BD4">
        <w:rPr>
          <w:sz w:val="28"/>
          <w:szCs w:val="28"/>
        </w:rPr>
        <w:t xml:space="preserve">учебном году в </w:t>
      </w:r>
      <w:r w:rsidRPr="000B6BD4">
        <w:rPr>
          <w:b/>
          <w:i/>
          <w:sz w:val="28"/>
          <w:szCs w:val="28"/>
          <w:u w:val="single"/>
        </w:rPr>
        <w:tab/>
        <w:t xml:space="preserve">        классе</w:t>
      </w:r>
      <w:r w:rsidRPr="000B6BD4">
        <w:rPr>
          <w:sz w:val="28"/>
          <w:szCs w:val="28"/>
        </w:rPr>
        <w:t xml:space="preserve">   и получил по учебным </w:t>
      </w:r>
      <w:r w:rsidRPr="000B6BD4">
        <w:rPr>
          <w:spacing w:val="-6"/>
          <w:sz w:val="28"/>
          <w:szCs w:val="28"/>
        </w:rPr>
        <w:t>предметам следующие отметки:</w:t>
      </w:r>
    </w:p>
    <w:p w14:paraId="78A7C982" w14:textId="77777777" w:rsidR="00CF6262" w:rsidRPr="000B6BD4" w:rsidRDefault="00CF6262" w:rsidP="00647B56">
      <w:pPr>
        <w:spacing w:line="1" w:lineRule="exact"/>
        <w:rPr>
          <w:rFonts w:ascii="Times New Roman" w:hAnsi="Times New Roman"/>
          <w:sz w:val="2"/>
          <w:szCs w:val="2"/>
        </w:rPr>
      </w:pPr>
    </w:p>
    <w:tbl>
      <w:tblPr>
        <w:tblW w:w="937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99"/>
        <w:gridCol w:w="2835"/>
        <w:gridCol w:w="2552"/>
        <w:gridCol w:w="2693"/>
      </w:tblGrid>
      <w:tr w:rsidR="00CF6262" w:rsidRPr="000B6BD4" w14:paraId="770FC78C" w14:textId="77777777" w:rsidTr="006C4951">
        <w:trPr>
          <w:trHeight w:hRule="exact" w:val="742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EA6A40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FAF3FD" w14:textId="77777777" w:rsidR="00CF6262" w:rsidRPr="000B6BD4" w:rsidRDefault="00CF6262" w:rsidP="00647B56">
            <w:pPr>
              <w:pStyle w:val="ad"/>
              <w:jc w:val="center"/>
              <w:rPr>
                <w:b/>
                <w:spacing w:val="-6"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Наименование</w:t>
            </w:r>
          </w:p>
          <w:p w14:paraId="746F0979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pacing w:val="-6"/>
                <w:sz w:val="18"/>
                <w:szCs w:val="18"/>
              </w:rPr>
              <w:t>учебных предметов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CB5B9E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Годовая отметка</w:t>
            </w:r>
          </w:p>
          <w:p w14:paraId="2E86B58F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 xml:space="preserve">за </w:t>
            </w:r>
            <w:r w:rsidRPr="000B6BD4">
              <w:rPr>
                <w:b/>
                <w:spacing w:val="-6"/>
                <w:sz w:val="18"/>
                <w:szCs w:val="18"/>
              </w:rPr>
              <w:t>последний год</w:t>
            </w:r>
          </w:p>
          <w:p w14:paraId="00EFFDC7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обучения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E77212" w14:textId="77777777" w:rsidR="00CF6262" w:rsidRPr="000B6BD4" w:rsidRDefault="00CF6262" w:rsidP="00647B56">
            <w:pPr>
              <w:pStyle w:val="ad"/>
              <w:jc w:val="center"/>
              <w:rPr>
                <w:b/>
                <w:sz w:val="18"/>
                <w:szCs w:val="18"/>
              </w:rPr>
            </w:pPr>
            <w:r w:rsidRPr="000B6BD4">
              <w:rPr>
                <w:b/>
                <w:sz w:val="18"/>
                <w:szCs w:val="18"/>
              </w:rPr>
              <w:t>Итоговая отметка</w:t>
            </w:r>
          </w:p>
        </w:tc>
      </w:tr>
      <w:tr w:rsidR="00CF6262" w:rsidRPr="000B6BD4" w14:paraId="63BA8BB9" w14:textId="77777777" w:rsidTr="006C4951">
        <w:trPr>
          <w:trHeight w:hRule="exact" w:val="230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7353E" w14:textId="77777777" w:rsidR="00CF6262" w:rsidRPr="000B6BD4" w:rsidRDefault="00CF6262" w:rsidP="00647B56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252A2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D8D2CA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1B633B" w14:textId="77777777" w:rsidR="00CF6262" w:rsidRPr="000B6BD4" w:rsidRDefault="00CF6262" w:rsidP="00647B5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0B6BD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CF6262" w:rsidRPr="000B6BD4" w14:paraId="2A1F9275" w14:textId="77777777" w:rsidTr="006C4951">
        <w:trPr>
          <w:trHeight w:hRule="exact" w:val="344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8F2861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CC17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7D7B7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B5243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0E114A36" w14:textId="77777777" w:rsidTr="006C4951">
        <w:trPr>
          <w:trHeight w:hRule="exact" w:val="317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425C3C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9397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7DA77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8EBDB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5B10C16E" w14:textId="77777777" w:rsidTr="006C4951">
        <w:trPr>
          <w:trHeight w:hRule="exact" w:val="241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58B197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1BBA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7FE2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CE293D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29BD05EC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9829C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478D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D4FC3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9BC64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6C2DA315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98EE0C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12ED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F61FF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7F56B1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587C33BA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6544A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C77DF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3F6972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D268A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014AF849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D95E3B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0DA5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44C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D365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5CA31370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B6FA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2F5FF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1BFE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5E1B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45813DD8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DA386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744D7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8BB01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3AF977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6C0D797B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2E6BBA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7736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42C5B5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A76653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7A15C558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6349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FCE3F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5821D9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6F4E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4495A76B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0C225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64E4FA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1150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7F741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7C7C2956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48086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3678D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86204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C50C78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262" w:rsidRPr="000B6BD4" w14:paraId="1489A347" w14:textId="77777777" w:rsidTr="006C4951">
        <w:trPr>
          <w:trHeight w:hRule="exact" w:val="335"/>
        </w:trPr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ACEF7" w14:textId="77777777" w:rsidR="00CF6262" w:rsidRPr="000B6BD4" w:rsidRDefault="00CF6262" w:rsidP="00647B56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F2A3F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9D49C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E4B40" w14:textId="77777777" w:rsidR="00CF6262" w:rsidRPr="000B6BD4" w:rsidRDefault="00CF6262" w:rsidP="00647B5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49AA23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rPr>
          <w:rFonts w:ascii="Times New Roman" w:eastAsia="Times New Roman" w:hAnsi="Times New Roman"/>
          <w:spacing w:val="-4"/>
          <w:sz w:val="24"/>
          <w:szCs w:val="24"/>
        </w:rPr>
      </w:pPr>
    </w:p>
    <w:p w14:paraId="48110EA1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rPr>
          <w:rFonts w:ascii="Times New Roman" w:hAnsi="Times New Roman"/>
          <w:sz w:val="24"/>
          <w:szCs w:val="24"/>
          <w:vertAlign w:val="superscript"/>
        </w:rPr>
      </w:pPr>
      <w:r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Директор 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>МБОУ С</w:t>
      </w:r>
      <w:r w:rsidR="001C1D49" w:rsidRPr="000B6BD4">
        <w:rPr>
          <w:rFonts w:ascii="Times New Roman" w:eastAsia="Times New Roman" w:hAnsi="Times New Roman"/>
          <w:spacing w:val="-4"/>
          <w:sz w:val="24"/>
          <w:szCs w:val="24"/>
        </w:rPr>
        <w:t>О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Ш № </w:t>
      </w:r>
      <w:r w:rsidR="001C1D49" w:rsidRPr="000B6BD4">
        <w:rPr>
          <w:rFonts w:ascii="Times New Roman" w:eastAsia="Times New Roman" w:hAnsi="Times New Roman"/>
          <w:spacing w:val="-4"/>
          <w:sz w:val="24"/>
          <w:szCs w:val="24"/>
        </w:rPr>
        <w:t>34</w:t>
      </w:r>
      <w:r w:rsidR="00CD06F9"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                                  </w:t>
      </w:r>
      <w:r w:rsidRPr="000B6BD4">
        <w:rPr>
          <w:rFonts w:ascii="Times New Roman" w:eastAsia="Times New Roman" w:hAnsi="Times New Roman"/>
          <w:i/>
          <w:spacing w:val="-4"/>
          <w:sz w:val="24"/>
          <w:szCs w:val="24"/>
        </w:rPr>
        <w:t>подпись</w:t>
      </w:r>
      <w:r w:rsidRPr="000B6BD4">
        <w:rPr>
          <w:rFonts w:ascii="Times New Roman" w:eastAsia="Times New Roman" w:hAnsi="Times New Roman"/>
          <w:spacing w:val="-4"/>
          <w:sz w:val="24"/>
          <w:szCs w:val="24"/>
        </w:rPr>
        <w:t xml:space="preserve">                          ФИО руководителя </w:t>
      </w:r>
    </w:p>
    <w:p w14:paraId="516B1187" w14:textId="77777777" w:rsidR="00CF6262" w:rsidRPr="000B6BD4" w:rsidRDefault="00CF6262" w:rsidP="00647B56">
      <w:pPr>
        <w:shd w:val="clear" w:color="auto" w:fill="FFFFFF"/>
        <w:tabs>
          <w:tab w:val="left" w:pos="3069"/>
          <w:tab w:val="left" w:leader="underscore" w:pos="4331"/>
          <w:tab w:val="left" w:pos="5708"/>
          <w:tab w:val="left" w:leader="underscore" w:pos="8048"/>
        </w:tabs>
        <w:spacing w:line="212" w:lineRule="exact"/>
        <w:ind w:left="106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138C361F" w14:textId="77777777" w:rsidR="00CF6262" w:rsidRPr="000B6BD4" w:rsidRDefault="00CF6262" w:rsidP="00647B56">
      <w:pPr>
        <w:shd w:val="clear" w:color="auto" w:fill="FFFFFF"/>
        <w:ind w:left="148"/>
        <w:rPr>
          <w:rFonts w:ascii="Times New Roman" w:eastAsia="Times New Roman" w:hAnsi="Times New Roman"/>
          <w:spacing w:val="-8"/>
          <w:sz w:val="24"/>
          <w:szCs w:val="24"/>
        </w:rPr>
      </w:pPr>
      <w:r w:rsidRPr="000B6BD4">
        <w:rPr>
          <w:rFonts w:ascii="Times New Roman" w:hAnsi="Times New Roman"/>
          <w:spacing w:val="-8"/>
          <w:sz w:val="24"/>
          <w:szCs w:val="24"/>
        </w:rPr>
        <w:t>(</w:t>
      </w:r>
      <w:r w:rsidRPr="000B6BD4">
        <w:rPr>
          <w:rFonts w:ascii="Times New Roman" w:eastAsia="Times New Roman" w:hAnsi="Times New Roman"/>
          <w:spacing w:val="-8"/>
          <w:sz w:val="24"/>
          <w:szCs w:val="24"/>
        </w:rPr>
        <w:t>М.П.)</w:t>
      </w:r>
    </w:p>
    <w:p w14:paraId="05050115" w14:textId="4B1EDFAC" w:rsidR="009355A7" w:rsidRPr="00CF6262" w:rsidRDefault="00CF6262" w:rsidP="00647B56">
      <w:pPr>
        <w:shd w:val="clear" w:color="auto" w:fill="FFFFFF"/>
        <w:tabs>
          <w:tab w:val="left" w:leader="underscore" w:pos="1847"/>
          <w:tab w:val="left" w:leader="underscore" w:pos="3260"/>
          <w:tab w:val="left" w:leader="underscore" w:pos="3791"/>
          <w:tab w:val="left" w:pos="6314"/>
        </w:tabs>
        <w:ind w:left="97"/>
        <w:rPr>
          <w:rFonts w:ascii="Times New Roman" w:hAnsi="Times New Roman"/>
          <w:sz w:val="24"/>
          <w:szCs w:val="24"/>
        </w:rPr>
      </w:pPr>
      <w:r w:rsidRPr="000B6BD4">
        <w:rPr>
          <w:rFonts w:ascii="Times New Roman" w:eastAsia="Times New Roman" w:hAnsi="Times New Roman"/>
          <w:spacing w:val="-6"/>
          <w:sz w:val="24"/>
          <w:szCs w:val="24"/>
        </w:rPr>
        <w:t>Дата выдачи  «</w:t>
      </w:r>
      <w:r w:rsidRPr="000B6BD4">
        <w:rPr>
          <w:rFonts w:ascii="Times New Roman" w:eastAsia="Times New Roman" w:hAnsi="Times New Roman"/>
          <w:sz w:val="24"/>
          <w:szCs w:val="24"/>
        </w:rPr>
        <w:t xml:space="preserve">__»_________ </w:t>
      </w:r>
      <w:r w:rsidRPr="000B6BD4">
        <w:rPr>
          <w:rFonts w:ascii="Times New Roman" w:eastAsia="Times New Roman" w:hAnsi="Times New Roman"/>
          <w:spacing w:val="-9"/>
          <w:sz w:val="24"/>
          <w:szCs w:val="24"/>
        </w:rPr>
        <w:t>20___г.</w:t>
      </w:r>
      <w:r w:rsidRPr="000B6BD4">
        <w:rPr>
          <w:rFonts w:ascii="Times New Roman" w:eastAsia="Times New Roman" w:hAnsi="Times New Roman"/>
          <w:spacing w:val="-8"/>
          <w:sz w:val="24"/>
          <w:szCs w:val="24"/>
        </w:rPr>
        <w:t xml:space="preserve">                                     </w:t>
      </w:r>
      <w:r w:rsidRPr="000B6B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0B6BD4">
        <w:rPr>
          <w:rFonts w:ascii="Times New Roman" w:eastAsia="Times New Roman" w:hAnsi="Times New Roman"/>
          <w:sz w:val="24"/>
          <w:szCs w:val="24"/>
        </w:rPr>
        <w:t>р</w:t>
      </w:r>
      <w:r w:rsidRPr="000B6BD4">
        <w:rPr>
          <w:rFonts w:ascii="Times New Roman" w:eastAsia="Times New Roman" w:hAnsi="Times New Roman"/>
          <w:spacing w:val="-5"/>
          <w:sz w:val="24"/>
          <w:szCs w:val="24"/>
        </w:rPr>
        <w:t>егистрационный</w:t>
      </w:r>
      <w:proofErr w:type="gramEnd"/>
      <w:r w:rsidRPr="000B6BD4">
        <w:rPr>
          <w:rFonts w:ascii="Times New Roman" w:eastAsia="Times New Roman" w:hAnsi="Times New Roman"/>
          <w:spacing w:val="-5"/>
          <w:sz w:val="24"/>
          <w:szCs w:val="24"/>
        </w:rPr>
        <w:t xml:space="preserve">  </w:t>
      </w:r>
      <w:r w:rsidR="00F75FF7" w:rsidRPr="000B6BD4">
        <w:rPr>
          <w:rFonts w:ascii="Times New Roman" w:eastAsia="Times New Roman" w:hAnsi="Times New Roman"/>
          <w:spacing w:val="-5"/>
          <w:sz w:val="24"/>
          <w:szCs w:val="24"/>
        </w:rPr>
        <w:t>№  _____</w:t>
      </w:r>
      <w:r w:rsidRPr="000B6BD4">
        <w:rPr>
          <w:rFonts w:ascii="Times New Roman" w:eastAsia="Times New Roman" w:hAnsi="Times New Roman"/>
          <w:spacing w:val="-5"/>
          <w:sz w:val="24"/>
          <w:szCs w:val="24"/>
        </w:rPr>
        <w:t xml:space="preserve">  </w:t>
      </w:r>
      <w:r w:rsidRPr="000B6BD4">
        <w:rPr>
          <w:rFonts w:ascii="Times New Roman" w:eastAsia="Times New Roman" w:hAnsi="Times New Roman"/>
          <w:spacing w:val="-5"/>
          <w:sz w:val="24"/>
          <w:szCs w:val="24"/>
          <w:u w:val="single"/>
        </w:rPr>
        <w:tab/>
      </w:r>
    </w:p>
    <w:sectPr w:rsidR="009355A7" w:rsidRPr="00CF6262" w:rsidSect="00CF6262">
      <w:headerReference w:type="default" r:id="rId11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C60F8" w14:textId="77777777" w:rsidR="00E15E46" w:rsidRDefault="00E15E46" w:rsidP="00052E73">
      <w:pPr>
        <w:spacing w:line="240" w:lineRule="auto"/>
      </w:pPr>
      <w:r>
        <w:separator/>
      </w:r>
    </w:p>
  </w:endnote>
  <w:endnote w:type="continuationSeparator" w:id="0">
    <w:p w14:paraId="22F6C49F" w14:textId="77777777" w:rsidR="00E15E46" w:rsidRDefault="00E15E46" w:rsidP="00052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213BB" w14:textId="77777777" w:rsidR="00E15E46" w:rsidRDefault="00E15E46" w:rsidP="00052E73">
      <w:pPr>
        <w:spacing w:line="240" w:lineRule="auto"/>
      </w:pPr>
      <w:r>
        <w:separator/>
      </w:r>
    </w:p>
  </w:footnote>
  <w:footnote w:type="continuationSeparator" w:id="0">
    <w:p w14:paraId="315F8AC1" w14:textId="77777777" w:rsidR="00E15E46" w:rsidRDefault="00E15E46" w:rsidP="00052E73">
      <w:pPr>
        <w:spacing w:line="240" w:lineRule="auto"/>
      </w:pPr>
      <w:r>
        <w:continuationSeparator/>
      </w:r>
    </w:p>
  </w:footnote>
  <w:footnote w:id="1">
    <w:p w14:paraId="3BE6C5C7" w14:textId="77777777" w:rsidR="006A14A4" w:rsidRPr="00D84C6D" w:rsidRDefault="006A14A4" w:rsidP="006A14A4">
      <w:pPr>
        <w:pStyle w:val="a3"/>
        <w:rPr>
          <w:rFonts w:ascii="Times New Roman" w:hAnsi="Times New Roman"/>
        </w:rPr>
      </w:pPr>
      <w:r w:rsidRPr="00D84C6D">
        <w:rPr>
          <w:rStyle w:val="a5"/>
          <w:rFonts w:ascii="Times New Roman" w:hAnsi="Times New Roman"/>
        </w:rPr>
        <w:footnoteRef/>
      </w:r>
      <w:r w:rsidRPr="00D84C6D">
        <w:rPr>
          <w:rFonts w:ascii="Times New Roman" w:hAnsi="Times New Roman"/>
        </w:rPr>
        <w:t xml:space="preserve"> ФЗ № 273 «Об образовании в РФ», ст.67</w:t>
      </w:r>
    </w:p>
  </w:footnote>
  <w:footnote w:id="2">
    <w:p w14:paraId="5B89B3C5" w14:textId="77777777" w:rsidR="003B672C" w:rsidRPr="00D84C6D" w:rsidRDefault="003B672C" w:rsidP="003B672C">
      <w:pPr>
        <w:pStyle w:val="a3"/>
        <w:rPr>
          <w:rFonts w:ascii="Times New Roman" w:hAnsi="Times New Roman"/>
        </w:rPr>
      </w:pPr>
      <w:r w:rsidRPr="00D84C6D">
        <w:rPr>
          <w:rStyle w:val="a5"/>
          <w:rFonts w:ascii="Times New Roman" w:hAnsi="Times New Roman"/>
        </w:rPr>
        <w:footnoteRef/>
      </w:r>
      <w:r w:rsidRPr="00D84C6D">
        <w:rPr>
          <w:rFonts w:ascii="Times New Roman" w:hAnsi="Times New Roman"/>
        </w:rPr>
        <w:t xml:space="preserve"> ФЗ № 273 «Об образовании в РФ», ст. 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64092" w14:textId="77777777" w:rsidR="00923115" w:rsidRDefault="00923115" w:rsidP="00923115">
    <w:pPr>
      <w:pStyle w:val="af0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 xml:space="preserve">Муниципальное бюджетное общеобразовательное учреждение </w:t>
    </w:r>
  </w:p>
  <w:p w14:paraId="5EC7E034" w14:textId="77777777" w:rsidR="00923115" w:rsidRPr="00923115" w:rsidRDefault="00923115" w:rsidP="00923115">
    <w:pPr>
      <w:pStyle w:val="af0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средняя общеобразовательная школа № 34 города Твери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0EA1"/>
    <w:multiLevelType w:val="hybridMultilevel"/>
    <w:tmpl w:val="BE567B80"/>
    <w:lvl w:ilvl="0" w:tplc="AACCF0E2">
      <w:start w:val="1"/>
      <w:numFmt w:val="bullet"/>
      <w:lvlText w:val="-"/>
      <w:lvlJc w:val="left"/>
      <w:pPr>
        <w:ind w:left="644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AE3269A"/>
    <w:multiLevelType w:val="hybridMultilevel"/>
    <w:tmpl w:val="3EA260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10319AD"/>
    <w:multiLevelType w:val="hybridMultilevel"/>
    <w:tmpl w:val="C5DE67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AA6527D"/>
    <w:multiLevelType w:val="multilevel"/>
    <w:tmpl w:val="7974EF68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E9299E"/>
    <w:multiLevelType w:val="hybridMultilevel"/>
    <w:tmpl w:val="937A5A86"/>
    <w:lvl w:ilvl="0" w:tplc="AACCF0E2">
      <w:start w:val="1"/>
      <w:numFmt w:val="bullet"/>
      <w:lvlText w:val="-"/>
      <w:lvlJc w:val="left"/>
      <w:pPr>
        <w:ind w:left="644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63E646C4"/>
    <w:multiLevelType w:val="hybridMultilevel"/>
    <w:tmpl w:val="0CF68048"/>
    <w:lvl w:ilvl="0" w:tplc="AACCF0E2">
      <w:start w:val="1"/>
      <w:numFmt w:val="bullet"/>
      <w:lvlText w:val="-"/>
      <w:lvlJc w:val="left"/>
      <w:pPr>
        <w:ind w:left="644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9AD561B"/>
    <w:multiLevelType w:val="hybridMultilevel"/>
    <w:tmpl w:val="69507C98"/>
    <w:lvl w:ilvl="0" w:tplc="D854B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0169B2"/>
    <w:multiLevelType w:val="hybridMultilevel"/>
    <w:tmpl w:val="51660C92"/>
    <w:lvl w:ilvl="0" w:tplc="AACCF0E2">
      <w:start w:val="1"/>
      <w:numFmt w:val="bullet"/>
      <w:lvlText w:val="-"/>
      <w:lvlJc w:val="left"/>
      <w:pPr>
        <w:ind w:left="644" w:hanging="360"/>
      </w:pPr>
      <w:rPr>
        <w:rFonts w:ascii="Bell MT" w:hAnsi="Bell MT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DDD6895"/>
    <w:multiLevelType w:val="hybridMultilevel"/>
    <w:tmpl w:val="C5DE67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53"/>
    <w:rsid w:val="0001100A"/>
    <w:rsid w:val="00020211"/>
    <w:rsid w:val="00027343"/>
    <w:rsid w:val="00027C33"/>
    <w:rsid w:val="0003643A"/>
    <w:rsid w:val="00052E73"/>
    <w:rsid w:val="00054EB4"/>
    <w:rsid w:val="00055EAE"/>
    <w:rsid w:val="00060E2B"/>
    <w:rsid w:val="00060F8C"/>
    <w:rsid w:val="0007045D"/>
    <w:rsid w:val="000710D1"/>
    <w:rsid w:val="00083201"/>
    <w:rsid w:val="00083BD3"/>
    <w:rsid w:val="00093266"/>
    <w:rsid w:val="00097A9B"/>
    <w:rsid w:val="000B6BD4"/>
    <w:rsid w:val="000C7E16"/>
    <w:rsid w:val="000D1B4D"/>
    <w:rsid w:val="000F2D0E"/>
    <w:rsid w:val="0010066B"/>
    <w:rsid w:val="00103BAE"/>
    <w:rsid w:val="001166DF"/>
    <w:rsid w:val="001265F5"/>
    <w:rsid w:val="00127D07"/>
    <w:rsid w:val="0015244D"/>
    <w:rsid w:val="00161753"/>
    <w:rsid w:val="00166FDA"/>
    <w:rsid w:val="00181659"/>
    <w:rsid w:val="00192890"/>
    <w:rsid w:val="001B1D2B"/>
    <w:rsid w:val="001B252E"/>
    <w:rsid w:val="001B6F7C"/>
    <w:rsid w:val="001C1D49"/>
    <w:rsid w:val="001C2A0F"/>
    <w:rsid w:val="001C3ECE"/>
    <w:rsid w:val="001D7BB2"/>
    <w:rsid w:val="001E300D"/>
    <w:rsid w:val="001E51DE"/>
    <w:rsid w:val="001E7B42"/>
    <w:rsid w:val="001F4158"/>
    <w:rsid w:val="00227F3B"/>
    <w:rsid w:val="00234BDF"/>
    <w:rsid w:val="00251DB6"/>
    <w:rsid w:val="002547AC"/>
    <w:rsid w:val="002549BD"/>
    <w:rsid w:val="002555A5"/>
    <w:rsid w:val="002637AC"/>
    <w:rsid w:val="0026720B"/>
    <w:rsid w:val="002755C8"/>
    <w:rsid w:val="00286729"/>
    <w:rsid w:val="00286D07"/>
    <w:rsid w:val="00292531"/>
    <w:rsid w:val="00292B89"/>
    <w:rsid w:val="00293AE2"/>
    <w:rsid w:val="002A02DE"/>
    <w:rsid w:val="002A2CF4"/>
    <w:rsid w:val="002B15F3"/>
    <w:rsid w:val="002B38AC"/>
    <w:rsid w:val="002B5209"/>
    <w:rsid w:val="002C01F3"/>
    <w:rsid w:val="002C4F48"/>
    <w:rsid w:val="002D1EF5"/>
    <w:rsid w:val="002D20FF"/>
    <w:rsid w:val="002D6A00"/>
    <w:rsid w:val="002E1169"/>
    <w:rsid w:val="002E6017"/>
    <w:rsid w:val="00300A71"/>
    <w:rsid w:val="00306522"/>
    <w:rsid w:val="00311F84"/>
    <w:rsid w:val="00312C67"/>
    <w:rsid w:val="00345375"/>
    <w:rsid w:val="0036289E"/>
    <w:rsid w:val="00364CA2"/>
    <w:rsid w:val="003659EB"/>
    <w:rsid w:val="003665A7"/>
    <w:rsid w:val="00366DF9"/>
    <w:rsid w:val="00371027"/>
    <w:rsid w:val="003761A6"/>
    <w:rsid w:val="00376416"/>
    <w:rsid w:val="00382E0F"/>
    <w:rsid w:val="00385507"/>
    <w:rsid w:val="00385968"/>
    <w:rsid w:val="00386B2C"/>
    <w:rsid w:val="0039123B"/>
    <w:rsid w:val="0039624F"/>
    <w:rsid w:val="003A0E21"/>
    <w:rsid w:val="003B1D14"/>
    <w:rsid w:val="003B672C"/>
    <w:rsid w:val="003B7B69"/>
    <w:rsid w:val="003D78F2"/>
    <w:rsid w:val="003E609F"/>
    <w:rsid w:val="003F5F8E"/>
    <w:rsid w:val="00402D19"/>
    <w:rsid w:val="004047FD"/>
    <w:rsid w:val="00445A9C"/>
    <w:rsid w:val="004514AC"/>
    <w:rsid w:val="00462909"/>
    <w:rsid w:val="00465882"/>
    <w:rsid w:val="0047764A"/>
    <w:rsid w:val="00482B51"/>
    <w:rsid w:val="00483653"/>
    <w:rsid w:val="00487C1F"/>
    <w:rsid w:val="00491D86"/>
    <w:rsid w:val="00495772"/>
    <w:rsid w:val="004A1950"/>
    <w:rsid w:val="004B70C8"/>
    <w:rsid w:val="004C1257"/>
    <w:rsid w:val="004C50D0"/>
    <w:rsid w:val="004C741B"/>
    <w:rsid w:val="004E1428"/>
    <w:rsid w:val="004E3896"/>
    <w:rsid w:val="004F2B00"/>
    <w:rsid w:val="005121E3"/>
    <w:rsid w:val="00520E81"/>
    <w:rsid w:val="00554203"/>
    <w:rsid w:val="00562FB5"/>
    <w:rsid w:val="005715C5"/>
    <w:rsid w:val="00592778"/>
    <w:rsid w:val="005A7949"/>
    <w:rsid w:val="005A7EF6"/>
    <w:rsid w:val="005B3AFA"/>
    <w:rsid w:val="005C1505"/>
    <w:rsid w:val="005F295C"/>
    <w:rsid w:val="0060357A"/>
    <w:rsid w:val="0061786A"/>
    <w:rsid w:val="00620009"/>
    <w:rsid w:val="0062341B"/>
    <w:rsid w:val="00624519"/>
    <w:rsid w:val="00626BC5"/>
    <w:rsid w:val="006374F0"/>
    <w:rsid w:val="00647B56"/>
    <w:rsid w:val="006546B2"/>
    <w:rsid w:val="00654A2D"/>
    <w:rsid w:val="006603AE"/>
    <w:rsid w:val="00671AC4"/>
    <w:rsid w:val="00682999"/>
    <w:rsid w:val="006A14A4"/>
    <w:rsid w:val="006A4B6D"/>
    <w:rsid w:val="006B4126"/>
    <w:rsid w:val="006C4951"/>
    <w:rsid w:val="006D35FD"/>
    <w:rsid w:val="006D4553"/>
    <w:rsid w:val="006E2885"/>
    <w:rsid w:val="006F3F2C"/>
    <w:rsid w:val="00700F89"/>
    <w:rsid w:val="00740615"/>
    <w:rsid w:val="007409D7"/>
    <w:rsid w:val="00740C93"/>
    <w:rsid w:val="0076667C"/>
    <w:rsid w:val="007823D5"/>
    <w:rsid w:val="0079103C"/>
    <w:rsid w:val="00795AB9"/>
    <w:rsid w:val="007A7872"/>
    <w:rsid w:val="007B4117"/>
    <w:rsid w:val="007C009C"/>
    <w:rsid w:val="007C0A6F"/>
    <w:rsid w:val="007C559D"/>
    <w:rsid w:val="007D455F"/>
    <w:rsid w:val="007D4D7D"/>
    <w:rsid w:val="007D7B36"/>
    <w:rsid w:val="007E0783"/>
    <w:rsid w:val="007E134E"/>
    <w:rsid w:val="007E2760"/>
    <w:rsid w:val="007E6222"/>
    <w:rsid w:val="007F17B2"/>
    <w:rsid w:val="0080264F"/>
    <w:rsid w:val="00805380"/>
    <w:rsid w:val="00807329"/>
    <w:rsid w:val="00816CD9"/>
    <w:rsid w:val="00817A35"/>
    <w:rsid w:val="00822BA3"/>
    <w:rsid w:val="00824842"/>
    <w:rsid w:val="00827273"/>
    <w:rsid w:val="00846530"/>
    <w:rsid w:val="008476B1"/>
    <w:rsid w:val="00852B97"/>
    <w:rsid w:val="008672B1"/>
    <w:rsid w:val="00875ADC"/>
    <w:rsid w:val="00876FAD"/>
    <w:rsid w:val="0088296C"/>
    <w:rsid w:val="00893A60"/>
    <w:rsid w:val="00893FAE"/>
    <w:rsid w:val="008945A7"/>
    <w:rsid w:val="00894982"/>
    <w:rsid w:val="008A6C5A"/>
    <w:rsid w:val="008A76B0"/>
    <w:rsid w:val="008C6D7D"/>
    <w:rsid w:val="008D05D8"/>
    <w:rsid w:val="008E4004"/>
    <w:rsid w:val="008F2EAF"/>
    <w:rsid w:val="008F2F22"/>
    <w:rsid w:val="008F39CE"/>
    <w:rsid w:val="008F3AAC"/>
    <w:rsid w:val="008F731B"/>
    <w:rsid w:val="00901F5F"/>
    <w:rsid w:val="009124A5"/>
    <w:rsid w:val="00917EA2"/>
    <w:rsid w:val="00917F93"/>
    <w:rsid w:val="0092009D"/>
    <w:rsid w:val="00923115"/>
    <w:rsid w:val="00925D78"/>
    <w:rsid w:val="00932B61"/>
    <w:rsid w:val="009355A7"/>
    <w:rsid w:val="00940A96"/>
    <w:rsid w:val="009450C4"/>
    <w:rsid w:val="009618F8"/>
    <w:rsid w:val="00975005"/>
    <w:rsid w:val="009752EA"/>
    <w:rsid w:val="0097548F"/>
    <w:rsid w:val="00976E2C"/>
    <w:rsid w:val="00986762"/>
    <w:rsid w:val="00990E0F"/>
    <w:rsid w:val="00996C54"/>
    <w:rsid w:val="009A595E"/>
    <w:rsid w:val="009B0DEE"/>
    <w:rsid w:val="009B3624"/>
    <w:rsid w:val="009C1CB7"/>
    <w:rsid w:val="009C2AAC"/>
    <w:rsid w:val="009C414A"/>
    <w:rsid w:val="009D4C2F"/>
    <w:rsid w:val="009F06A6"/>
    <w:rsid w:val="009F50A4"/>
    <w:rsid w:val="009F511B"/>
    <w:rsid w:val="00A00B93"/>
    <w:rsid w:val="00A0434D"/>
    <w:rsid w:val="00A045B3"/>
    <w:rsid w:val="00A17714"/>
    <w:rsid w:val="00A27C44"/>
    <w:rsid w:val="00A30536"/>
    <w:rsid w:val="00A3488A"/>
    <w:rsid w:val="00A3516F"/>
    <w:rsid w:val="00A41C41"/>
    <w:rsid w:val="00A454DB"/>
    <w:rsid w:val="00A47057"/>
    <w:rsid w:val="00A471CD"/>
    <w:rsid w:val="00A5005F"/>
    <w:rsid w:val="00A5264A"/>
    <w:rsid w:val="00A52EA3"/>
    <w:rsid w:val="00A601CC"/>
    <w:rsid w:val="00A65BD1"/>
    <w:rsid w:val="00A8376B"/>
    <w:rsid w:val="00A84E5F"/>
    <w:rsid w:val="00A909AD"/>
    <w:rsid w:val="00A97F0A"/>
    <w:rsid w:val="00AA2D32"/>
    <w:rsid w:val="00AA6EB0"/>
    <w:rsid w:val="00AB54E1"/>
    <w:rsid w:val="00AE032E"/>
    <w:rsid w:val="00AF1A84"/>
    <w:rsid w:val="00AF4EA8"/>
    <w:rsid w:val="00AF5272"/>
    <w:rsid w:val="00B01C61"/>
    <w:rsid w:val="00B146CC"/>
    <w:rsid w:val="00B21757"/>
    <w:rsid w:val="00B217CD"/>
    <w:rsid w:val="00B2187D"/>
    <w:rsid w:val="00B21B36"/>
    <w:rsid w:val="00B2202C"/>
    <w:rsid w:val="00B246C6"/>
    <w:rsid w:val="00B308FB"/>
    <w:rsid w:val="00B438A8"/>
    <w:rsid w:val="00B44925"/>
    <w:rsid w:val="00B46F20"/>
    <w:rsid w:val="00B52A4C"/>
    <w:rsid w:val="00B5484C"/>
    <w:rsid w:val="00B55463"/>
    <w:rsid w:val="00B5742D"/>
    <w:rsid w:val="00B70247"/>
    <w:rsid w:val="00B72242"/>
    <w:rsid w:val="00B77F1C"/>
    <w:rsid w:val="00B871B8"/>
    <w:rsid w:val="00B93128"/>
    <w:rsid w:val="00BA61FF"/>
    <w:rsid w:val="00BC16A3"/>
    <w:rsid w:val="00BC3FB6"/>
    <w:rsid w:val="00BC43E5"/>
    <w:rsid w:val="00BD76DE"/>
    <w:rsid w:val="00BD7AF7"/>
    <w:rsid w:val="00BE0E01"/>
    <w:rsid w:val="00BE63A5"/>
    <w:rsid w:val="00C0585C"/>
    <w:rsid w:val="00C06962"/>
    <w:rsid w:val="00C53AC5"/>
    <w:rsid w:val="00C54220"/>
    <w:rsid w:val="00C614F0"/>
    <w:rsid w:val="00C706B7"/>
    <w:rsid w:val="00C714FF"/>
    <w:rsid w:val="00C8680E"/>
    <w:rsid w:val="00C91EAC"/>
    <w:rsid w:val="00C93E9B"/>
    <w:rsid w:val="00C97305"/>
    <w:rsid w:val="00CB16CA"/>
    <w:rsid w:val="00CB1821"/>
    <w:rsid w:val="00CB1A8A"/>
    <w:rsid w:val="00CC1C40"/>
    <w:rsid w:val="00CD06F9"/>
    <w:rsid w:val="00CE0C28"/>
    <w:rsid w:val="00CF6262"/>
    <w:rsid w:val="00D01B44"/>
    <w:rsid w:val="00D150CE"/>
    <w:rsid w:val="00D238A8"/>
    <w:rsid w:val="00D33558"/>
    <w:rsid w:val="00D36EA4"/>
    <w:rsid w:val="00D47FAE"/>
    <w:rsid w:val="00D534FF"/>
    <w:rsid w:val="00D75930"/>
    <w:rsid w:val="00D7712B"/>
    <w:rsid w:val="00D84C6D"/>
    <w:rsid w:val="00D87BC6"/>
    <w:rsid w:val="00DA21E7"/>
    <w:rsid w:val="00DA5429"/>
    <w:rsid w:val="00DA6E57"/>
    <w:rsid w:val="00DC5465"/>
    <w:rsid w:val="00DD0658"/>
    <w:rsid w:val="00DF5D35"/>
    <w:rsid w:val="00E03B1D"/>
    <w:rsid w:val="00E03BE6"/>
    <w:rsid w:val="00E1128A"/>
    <w:rsid w:val="00E14EF4"/>
    <w:rsid w:val="00E15E46"/>
    <w:rsid w:val="00E24D84"/>
    <w:rsid w:val="00E352F6"/>
    <w:rsid w:val="00E378C3"/>
    <w:rsid w:val="00E42897"/>
    <w:rsid w:val="00E512F0"/>
    <w:rsid w:val="00E65324"/>
    <w:rsid w:val="00E86FBE"/>
    <w:rsid w:val="00E90FAB"/>
    <w:rsid w:val="00E9370B"/>
    <w:rsid w:val="00E962FF"/>
    <w:rsid w:val="00EA749F"/>
    <w:rsid w:val="00EC35AE"/>
    <w:rsid w:val="00ED2ADD"/>
    <w:rsid w:val="00ED5FE4"/>
    <w:rsid w:val="00EE11AB"/>
    <w:rsid w:val="00EE69E9"/>
    <w:rsid w:val="00EE73BA"/>
    <w:rsid w:val="00EF4984"/>
    <w:rsid w:val="00EF4A64"/>
    <w:rsid w:val="00F11FAB"/>
    <w:rsid w:val="00F20226"/>
    <w:rsid w:val="00F23698"/>
    <w:rsid w:val="00F27246"/>
    <w:rsid w:val="00F61BB7"/>
    <w:rsid w:val="00F6289C"/>
    <w:rsid w:val="00F62F0B"/>
    <w:rsid w:val="00F70045"/>
    <w:rsid w:val="00F70FBB"/>
    <w:rsid w:val="00F75FF7"/>
    <w:rsid w:val="00F81EC8"/>
    <w:rsid w:val="00F95A52"/>
    <w:rsid w:val="00F96513"/>
    <w:rsid w:val="00F97A67"/>
    <w:rsid w:val="00FB41AE"/>
    <w:rsid w:val="00FD5F21"/>
    <w:rsid w:val="00FE2EAB"/>
    <w:rsid w:val="00FE7011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2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3"/>
    <w:pPr>
      <w:spacing w:line="360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6588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88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2E7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52E73"/>
    <w:rPr>
      <w:lang w:eastAsia="en-US"/>
    </w:rPr>
  </w:style>
  <w:style w:type="character" w:styleId="a5">
    <w:name w:val="footnote reference"/>
    <w:uiPriority w:val="99"/>
    <w:semiHidden/>
    <w:unhideWhenUsed/>
    <w:rsid w:val="00052E73"/>
    <w:rPr>
      <w:vertAlign w:val="superscript"/>
    </w:rPr>
  </w:style>
  <w:style w:type="paragraph" w:styleId="a6">
    <w:name w:val="Body Text Indent"/>
    <w:basedOn w:val="a"/>
    <w:link w:val="a7"/>
    <w:rsid w:val="00E9370B"/>
    <w:pPr>
      <w:widowControl w:val="0"/>
      <w:shd w:val="clear" w:color="auto" w:fill="FFFFFF"/>
      <w:autoSpaceDE w:val="0"/>
      <w:autoSpaceDN w:val="0"/>
      <w:spacing w:line="320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E9370B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styleId="a8">
    <w:name w:val="Hyperlink"/>
    <w:uiPriority w:val="99"/>
    <w:semiHidden/>
    <w:unhideWhenUsed/>
    <w:rsid w:val="00BE6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3A5"/>
  </w:style>
  <w:style w:type="paragraph" w:customStyle="1" w:styleId="s1">
    <w:name w:val="s_1"/>
    <w:basedOn w:val="a"/>
    <w:rsid w:val="002549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1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1505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F62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F6262"/>
    <w:pPr>
      <w:ind w:left="720"/>
      <w:contextualSpacing/>
    </w:pPr>
  </w:style>
  <w:style w:type="paragraph" w:styleId="ad">
    <w:name w:val="No Spacing"/>
    <w:link w:val="ae"/>
    <w:uiPriority w:val="1"/>
    <w:qFormat/>
    <w:rsid w:val="00CF62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e">
    <w:name w:val="Без интервала Знак"/>
    <w:link w:val="ad"/>
    <w:uiPriority w:val="1"/>
    <w:locked/>
    <w:rsid w:val="00CF6262"/>
    <w:rPr>
      <w:rFonts w:ascii="Times New Roman" w:eastAsia="Times New Roman" w:hAnsi="Times New Roman"/>
    </w:rPr>
  </w:style>
  <w:style w:type="character" w:customStyle="1" w:styleId="af">
    <w:name w:val="Основной текст_"/>
    <w:basedOn w:val="a0"/>
    <w:link w:val="24"/>
    <w:rsid w:val="00647B5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f"/>
    <w:rsid w:val="00647B5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f"/>
    <w:rsid w:val="00647B56"/>
    <w:pPr>
      <w:shd w:val="clear" w:color="auto" w:fill="FFFFFF"/>
      <w:spacing w:after="4320" w:line="0" w:lineRule="atLeast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8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5882"/>
    <w:rPr>
      <w:rFonts w:ascii="Times New Roman" w:eastAsia="Times New Roman" w:hAnsi="Times New Roman"/>
      <w:b/>
      <w:bCs/>
      <w:sz w:val="27"/>
      <w:szCs w:val="27"/>
    </w:rPr>
  </w:style>
  <w:style w:type="paragraph" w:styleId="af0">
    <w:name w:val="header"/>
    <w:basedOn w:val="a"/>
    <w:link w:val="af1"/>
    <w:uiPriority w:val="99"/>
    <w:semiHidden/>
    <w:unhideWhenUsed/>
    <w:rsid w:val="0092311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23115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92311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3115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F81EC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81EC8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D78F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D78F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D78F2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D78F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D78F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53"/>
    <w:pPr>
      <w:spacing w:line="360" w:lineRule="auto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465882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5882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52E73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052E73"/>
    <w:rPr>
      <w:lang w:eastAsia="en-US"/>
    </w:rPr>
  </w:style>
  <w:style w:type="character" w:styleId="a5">
    <w:name w:val="footnote reference"/>
    <w:uiPriority w:val="99"/>
    <w:semiHidden/>
    <w:unhideWhenUsed/>
    <w:rsid w:val="00052E73"/>
    <w:rPr>
      <w:vertAlign w:val="superscript"/>
    </w:rPr>
  </w:style>
  <w:style w:type="paragraph" w:styleId="a6">
    <w:name w:val="Body Text Indent"/>
    <w:basedOn w:val="a"/>
    <w:link w:val="a7"/>
    <w:rsid w:val="00E9370B"/>
    <w:pPr>
      <w:widowControl w:val="0"/>
      <w:shd w:val="clear" w:color="auto" w:fill="FFFFFF"/>
      <w:autoSpaceDE w:val="0"/>
      <w:autoSpaceDN w:val="0"/>
      <w:spacing w:line="320" w:lineRule="exac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rsid w:val="00E9370B"/>
    <w:rPr>
      <w:rFonts w:ascii="Times New Roman" w:eastAsia="Times New Roman" w:hAnsi="Times New Roman"/>
      <w:color w:val="000000"/>
      <w:sz w:val="24"/>
      <w:szCs w:val="24"/>
      <w:shd w:val="clear" w:color="auto" w:fill="FFFFFF"/>
    </w:rPr>
  </w:style>
  <w:style w:type="character" w:styleId="a8">
    <w:name w:val="Hyperlink"/>
    <w:uiPriority w:val="99"/>
    <w:semiHidden/>
    <w:unhideWhenUsed/>
    <w:rsid w:val="00BE63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63A5"/>
  </w:style>
  <w:style w:type="paragraph" w:customStyle="1" w:styleId="s1">
    <w:name w:val="s_1"/>
    <w:basedOn w:val="a"/>
    <w:rsid w:val="002549B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C15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C1505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F62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CF6262"/>
    <w:pPr>
      <w:ind w:left="720"/>
      <w:contextualSpacing/>
    </w:pPr>
  </w:style>
  <w:style w:type="paragraph" w:styleId="ad">
    <w:name w:val="No Spacing"/>
    <w:link w:val="ae"/>
    <w:uiPriority w:val="1"/>
    <w:qFormat/>
    <w:rsid w:val="00CF626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e">
    <w:name w:val="Без интервала Знак"/>
    <w:link w:val="ad"/>
    <w:uiPriority w:val="1"/>
    <w:locked/>
    <w:rsid w:val="00CF6262"/>
    <w:rPr>
      <w:rFonts w:ascii="Times New Roman" w:eastAsia="Times New Roman" w:hAnsi="Times New Roman"/>
    </w:rPr>
  </w:style>
  <w:style w:type="character" w:customStyle="1" w:styleId="af">
    <w:name w:val="Основной текст_"/>
    <w:basedOn w:val="a0"/>
    <w:link w:val="24"/>
    <w:rsid w:val="00647B5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f"/>
    <w:rsid w:val="00647B5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24"/>
    <w:basedOn w:val="a"/>
    <w:link w:val="af"/>
    <w:rsid w:val="00647B56"/>
    <w:pPr>
      <w:shd w:val="clear" w:color="auto" w:fill="FFFFFF"/>
      <w:spacing w:after="4320" w:line="0" w:lineRule="atLeast"/>
      <w:jc w:val="lef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588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65882"/>
    <w:rPr>
      <w:rFonts w:ascii="Times New Roman" w:eastAsia="Times New Roman" w:hAnsi="Times New Roman"/>
      <w:b/>
      <w:bCs/>
      <w:sz w:val="27"/>
      <w:szCs w:val="27"/>
    </w:rPr>
  </w:style>
  <w:style w:type="paragraph" w:styleId="af0">
    <w:name w:val="header"/>
    <w:basedOn w:val="a"/>
    <w:link w:val="af1"/>
    <w:uiPriority w:val="99"/>
    <w:semiHidden/>
    <w:unhideWhenUsed/>
    <w:rsid w:val="0092311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923115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92311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923115"/>
    <w:rPr>
      <w:sz w:val="22"/>
      <w:szCs w:val="22"/>
      <w:lang w:eastAsia="en-US"/>
    </w:rPr>
  </w:style>
  <w:style w:type="paragraph" w:styleId="af4">
    <w:name w:val="Body Text"/>
    <w:basedOn w:val="a"/>
    <w:link w:val="af5"/>
    <w:uiPriority w:val="99"/>
    <w:semiHidden/>
    <w:unhideWhenUsed/>
    <w:rsid w:val="00F81EC8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F81EC8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D78F2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D78F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D78F2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D78F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D78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odeks.petrozavodsk-mo.ru:3000/law?doc&amp;nd=901783291&amp;nh=1&amp;c=%EE%E1%F9%E5%EE%E1%F0%E0%E7%EE%E2%E0%F2%E5%EB%FC%ED%EE%E5+%F3%F7%F0%E5%E6%E4%E5%ED%E8%E5&amp;spack=011intelsearch%3D%EE%E1%F9%E5%EE%E1%F0%E0%E7%EE%E2%E0%F2%E5%EB%FC%ED%EE%E5+%F3%F7%F0%E5%E6%E4%E5%ED%E8%E5%26listid%3D010000000400%26listpos%3D0%26lsz%3D1492%26razdel%3D9000001%26w3%3Don%26whereselect%3D3%2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211608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0A0D1-F1D7-43DB-BC54-0EE63433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53</Company>
  <LinksUpToDate>false</LinksUpToDate>
  <CharactersWithSpaces>37723</CharactersWithSpaces>
  <SharedDoc>false</SharedDoc>
  <HLinks>
    <vt:vector size="12" baseType="variant">
      <vt:variant>
        <vt:i4>2490483</vt:i4>
      </vt:variant>
      <vt:variant>
        <vt:i4>3</vt:i4>
      </vt:variant>
      <vt:variant>
        <vt:i4>0</vt:i4>
      </vt:variant>
      <vt:variant>
        <vt:i4>5</vt:i4>
      </vt:variant>
      <vt:variant>
        <vt:lpwstr>http://kodeks.petrozavodsk-mo.ru:3000/law?doc&amp;nd=901783291&amp;nh=1&amp;c=%EE%E1%F9%E5%EE%E1%F0%E0%E7%EE%E2%E0%F2%E5%EB%FC%ED%EE%E5+%F3%F7%F0%E5%E6%E4%E5%ED%E8%E5&amp;spack=011intelsearch%3D%EE%E1%F9%E5%EE%E1%F0%E0%E7%EE%E2%E0%F2%E5%EB%FC%ED%EE%E5+%F3%F7%F0%E5%E6%E4%E5%ED%E8%E5%26listid%3D010000000400%26listpos%3D0%26lsz%3D1492%26razdel%3D9000001%26w3%3Don%26whereselect%3D3%26</vt:lpwstr>
      </vt:variant>
      <vt:variant>
        <vt:lpwstr>C198#C198</vt:lpwstr>
      </vt:variant>
      <vt:variant>
        <vt:i4>3735587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http://base.garant.ru/12116087/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Ряполова</dc:creator>
  <cp:lastModifiedBy>Секретарь</cp:lastModifiedBy>
  <cp:revision>2</cp:revision>
  <cp:lastPrinted>2024-10-14T13:44:00Z</cp:lastPrinted>
  <dcterms:created xsi:type="dcterms:W3CDTF">2025-03-14T13:56:00Z</dcterms:created>
  <dcterms:modified xsi:type="dcterms:W3CDTF">2025-03-14T13:56:00Z</dcterms:modified>
</cp:coreProperties>
</file>