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D9" w:rsidRDefault="00B27FD9" w:rsidP="00206391">
      <w:pPr>
        <w:jc w:val="both"/>
        <w:rPr>
          <w:rFonts w:ascii="Times New Roman" w:hAnsi="Times New Roman" w:cs="Times New Roman"/>
          <w:sz w:val="24"/>
          <w:szCs w:val="24"/>
        </w:rPr>
      </w:pPr>
      <w:r w:rsidRPr="00B27FD9">
        <w:rPr>
          <w:rFonts w:ascii="Times New Roman" w:hAnsi="Times New Roman" w:cs="Times New Roman"/>
          <w:sz w:val="24"/>
          <w:szCs w:val="24"/>
        </w:rPr>
        <w:t>21  сентября</w:t>
      </w:r>
      <w:r w:rsidR="00206391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5A47FD">
        <w:rPr>
          <w:rFonts w:ascii="Times New Roman" w:hAnsi="Times New Roman" w:cs="Times New Roman"/>
          <w:sz w:val="24"/>
          <w:szCs w:val="24"/>
        </w:rPr>
        <w:t xml:space="preserve"> на Областной станции юных туристов </w:t>
      </w:r>
      <w:r w:rsidRPr="00B27FD9">
        <w:rPr>
          <w:rFonts w:ascii="Times New Roman" w:hAnsi="Times New Roman" w:cs="Times New Roman"/>
          <w:sz w:val="24"/>
          <w:szCs w:val="24"/>
        </w:rPr>
        <w:t xml:space="preserve"> прошли областные соревнования по туристической технике среди туристов школьников Тверской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7F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 Учащиеся 9 -11 классов принимали участие в дисциплине </w:t>
      </w:r>
      <w:r w:rsidRPr="00B27FD9">
        <w:rPr>
          <w:rFonts w:ascii="Times New Roman" w:hAnsi="Times New Roman" w:cs="Times New Roman"/>
          <w:sz w:val="24"/>
          <w:szCs w:val="24"/>
        </w:rPr>
        <w:t xml:space="preserve"> «Дистанция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FD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27FD9">
        <w:rPr>
          <w:rFonts w:ascii="Times New Roman" w:hAnsi="Times New Roman" w:cs="Times New Roman"/>
          <w:sz w:val="24"/>
          <w:szCs w:val="24"/>
        </w:rPr>
        <w:t>ешеходная</w:t>
      </w:r>
      <w:r>
        <w:rPr>
          <w:rFonts w:ascii="Times New Roman" w:hAnsi="Times New Roman" w:cs="Times New Roman"/>
          <w:sz w:val="24"/>
          <w:szCs w:val="24"/>
        </w:rPr>
        <w:t xml:space="preserve"> - связка</w:t>
      </w:r>
      <w:r w:rsidRPr="00B27F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Дубов Алексей – Маги Матвей, Фролова Екатерина – Голубь Кирилл , Нилова Анастасия – Вьюнов Михаил.  Выступали ребята из г.  Торжка,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школ города Твери. В результате мужская связка наших учеников заняла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место. </w:t>
      </w:r>
    </w:p>
    <w:p w:rsidR="005A47FD" w:rsidRDefault="00B27FD9" w:rsidP="00206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Средней группе (6 – 8 классы) соревнования были индивидуальные. Казанцев Костя занял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место,</w:t>
      </w:r>
      <w:r w:rsidRPr="00B27F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Среди девочек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Шаршавых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заняла</w:t>
      </w:r>
      <w:r w:rsidRPr="00B27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место.  Все показали высокие результаты.</w:t>
      </w:r>
    </w:p>
    <w:p w:rsidR="005A47FD" w:rsidRDefault="005A47FD">
      <w:pPr>
        <w:rPr>
          <w:rFonts w:ascii="Times New Roman" w:hAnsi="Times New Roman" w:cs="Times New Roman"/>
          <w:sz w:val="24"/>
          <w:szCs w:val="24"/>
        </w:rPr>
      </w:pPr>
    </w:p>
    <w:p w:rsidR="005A47FD" w:rsidRDefault="005A47FD" w:rsidP="006329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9275" cy="4456172"/>
            <wp:effectExtent l="0" t="0" r="0" b="0"/>
            <wp:docPr id="2" name="Рисунок 2" descr="C:\Users\Наташа\Desktop\туртехника 21 09 2014\P113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туртехника 21 09 2014\P113012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68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FD" w:rsidRDefault="005A47FD">
      <w:pPr>
        <w:rPr>
          <w:rFonts w:ascii="Times New Roman" w:hAnsi="Times New Roman" w:cs="Times New Roman"/>
          <w:sz w:val="24"/>
          <w:szCs w:val="24"/>
        </w:rPr>
      </w:pPr>
    </w:p>
    <w:p w:rsidR="005A47FD" w:rsidRDefault="005A47FD">
      <w:pPr>
        <w:rPr>
          <w:rFonts w:ascii="Times New Roman" w:hAnsi="Times New Roman" w:cs="Times New Roman"/>
          <w:sz w:val="24"/>
          <w:szCs w:val="24"/>
        </w:rPr>
      </w:pPr>
    </w:p>
    <w:p w:rsidR="005A47FD" w:rsidRDefault="005A47FD" w:rsidP="00A63A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9401" cy="3762375"/>
            <wp:effectExtent l="0" t="0" r="0" b="0"/>
            <wp:docPr id="4" name="Рисунок 4" descr="C:\Users\Наташа\Desktop\туртехника 21 09 2014\P113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туртехника 21 09 2014\P113012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43" cy="376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Pr="005A47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3769935"/>
            <wp:effectExtent l="19050" t="0" r="0" b="0"/>
            <wp:docPr id="10" name="Рисунок 7" descr="C:\Users\Наташа\Desktop\туртехника 21 09 2014\P113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туртехника 21 09 2014\P113013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87" cy="377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A47FD" w:rsidRDefault="005A47FD" w:rsidP="00A63A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0" cy="3981449"/>
            <wp:effectExtent l="0" t="0" r="0" b="0"/>
            <wp:docPr id="6" name="Рисунок 6" descr="C:\Users\Наташа\Desktop\туртехника 21 09 2014\P113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туртехника 21 09 2014\P1130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46" cy="398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FD" w:rsidRDefault="005A47FD">
      <w:pPr>
        <w:rPr>
          <w:rFonts w:ascii="Times New Roman" w:hAnsi="Times New Roman" w:cs="Times New Roman"/>
          <w:sz w:val="24"/>
          <w:szCs w:val="24"/>
        </w:rPr>
      </w:pPr>
    </w:p>
    <w:p w:rsidR="005A47FD" w:rsidRDefault="005A47FD">
      <w:pPr>
        <w:rPr>
          <w:rFonts w:ascii="Times New Roman" w:hAnsi="Times New Roman" w:cs="Times New Roman"/>
          <w:sz w:val="24"/>
          <w:szCs w:val="24"/>
        </w:rPr>
      </w:pPr>
    </w:p>
    <w:p w:rsidR="005A47FD" w:rsidRDefault="005A47FD" w:rsidP="00A63A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49444" cy="3771900"/>
            <wp:effectExtent l="0" t="0" r="0" b="0"/>
            <wp:docPr id="11" name="Рисунок 10" descr="C:\Users\Наташа\Desktop\туртехника 21 09 2014\P113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\Desktop\туртехника 21 09 2014\P113013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21" cy="378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3781425"/>
            <wp:effectExtent l="0" t="0" r="0" b="0"/>
            <wp:docPr id="12" name="Рисунок 11" descr="C:\Users\Наташа\Desktop\туртехника 21 09 2014\P113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ша\Desktop\туртехника 21 09 2014\P113013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FD" w:rsidRPr="00B27FD9" w:rsidRDefault="005A47FD" w:rsidP="00A63A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3705225"/>
            <wp:effectExtent l="0" t="0" r="0" b="0"/>
            <wp:docPr id="8" name="Рисунок 8" descr="C:\Users\Наташа\Desktop\туртехника 21 09 2014\P113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туртехника 21 09 2014\P113014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74" cy="370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3705225"/>
            <wp:effectExtent l="0" t="0" r="0" b="0"/>
            <wp:docPr id="9" name="Рисунок 9" descr="C:\Users\Наташа\Desktop\туртехника 21 09 2014\P113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Desktop\туртехника 21 09 2014\P113014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7FD" w:rsidRPr="00B27FD9" w:rsidSect="000B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FD9"/>
    <w:rsid w:val="000B0489"/>
    <w:rsid w:val="000D54AC"/>
    <w:rsid w:val="00206391"/>
    <w:rsid w:val="005A47FD"/>
    <w:rsid w:val="00632993"/>
    <w:rsid w:val="00A63A12"/>
    <w:rsid w:val="00B27FD9"/>
    <w:rsid w:val="00E0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user23-1</cp:lastModifiedBy>
  <cp:revision>6</cp:revision>
  <dcterms:created xsi:type="dcterms:W3CDTF">2014-09-23T16:05:00Z</dcterms:created>
  <dcterms:modified xsi:type="dcterms:W3CDTF">2014-09-25T05:30:00Z</dcterms:modified>
</cp:coreProperties>
</file>