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B71FFC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D628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332EF3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71FFC">
        <w:rPr>
          <w:rFonts w:ascii="Times New Roman" w:hAnsi="Times New Roman" w:cs="Times New Roman"/>
          <w:sz w:val="28"/>
          <w:szCs w:val="28"/>
        </w:rPr>
        <w:t xml:space="preserve"> по 13</w:t>
      </w:r>
      <w:r w:rsidR="00D62827">
        <w:rPr>
          <w:rFonts w:ascii="Times New Roman" w:hAnsi="Times New Roman" w:cs="Times New Roman"/>
          <w:sz w:val="28"/>
          <w:szCs w:val="28"/>
        </w:rPr>
        <w:t>.04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  <w:r w:rsidR="00D62827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B71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D5A81">
        <w:rPr>
          <w:rFonts w:ascii="Times New Roman" w:hAnsi="Times New Roman" w:cs="Times New Roman"/>
          <w:sz w:val="28"/>
          <w:szCs w:val="28"/>
        </w:rPr>
        <w:t>.</w:t>
      </w:r>
      <w:r w:rsidR="00797822">
        <w:rPr>
          <w:rFonts w:ascii="Times New Roman" w:hAnsi="Times New Roman" w:cs="Times New Roman"/>
          <w:sz w:val="28"/>
          <w:szCs w:val="28"/>
        </w:rPr>
        <w:t>04. Тема урока: «Деление десятичных дробей». Учебник –параграф 35,</w:t>
      </w:r>
    </w:p>
    <w:p w:rsidR="00B71FFC" w:rsidRDefault="00797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посмотреть на сайте: школьный помощник – математика 5 кл</w:t>
      </w:r>
      <w:r w:rsidR="00B71FFC">
        <w:rPr>
          <w:rFonts w:ascii="Times New Roman" w:hAnsi="Times New Roman" w:cs="Times New Roman"/>
          <w:sz w:val="28"/>
          <w:szCs w:val="28"/>
        </w:rPr>
        <w:t>асс – деление десятичных дробей.</w:t>
      </w:r>
      <w:r w:rsidR="00831A31">
        <w:rPr>
          <w:rFonts w:ascii="Times New Roman" w:hAnsi="Times New Roman" w:cs="Times New Roman"/>
          <w:sz w:val="28"/>
          <w:szCs w:val="28"/>
        </w:rPr>
        <w:t xml:space="preserve"> </w:t>
      </w:r>
      <w:r w:rsidR="00831A31" w:rsidRPr="00831A31">
        <w:rPr>
          <w:rFonts w:ascii="Times New Roman" w:hAnsi="Times New Roman" w:cs="Times New Roman"/>
          <w:b/>
          <w:sz w:val="28"/>
          <w:szCs w:val="28"/>
        </w:rPr>
        <w:t>Работу следует выполнить до 13.04</w:t>
      </w:r>
      <w:r w:rsidR="00831A31">
        <w:rPr>
          <w:rFonts w:ascii="Times New Roman" w:hAnsi="Times New Roman" w:cs="Times New Roman"/>
          <w:sz w:val="28"/>
          <w:szCs w:val="28"/>
        </w:rPr>
        <w:t xml:space="preserve"> </w:t>
      </w:r>
      <w:r w:rsidR="00831A31" w:rsidRPr="00831A31">
        <w:rPr>
          <w:rFonts w:ascii="Times New Roman" w:hAnsi="Times New Roman" w:cs="Times New Roman"/>
          <w:b/>
          <w:sz w:val="28"/>
          <w:szCs w:val="28"/>
        </w:rPr>
        <w:t>21.00.</w:t>
      </w:r>
    </w:p>
    <w:p w:rsidR="00B71FFC" w:rsidRDefault="00B71FFC">
      <w:pPr>
        <w:rPr>
          <w:rFonts w:ascii="Times New Roman" w:hAnsi="Times New Roman" w:cs="Times New Roman"/>
          <w:sz w:val="28"/>
          <w:szCs w:val="28"/>
        </w:rPr>
      </w:pPr>
      <w:r w:rsidRPr="00B71FFC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Напоминаю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существует алгоритма деления на десятичную дробь, есть алгоритм деления на натуральное число. Поэтому перед тем, как осуществить деление «уголком», необходима запись типа:</w:t>
      </w:r>
    </w:p>
    <w:p w:rsidR="00B71FFC" w:rsidRDefault="00B71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1:0,02=100:2. Потом следует деление «уголком».</w:t>
      </w:r>
    </w:p>
    <w:p w:rsidR="00797822" w:rsidRDefault="00B71FFC" w:rsidP="00B71F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1:0,4 +1:0,8 +0,12 :4</w:t>
      </w:r>
    </w:p>
    <w:p w:rsidR="00B71FFC" w:rsidRDefault="00BA0F26" w:rsidP="00B71F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23,53:2,6-0,12:4</w:t>
      </w:r>
    </w:p>
    <w:p w:rsidR="00BA0F26" w:rsidRDefault="00BA0F26" w:rsidP="00B71F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93:0,1+93:0,001</w:t>
      </w:r>
    </w:p>
    <w:p w:rsidR="00BA0F26" w:rsidRDefault="00BA0F26" w:rsidP="00B71F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85,69:41,8-1:25</w:t>
      </w:r>
    </w:p>
    <w:p w:rsidR="00BA0F26" w:rsidRDefault="00BA0F26" w:rsidP="00B71F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100-(7,0056:0,072+14,6)</w:t>
      </w:r>
    </w:p>
    <w:p w:rsidR="00BA0F26" w:rsidRDefault="00BA0F26" w:rsidP="00BA0F2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все, что вам следует выполнить сегодня. Удачи!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332EF3"/>
    <w:rsid w:val="003A369C"/>
    <w:rsid w:val="00682DBD"/>
    <w:rsid w:val="00797822"/>
    <w:rsid w:val="00831A31"/>
    <w:rsid w:val="008A5C44"/>
    <w:rsid w:val="009C09A5"/>
    <w:rsid w:val="009C5FBA"/>
    <w:rsid w:val="00AD5A81"/>
    <w:rsid w:val="00B71FFC"/>
    <w:rsid w:val="00BA0F26"/>
    <w:rsid w:val="00C27F20"/>
    <w:rsid w:val="00D62827"/>
    <w:rsid w:val="00D748EC"/>
    <w:rsid w:val="00EA1CB7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3</cp:revision>
  <dcterms:created xsi:type="dcterms:W3CDTF">2020-04-11T12:14:00Z</dcterms:created>
  <dcterms:modified xsi:type="dcterms:W3CDTF">2020-04-11T12:16:00Z</dcterms:modified>
</cp:coreProperties>
</file>