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938" w:rsidRDefault="00B94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 7 класс. 25.</w:t>
      </w:r>
      <w:r w:rsidR="00CF4234">
        <w:rPr>
          <w:rFonts w:ascii="Times New Roman" w:hAnsi="Times New Roman" w:cs="Times New Roman"/>
          <w:b/>
          <w:sz w:val="28"/>
          <w:szCs w:val="28"/>
        </w:rPr>
        <w:t>05</w:t>
      </w:r>
    </w:p>
    <w:p w:rsidR="0028694D" w:rsidRDefault="005E2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Внимание: </w:t>
      </w:r>
      <w:r>
        <w:rPr>
          <w:rFonts w:ascii="Times New Roman" w:hAnsi="Times New Roman" w:cs="Times New Roman"/>
          <w:sz w:val="28"/>
          <w:szCs w:val="28"/>
        </w:rPr>
        <w:t>письменные задания отсылать по адресу:</w:t>
      </w:r>
    </w:p>
    <w:p w:rsidR="005E24D9" w:rsidRPr="0028694D" w:rsidRDefault="00B940F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01028B" w:rsidRPr="005021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Veronika</w:t>
        </w:r>
        <w:r w:rsidR="0001028B" w:rsidRPr="0050210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1028B" w:rsidRPr="005021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Kamm</w:t>
        </w:r>
        <w:r w:rsidR="0001028B" w:rsidRPr="0050210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1028B" w:rsidRPr="005021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1028B" w:rsidRPr="0050210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1028B" w:rsidRPr="005021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10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25</w:t>
      </w:r>
      <w:r w:rsidR="00CF4234">
        <w:rPr>
          <w:rFonts w:ascii="Times New Roman" w:hAnsi="Times New Roman" w:cs="Times New Roman"/>
          <w:sz w:val="28"/>
          <w:szCs w:val="28"/>
        </w:rPr>
        <w:t>.05</w:t>
      </w:r>
      <w:r w:rsidR="003C1C52">
        <w:rPr>
          <w:rFonts w:ascii="Times New Roman" w:hAnsi="Times New Roman" w:cs="Times New Roman"/>
          <w:sz w:val="28"/>
          <w:szCs w:val="28"/>
        </w:rPr>
        <w:t xml:space="preserve"> 21.00</w:t>
      </w:r>
      <w:r w:rsidR="0028694D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C03F79" w:rsidRPr="00B940F6" w:rsidRDefault="00B94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CF4234" w:rsidRPr="00696140">
        <w:rPr>
          <w:rFonts w:ascii="Times New Roman" w:hAnsi="Times New Roman" w:cs="Times New Roman"/>
          <w:b/>
          <w:sz w:val="28"/>
          <w:szCs w:val="28"/>
        </w:rPr>
        <w:t>.05</w:t>
      </w:r>
      <w:r w:rsidR="00EC4FBA" w:rsidRPr="006961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Повторение. Повторить тему: «Линейное уравнение с одним неизвестным» Глава1. (устно)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2F52" w:rsidRDefault="00042F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Просьба сдать свои долги по всем предметам! На контроле у педсовета след. ученики: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Курманалы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,Кузнецов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Назаренко,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Узакова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Цукрий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2F52" w:rsidRPr="009270D5" w:rsidRDefault="00042F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забывайте, письменные задания есть по всем предметам, и по физкультуре тоже.</w:t>
      </w:r>
    </w:p>
    <w:p w:rsidR="00EC4FBA" w:rsidRPr="00EE52D8" w:rsidRDefault="00EC4FBA">
      <w:pPr>
        <w:rPr>
          <w:rFonts w:ascii="Times New Roman" w:hAnsi="Times New Roman" w:cs="Times New Roman"/>
          <w:sz w:val="28"/>
          <w:szCs w:val="28"/>
        </w:rPr>
      </w:pPr>
    </w:p>
    <w:sectPr w:rsidR="00EC4FBA" w:rsidRPr="00EE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D8"/>
    <w:rsid w:val="0001028B"/>
    <w:rsid w:val="00035B21"/>
    <w:rsid w:val="00042F52"/>
    <w:rsid w:val="00150E93"/>
    <w:rsid w:val="00163D90"/>
    <w:rsid w:val="0028694D"/>
    <w:rsid w:val="002974A8"/>
    <w:rsid w:val="00395E27"/>
    <w:rsid w:val="003C1C52"/>
    <w:rsid w:val="0041640D"/>
    <w:rsid w:val="005722CB"/>
    <w:rsid w:val="00577A44"/>
    <w:rsid w:val="005E24D9"/>
    <w:rsid w:val="0066679E"/>
    <w:rsid w:val="0069108B"/>
    <w:rsid w:val="00696140"/>
    <w:rsid w:val="006E5304"/>
    <w:rsid w:val="009270D5"/>
    <w:rsid w:val="00B16991"/>
    <w:rsid w:val="00B73574"/>
    <w:rsid w:val="00B940F6"/>
    <w:rsid w:val="00C03F79"/>
    <w:rsid w:val="00CF4234"/>
    <w:rsid w:val="00D22452"/>
    <w:rsid w:val="00D50D74"/>
    <w:rsid w:val="00E07EBF"/>
    <w:rsid w:val="00EC4FBA"/>
    <w:rsid w:val="00EE52D8"/>
    <w:rsid w:val="00F55938"/>
    <w:rsid w:val="00FB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86250-81D9-448A-8FFA-20222538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28B"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sid w:val="00D50D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onika.Kam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kostik</dc:creator>
  <cp:keywords/>
  <dc:description/>
  <cp:lastModifiedBy>kostik</cp:lastModifiedBy>
  <cp:revision>2</cp:revision>
  <dcterms:created xsi:type="dcterms:W3CDTF">2020-05-22T07:46:00Z</dcterms:created>
  <dcterms:modified xsi:type="dcterms:W3CDTF">2020-05-22T07:46:00Z</dcterms:modified>
</cp:coreProperties>
</file>