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Default="004218B7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4C5B92">
        <w:rPr>
          <w:rFonts w:ascii="Times New Roman" w:hAnsi="Times New Roman" w:cs="Times New Roman"/>
          <w:b/>
          <w:sz w:val="28"/>
          <w:szCs w:val="28"/>
        </w:rPr>
        <w:t>12.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0</w:t>
      </w:r>
      <w:r w:rsidR="004C5B92">
        <w:rPr>
          <w:rFonts w:ascii="Times New Roman" w:hAnsi="Times New Roman" w:cs="Times New Roman"/>
          <w:b/>
          <w:sz w:val="28"/>
          <w:szCs w:val="28"/>
        </w:rPr>
        <w:t>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1.Кто выдвинул первые принципы программирования?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Иван Федоров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Джон Непер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Томас Эдисон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Огюст и Луи Люмьеры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 Лавлейс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6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Чарльз Беббидж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7 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Иоганн Гуттенберг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8 </w:t>
      </w:r>
      <w:proofErr w:type="spellStart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Блэз</w:t>
      </w:r>
      <w:proofErr w:type="spellEnd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называлось первое устройство для счёта?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1    Абак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Табулятор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Разностная машина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Счёты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Калькулятор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6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машина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чём хранили информацию Древние Египтяне?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Бумага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Глиняные таблички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Восковые таблички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Папирус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изобрёл первую счётную машину?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Чарльз Беббидж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Иван Федоров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spellStart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Блэз</w:t>
      </w:r>
      <w:proofErr w:type="spellEnd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Иоганн Гуттенберг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Ада Лавлейс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6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Джон Непер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7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Огюст и Луи Люмьеры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8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Томас Эдисон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появился первый печатный станок?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XVI век н.э.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XV век н.э.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II век н.э.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XIX век н.э.</w:t>
      </w:r>
      <w:bookmarkStart w:id="0" w:name="_GoBack"/>
      <w:bookmarkEnd w:id="0"/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XI век н.э.</w:t>
      </w:r>
    </w:p>
    <w:p w:rsidR="00964446" w:rsidRPr="00A568B9" w:rsidRDefault="00964446" w:rsidP="00964446">
      <w:pPr>
        <w:rPr>
          <w:sz w:val="24"/>
          <w:szCs w:val="24"/>
        </w:rPr>
      </w:pPr>
      <w:r w:rsidRPr="00A568B9">
        <w:rPr>
          <w:rFonts w:ascii="Times New Roman" w:hAnsi="Times New Roman" w:cs="Times New Roman"/>
          <w:sz w:val="24"/>
          <w:szCs w:val="24"/>
        </w:rPr>
        <w:t xml:space="preserve">отправить  на почту </w:t>
      </w:r>
      <w:hyperlink r:id="rId6" w:history="1">
        <w:r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livanova</w:t>
        </w:r>
        <w:r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2869@</w:t>
        </w:r>
        <w:r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568B9">
        <w:rPr>
          <w:rFonts w:ascii="Times New Roman" w:hAnsi="Times New Roman" w:cs="Times New Roman"/>
          <w:sz w:val="24"/>
          <w:szCs w:val="24"/>
        </w:rPr>
        <w:t xml:space="preserve">   указать Фамилию, имя</w:t>
      </w:r>
      <w:proofErr w:type="gramStart"/>
      <w:r w:rsidRPr="00A568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68B9">
        <w:rPr>
          <w:rFonts w:ascii="Times New Roman" w:hAnsi="Times New Roman" w:cs="Times New Roman"/>
          <w:sz w:val="24"/>
          <w:szCs w:val="24"/>
        </w:rPr>
        <w:t xml:space="preserve"> класс. До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568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68B9">
        <w:rPr>
          <w:rFonts w:ascii="Times New Roman" w:hAnsi="Times New Roman" w:cs="Times New Roman"/>
          <w:sz w:val="24"/>
          <w:szCs w:val="24"/>
        </w:rPr>
        <w:t>.</w:t>
      </w:r>
    </w:p>
    <w:p w:rsidR="00964446" w:rsidRPr="00542015" w:rsidRDefault="00964446" w:rsidP="00191B54">
      <w:pPr>
        <w:rPr>
          <w:rFonts w:ascii="Times New Roman" w:hAnsi="Times New Roman" w:cs="Times New Roman"/>
          <w:b/>
          <w:sz w:val="28"/>
          <w:szCs w:val="28"/>
        </w:rPr>
      </w:pPr>
    </w:p>
    <w:sectPr w:rsidR="00964446" w:rsidRPr="00542015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C"/>
    <w:multiLevelType w:val="multilevel"/>
    <w:tmpl w:val="CA7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1477F"/>
    <w:multiLevelType w:val="multilevel"/>
    <w:tmpl w:val="2EC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638DF"/>
    <w:multiLevelType w:val="multilevel"/>
    <w:tmpl w:val="1A7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0F48"/>
    <w:multiLevelType w:val="multilevel"/>
    <w:tmpl w:val="F04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F4614"/>
    <w:multiLevelType w:val="multilevel"/>
    <w:tmpl w:val="7B8A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B5A4D"/>
    <w:multiLevelType w:val="multilevel"/>
    <w:tmpl w:val="F95E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B58F1"/>
    <w:multiLevelType w:val="multilevel"/>
    <w:tmpl w:val="A6B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3963AE"/>
    <w:rsid w:val="004218B7"/>
    <w:rsid w:val="00457040"/>
    <w:rsid w:val="00485C49"/>
    <w:rsid w:val="004C5B92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0107D"/>
    <w:rsid w:val="009362E7"/>
    <w:rsid w:val="00964446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2020-04-12T06:42:00Z</dcterms:created>
  <dcterms:modified xsi:type="dcterms:W3CDTF">2020-05-10T12:48:00Z</dcterms:modified>
</cp:coreProperties>
</file>