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4A" w:rsidRDefault="00B0144A" w:rsidP="00B0144A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педагогического работника 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B0144A" w:rsidRDefault="00B0144A" w:rsidP="00B0144A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44A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End"/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по предотвращению конфликта интересов – документ, разработанный с целью создания корпоративной культуры в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, улучшения имиджа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, оптимизации взаимодействия с внешней средой и внутри </w:t>
      </w:r>
      <w:r>
        <w:rPr>
          <w:rFonts w:ascii="Times New Roman" w:hAnsi="Times New Roman"/>
          <w:sz w:val="28"/>
          <w:szCs w:val="28"/>
        </w:rPr>
        <w:t>ОУ</w:t>
      </w:r>
      <w:bookmarkStart w:id="0" w:name="_GoBack"/>
      <w:bookmarkEnd w:id="0"/>
      <w:r w:rsidRPr="004332C1">
        <w:rPr>
          <w:rFonts w:ascii="Times New Roman" w:hAnsi="Times New Roman"/>
          <w:color w:val="000000"/>
          <w:sz w:val="28"/>
          <w:szCs w:val="28"/>
        </w:rPr>
        <w:t>, обеспечения устойчивого развития в условиях современных перемен.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0144A" w:rsidRPr="00DF0FDB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0144A" w:rsidRPr="004332C1" w:rsidRDefault="00B0144A" w:rsidP="00B014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0144A" w:rsidRPr="00DF0FDB" w:rsidRDefault="00B0144A" w:rsidP="00B014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</w:t>
      </w:r>
      <w:proofErr w:type="spellEnd"/>
      <w:r w:rsidRPr="004332C1">
        <w:rPr>
          <w:rFonts w:ascii="Times New Roman" w:hAnsi="Times New Roman"/>
          <w:color w:val="000000"/>
          <w:sz w:val="28"/>
          <w:szCs w:val="28"/>
        </w:rPr>
        <w:t xml:space="preserve"> и самовоспитание.</w:t>
      </w:r>
    </w:p>
    <w:p w:rsidR="00B0144A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0144A" w:rsidRPr="00DF0FDB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B0144A" w:rsidRDefault="00B0144A" w:rsidP="00B0144A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B0144A" w:rsidRPr="00DF0FDB" w:rsidRDefault="00B0144A" w:rsidP="00B0144A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3.Авторитет, честь, репутация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spellStart"/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spellEnd"/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spellStart"/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-</w:t>
      </w:r>
      <w:r w:rsidRPr="004332C1">
        <w:rPr>
          <w:rFonts w:ascii="Times New Roman" w:hAnsi="Times New Roman"/>
          <w:sz w:val="28"/>
          <w:szCs w:val="28"/>
        </w:rPr>
        <w:t>фессии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2.3.7. Педагог дорожит своей репутацией.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2.4.Общение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с  учащимися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B0144A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0144A" w:rsidRPr="004332C1" w:rsidRDefault="00B0144A" w:rsidP="00B0144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2.5.4. В Школе не должно быть места сплетням, интригам, слухам,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. Педагоги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за ее пределами, в том числе и в социальных сетях Интернет.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за пределами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</w:t>
      </w: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заседаниях, мастер-классах, который педагог вправе проводить, участвовать за пределами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B0144A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2.6.1.Администрация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2.6.2.В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sz w:val="28"/>
          <w:szCs w:val="28"/>
        </w:rPr>
      </w:pPr>
      <w:r w:rsidRPr="004332C1">
        <w:rPr>
          <w:rStyle w:val="a4"/>
          <w:rFonts w:ascii="Times New Roman" w:hAnsi="Times New Roman"/>
          <w:sz w:val="28"/>
          <w:szCs w:val="28"/>
        </w:rPr>
        <w:t>2.10. Личные интересы и самоотвод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2.10.1. Педагог и директор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sz w:val="28"/>
          <w:szCs w:val="28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0144A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B0144A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B0144A" w:rsidRPr="004332C1" w:rsidRDefault="00B0144A" w:rsidP="00B0144A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0144A" w:rsidRPr="004332C1" w:rsidRDefault="00B0144A" w:rsidP="00B0144A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B0144A" w:rsidRPr="004332C1" w:rsidRDefault="00B0144A" w:rsidP="00B0144A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0144A" w:rsidRPr="004332C1" w:rsidRDefault="00B0144A" w:rsidP="00B0144A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144A" w:rsidRPr="004332C1" w:rsidRDefault="00B0144A" w:rsidP="00B0144A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2.12.1.Директор </w:t>
      </w:r>
      <w:r>
        <w:rPr>
          <w:rFonts w:ascii="Times New Roman" w:hAnsi="Times New Roman"/>
          <w:sz w:val="28"/>
          <w:szCs w:val="28"/>
        </w:rPr>
        <w:t>ОУ</w:t>
      </w:r>
      <w:r w:rsidRPr="004332C1">
        <w:rPr>
          <w:rFonts w:ascii="Times New Roman" w:hAnsi="Times New Roman"/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</w:t>
      </w:r>
      <w:r w:rsidRPr="004332C1">
        <w:rPr>
          <w:rFonts w:ascii="Times New Roman" w:hAnsi="Times New Roman"/>
          <w:sz w:val="28"/>
          <w:szCs w:val="28"/>
        </w:rPr>
        <w:lastRenderedPageBreak/>
        <w:t>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B0144A" w:rsidRPr="004332C1" w:rsidRDefault="00B0144A" w:rsidP="00B0144A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B0144A" w:rsidRPr="004332C1" w:rsidRDefault="00B0144A" w:rsidP="00B01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191" w:rsidRDefault="00040191"/>
    <w:sectPr w:rsidR="00040191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E50DC4"/>
    <w:rsid w:val="00040191"/>
    <w:rsid w:val="000D048E"/>
    <w:rsid w:val="00202687"/>
    <w:rsid w:val="00B0144A"/>
    <w:rsid w:val="00E5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44A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4">
    <w:name w:val="Strong"/>
    <w:qFormat/>
    <w:rsid w:val="00B01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ofnu</dc:creator>
  <cp:lastModifiedBy>дом</cp:lastModifiedBy>
  <cp:revision>2</cp:revision>
  <dcterms:created xsi:type="dcterms:W3CDTF">2021-01-30T14:10:00Z</dcterms:created>
  <dcterms:modified xsi:type="dcterms:W3CDTF">2021-01-30T14:10:00Z</dcterms:modified>
</cp:coreProperties>
</file>