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747"/>
        <w:gridCol w:w="5529"/>
      </w:tblGrid>
      <w:tr w:rsidR="006468C9" w:rsidRPr="00BC4A5E" w:rsidTr="006468C9">
        <w:trPr>
          <w:trHeight w:val="2127"/>
        </w:trPr>
        <w:tc>
          <w:tcPr>
            <w:tcW w:w="9747" w:type="dxa"/>
          </w:tcPr>
          <w:p w:rsidR="006468C9" w:rsidRPr="006468C9" w:rsidRDefault="006468C9" w:rsidP="00646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6468C9" w:rsidRPr="006468C9" w:rsidRDefault="006468C9" w:rsidP="0064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8C9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  <w:r w:rsidRPr="006468C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468C9" w:rsidRPr="006468C9" w:rsidRDefault="006468C9" w:rsidP="0064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8C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468C9" w:rsidRPr="006468C9" w:rsidRDefault="006468C9" w:rsidP="0064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8C9">
              <w:rPr>
                <w:rFonts w:ascii="Times New Roman" w:hAnsi="Times New Roman" w:cs="Times New Roman"/>
                <w:sz w:val="26"/>
                <w:szCs w:val="26"/>
              </w:rPr>
              <w:t>Директор МБОУ СОШ № 4 г. Твери</w:t>
            </w:r>
          </w:p>
          <w:p w:rsidR="006468C9" w:rsidRPr="006468C9" w:rsidRDefault="006468C9" w:rsidP="0064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8C9" w:rsidRPr="006468C9" w:rsidRDefault="006468C9" w:rsidP="0064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8C9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__________________И. В. </w:t>
            </w:r>
            <w:proofErr w:type="spellStart"/>
            <w:r w:rsidRPr="006468C9">
              <w:rPr>
                <w:rFonts w:ascii="Times New Roman" w:hAnsi="Times New Roman" w:cs="Times New Roman"/>
                <w:sz w:val="26"/>
                <w:szCs w:val="26"/>
              </w:rPr>
              <w:t>Тюрякова</w:t>
            </w:r>
            <w:proofErr w:type="spellEnd"/>
          </w:p>
          <w:p w:rsidR="006468C9" w:rsidRPr="006468C9" w:rsidRDefault="006468C9" w:rsidP="0064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8C9" w:rsidRPr="006468C9" w:rsidRDefault="006468C9" w:rsidP="00646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8C9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 w:rsidR="00BD09E5" w:rsidRPr="00BD09E5">
              <w:rPr>
                <w:rFonts w:ascii="Times New Roman" w:hAnsi="Times New Roman" w:cs="Times New Roman"/>
                <w:i/>
                <w:sz w:val="26"/>
                <w:szCs w:val="26"/>
              </w:rPr>
              <w:t>335</w:t>
            </w:r>
            <w:r w:rsidRPr="006468C9">
              <w:rPr>
                <w:rFonts w:ascii="Times New Roman" w:hAnsi="Times New Roman" w:cs="Times New Roman"/>
                <w:sz w:val="26"/>
                <w:szCs w:val="26"/>
              </w:rPr>
              <w:t xml:space="preserve"> от  «</w:t>
            </w:r>
            <w:r w:rsidR="00BD09E5" w:rsidRPr="00BD09E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31</w:t>
            </w:r>
            <w:r w:rsidRPr="006468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D09E5" w:rsidRPr="00BD09E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08</w:t>
            </w:r>
            <w:r w:rsidRPr="00BD09E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Pr="006468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D09E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20</w:t>
            </w:r>
            <w:r w:rsidRPr="006468C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468C9" w:rsidRPr="006468C9" w:rsidRDefault="006468C9" w:rsidP="006468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D0D63" w:rsidRDefault="006D0D63" w:rsidP="00B52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8C9" w:rsidRPr="00DC74B5" w:rsidRDefault="006468C9" w:rsidP="00B52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D63" w:rsidRPr="00DC74B5" w:rsidRDefault="001352CC" w:rsidP="00B5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74B5">
        <w:rPr>
          <w:rFonts w:ascii="Times New Roman" w:hAnsi="Times New Roman" w:cs="Times New Roman"/>
          <w:b/>
          <w:sz w:val="28"/>
          <w:szCs w:val="28"/>
        </w:rPr>
        <w:t>УЧЕБНО-МЕТОДИЧЕСКИЙ КОМПЛ</w:t>
      </w:r>
      <w:r w:rsidRPr="00DC74B5">
        <w:rPr>
          <w:rFonts w:ascii="Times New Roman" w:hAnsi="Times New Roman" w:cs="Times New Roman"/>
          <w:sz w:val="28"/>
          <w:szCs w:val="28"/>
        </w:rPr>
        <w:t>Е</w:t>
      </w:r>
      <w:r w:rsidRPr="00DC74B5">
        <w:rPr>
          <w:rFonts w:ascii="Times New Roman" w:hAnsi="Times New Roman" w:cs="Times New Roman"/>
          <w:b/>
          <w:sz w:val="28"/>
          <w:szCs w:val="28"/>
        </w:rPr>
        <w:t>КС</w:t>
      </w:r>
    </w:p>
    <w:p w:rsidR="001352CC" w:rsidRPr="00DC74B5" w:rsidRDefault="001B4B67" w:rsidP="00B5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4B5">
        <w:rPr>
          <w:rFonts w:ascii="Times New Roman" w:hAnsi="Times New Roman" w:cs="Times New Roman"/>
          <w:sz w:val="28"/>
          <w:szCs w:val="28"/>
        </w:rPr>
        <w:t>по образовательным программам начал</w:t>
      </w:r>
      <w:r w:rsidR="00DC74B5" w:rsidRPr="00DC74B5">
        <w:rPr>
          <w:rFonts w:ascii="Times New Roman" w:hAnsi="Times New Roman" w:cs="Times New Roman"/>
          <w:sz w:val="28"/>
          <w:szCs w:val="28"/>
        </w:rPr>
        <w:t>ьного общего образования в 2020-2021</w:t>
      </w:r>
      <w:r w:rsidR="006D0D63" w:rsidRPr="00DC74B5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DC74B5">
        <w:rPr>
          <w:rFonts w:ascii="Times New Roman" w:hAnsi="Times New Roman" w:cs="Times New Roman"/>
          <w:sz w:val="28"/>
          <w:szCs w:val="28"/>
        </w:rPr>
        <w:t xml:space="preserve"> год</w:t>
      </w:r>
      <w:r w:rsidR="006D0D63" w:rsidRPr="00DC74B5">
        <w:rPr>
          <w:rFonts w:ascii="Times New Roman" w:hAnsi="Times New Roman" w:cs="Times New Roman"/>
          <w:sz w:val="28"/>
          <w:szCs w:val="28"/>
        </w:rPr>
        <w:t>у</w:t>
      </w:r>
    </w:p>
    <w:p w:rsidR="00B52718" w:rsidRPr="00DC74B5" w:rsidRDefault="00B52718" w:rsidP="00B5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07" w:type="dxa"/>
        <w:tblInd w:w="-176" w:type="dxa"/>
        <w:tblLayout w:type="fixed"/>
        <w:tblLook w:val="01E0"/>
      </w:tblPr>
      <w:tblGrid>
        <w:gridCol w:w="648"/>
        <w:gridCol w:w="1080"/>
        <w:gridCol w:w="1800"/>
        <w:gridCol w:w="1440"/>
        <w:gridCol w:w="2423"/>
        <w:gridCol w:w="1081"/>
        <w:gridCol w:w="2700"/>
        <w:gridCol w:w="2437"/>
        <w:gridCol w:w="749"/>
        <w:gridCol w:w="1149"/>
      </w:tblGrid>
      <w:tr w:rsidR="001352CC" w:rsidRPr="00DC74B5" w:rsidTr="00B24AE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CC" w:rsidRPr="00DC74B5" w:rsidRDefault="001352CC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52CC" w:rsidRPr="00DC74B5" w:rsidRDefault="001352CC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CC" w:rsidRPr="00DC74B5" w:rsidRDefault="001352CC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CC" w:rsidRPr="00DC74B5" w:rsidRDefault="001352CC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352CC" w:rsidRPr="00DC74B5" w:rsidTr="00B24AE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CC" w:rsidRPr="00DC74B5" w:rsidRDefault="001352CC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CC" w:rsidRPr="00DC74B5" w:rsidRDefault="001352CC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CC" w:rsidRPr="00DC74B5" w:rsidRDefault="001352CC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изда-ния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</w:p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ченность</w:t>
            </w:r>
            <w:proofErr w:type="spellEnd"/>
          </w:p>
        </w:tc>
      </w:tr>
      <w:tr w:rsidR="00B24AE7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В.Г.Горецкого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Русский язык 1 класс. ФГОС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2B31F6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24AE7" w:rsidRPr="00DC74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404" w:rsidRPr="00DC7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4AE7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Русский язык 2 класс. ФГОС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2B31F6" w:rsidRPr="00DC74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4AE7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Русский язык 3 класс. ФГОС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2B31F6" w:rsidRPr="00DC74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4AE7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Русский язык 4 класс. ФГОС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2B31F6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24AE7" w:rsidRPr="00DC74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404" w:rsidRPr="00DC7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52CC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CC" w:rsidRPr="00DC74B5" w:rsidRDefault="001352CC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CC" w:rsidRPr="00DC74B5" w:rsidRDefault="001352CC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CC" w:rsidRPr="00DC74B5" w:rsidRDefault="001352CC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В.Г.Горецкого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CC33E4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Азбука. ФГОС</w:t>
            </w:r>
            <w:r w:rsidR="001352CC"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  <w:p w:rsidR="001352CC" w:rsidRPr="00DC74B5" w:rsidRDefault="001352CC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B2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0C7AA3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CC" w:rsidRPr="00DC74B5" w:rsidRDefault="001352CC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4AE7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Л.Ф.Климановой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класс. ФГОС  ч.1, 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Л.Ф.Климанова и др.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697AE0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24AE7" w:rsidRPr="00DC74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404" w:rsidRPr="00DC7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651D9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4AE7" w:rsidRPr="00DC74B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4AE7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Л.Ф.Климановой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ФГОС  ч.1, 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Л.Ф.Климанова и др.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4AE7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Л.Ф.Климановой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ФГОС  ч.1, 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Л.Ф.Климанова и др.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4AE7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Л.Ф.Климановой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класс. ФГОС  ч.1, 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Л.Ф.Климанова и др.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651D97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404" w:rsidRPr="00DC7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4AE7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B24AE7" w:rsidRPr="00DC74B5" w:rsidRDefault="00B24AE7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0C595B" w:rsidP="000C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0C595B" w:rsidP="000C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Быкова Н. И., Поспелова М. Д.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0C595B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5B" w:rsidRPr="00DC74B5" w:rsidRDefault="000C595B" w:rsidP="00B2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Английский язык. 2</w:t>
            </w:r>
          </w:p>
          <w:p w:rsidR="00B24AE7" w:rsidRPr="00DC74B5" w:rsidRDefault="000C595B" w:rsidP="00B2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0C595B" w:rsidP="000C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697AE0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E7" w:rsidRPr="00DC74B5" w:rsidRDefault="00B24AE7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66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660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66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69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3 кл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651D97" w:rsidP="00660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66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D97" w:rsidRPr="00DC7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66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Английский язык, 4 кл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651D97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404" w:rsidRPr="00DC7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М.И.Моро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Математика. ФГОС, ч. 1 , 2  1 кл</w:t>
            </w:r>
          </w:p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М.И.Моро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ФГОС, ч. 1 , 2  </w:t>
            </w: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М.И.Моро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Математика  ФГОС, ч. 1 , 2  3 кл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М.И.Моро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Математика  ФГОС, ч. 1 , 2  4 кл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404" w:rsidRPr="00DC7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А.А.Плешакова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Окружающий мир.  ФГОС,  ч.1, 2. 1 кл.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404" w:rsidRPr="00DC7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А.А.Плешакова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Окружающий мир. ФГОС,  ч.1, 2. 2 кл.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20162017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А.А.Плешакова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Мир вокруг нас. ФГОС, ч.1, 2. 3 кл.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А.А.Плешакова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Мир вокруг нас. ФГОС, ч.1, 2. 4 кл.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404" w:rsidRPr="00DC7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AE0" w:rsidRPr="00DC74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Технология , 1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Технология , 2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Технология , 4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D97" w:rsidRPr="00D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Технология , 4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D97"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gram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 тельное искусство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98112F" w:rsidP="00CC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Неменского Б.М.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ИЗО , 1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8C7B22" w:rsidP="008C7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r w:rsidR="0098112F"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112F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F" w:rsidRPr="00DC74B5" w:rsidRDefault="0098112F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F" w:rsidRPr="00DC74B5" w:rsidRDefault="0098112F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F" w:rsidRPr="00DC74B5" w:rsidRDefault="0098112F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Неменского Б.М.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ИЗО, 2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112F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F" w:rsidRPr="00DC74B5" w:rsidRDefault="0098112F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F" w:rsidRPr="00DC74B5" w:rsidRDefault="0098112F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F" w:rsidRPr="00DC74B5" w:rsidRDefault="0098112F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Неменского Б.М.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ИЗО, 3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rPr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Горяева Н.А., Неменский Б.М.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112F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F" w:rsidRPr="00DC74B5" w:rsidRDefault="0098112F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F" w:rsidRPr="00DC74B5" w:rsidRDefault="0098112F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F" w:rsidRPr="00DC74B5" w:rsidRDefault="0098112F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Неменского Б.М.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ИЗО, 4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rPr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F" w:rsidRPr="00DC74B5" w:rsidRDefault="0098112F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Е.Д.Критской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Музыка, 1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Е.Д.Критской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Музыка, 2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Е.Д.Критской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Музыка, 3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Под редакцией Е.Д.Критской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Музыка, 4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, 1-4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, 1-4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, 1-4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, 1-4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A01" w:rsidRPr="00DC74B5" w:rsidTr="00B24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1" w:rsidRPr="00DC74B5" w:rsidRDefault="005E0A01" w:rsidP="00B2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Модернизиров</w:t>
            </w:r>
            <w:proofErr w:type="spellEnd"/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А.Я.Данилюк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этики. 4-5 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А.Я.Данилюк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1" w:rsidRPr="00DC74B5" w:rsidRDefault="005E0A01" w:rsidP="00CC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352CC" w:rsidRPr="00DC74B5" w:rsidRDefault="001352CC" w:rsidP="001352CC">
      <w:pPr>
        <w:jc w:val="both"/>
        <w:rPr>
          <w:rFonts w:ascii="Times New Roman" w:hAnsi="Times New Roman" w:cs="Times New Roman"/>
        </w:rPr>
      </w:pPr>
    </w:p>
    <w:p w:rsidR="0073669A" w:rsidRPr="00DC74B5" w:rsidRDefault="0073669A">
      <w:pPr>
        <w:rPr>
          <w:rFonts w:ascii="Times New Roman" w:hAnsi="Times New Roman" w:cs="Times New Roman"/>
        </w:rPr>
      </w:pPr>
    </w:p>
    <w:sectPr w:rsidR="0073669A" w:rsidRPr="00DC74B5" w:rsidSect="001352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2CC"/>
    <w:rsid w:val="0009175A"/>
    <w:rsid w:val="000C595B"/>
    <w:rsid w:val="000C7AA3"/>
    <w:rsid w:val="001352CC"/>
    <w:rsid w:val="001A23AD"/>
    <w:rsid w:val="001B4B67"/>
    <w:rsid w:val="002B31F6"/>
    <w:rsid w:val="003E7D37"/>
    <w:rsid w:val="004A0317"/>
    <w:rsid w:val="005E0A01"/>
    <w:rsid w:val="006468C9"/>
    <w:rsid w:val="00651D97"/>
    <w:rsid w:val="00697AE0"/>
    <w:rsid w:val="006D0D63"/>
    <w:rsid w:val="006D3EB4"/>
    <w:rsid w:val="0073669A"/>
    <w:rsid w:val="00760058"/>
    <w:rsid w:val="00787117"/>
    <w:rsid w:val="00835A43"/>
    <w:rsid w:val="008C7B22"/>
    <w:rsid w:val="0098072A"/>
    <w:rsid w:val="0098112F"/>
    <w:rsid w:val="009B63FE"/>
    <w:rsid w:val="00A32F46"/>
    <w:rsid w:val="00A464EE"/>
    <w:rsid w:val="00B24AE7"/>
    <w:rsid w:val="00B52718"/>
    <w:rsid w:val="00BD09E5"/>
    <w:rsid w:val="00C84404"/>
    <w:rsid w:val="00CC33E4"/>
    <w:rsid w:val="00D9140D"/>
    <w:rsid w:val="00D96DE8"/>
    <w:rsid w:val="00DC74B5"/>
    <w:rsid w:val="00E25888"/>
    <w:rsid w:val="00E637D1"/>
    <w:rsid w:val="00EA3848"/>
    <w:rsid w:val="00EE2E7F"/>
    <w:rsid w:val="00EF021C"/>
    <w:rsid w:val="00F057C9"/>
    <w:rsid w:val="00F5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Учитель</cp:lastModifiedBy>
  <cp:revision>29</cp:revision>
  <cp:lastPrinted>2020-06-08T08:41:00Z</cp:lastPrinted>
  <dcterms:created xsi:type="dcterms:W3CDTF">2015-06-29T11:07:00Z</dcterms:created>
  <dcterms:modified xsi:type="dcterms:W3CDTF">2020-10-07T08:58:00Z</dcterms:modified>
</cp:coreProperties>
</file>