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5" w:rsidRDefault="00BF51F5" w:rsidP="00126A3F">
      <w:bookmarkStart w:id="0" w:name="_GoBack"/>
      <w:bookmarkEnd w:id="0"/>
    </w:p>
    <w:p w:rsidR="00BF51F5" w:rsidRDefault="00BF51F5" w:rsidP="00126A3F"/>
    <w:p w:rsidR="00BF51F5" w:rsidRPr="00E6489F" w:rsidRDefault="00BF51F5" w:rsidP="00BF51F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489F">
        <w:rPr>
          <w:rFonts w:ascii="Times New Roman" w:hAnsi="Times New Roman" w:cs="Times New Roman"/>
          <w:b/>
          <w:color w:val="FF0000"/>
          <w:sz w:val="40"/>
          <w:szCs w:val="40"/>
        </w:rPr>
        <w:t>ИТОГИ 2018-2019 УЧЕБНОГО ГОДА</w:t>
      </w:r>
    </w:p>
    <w:tbl>
      <w:tblPr>
        <w:tblW w:w="15016" w:type="dxa"/>
        <w:tblLayout w:type="fixed"/>
        <w:tblLook w:val="04A0" w:firstRow="1" w:lastRow="0" w:firstColumn="1" w:lastColumn="0" w:noHBand="0" w:noVBand="1"/>
      </w:tblPr>
      <w:tblGrid>
        <w:gridCol w:w="1215"/>
        <w:gridCol w:w="1327"/>
        <w:gridCol w:w="1134"/>
        <w:gridCol w:w="1276"/>
        <w:gridCol w:w="1417"/>
        <w:gridCol w:w="1134"/>
        <w:gridCol w:w="1559"/>
        <w:gridCol w:w="1418"/>
        <w:gridCol w:w="850"/>
        <w:gridCol w:w="993"/>
        <w:gridCol w:w="992"/>
        <w:gridCol w:w="992"/>
        <w:gridCol w:w="709"/>
      </w:tblGrid>
      <w:tr w:rsidR="00BF51F5" w:rsidRPr="00126A3F" w:rsidTr="002B19DA">
        <w:trPr>
          <w:trHeight w:val="690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обучающихся на конец года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Их них успешно завершили учебный год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успевают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Допущены к ГИА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Получили аттестат с отличием</w:t>
            </w:r>
          </w:p>
        </w:tc>
      </w:tr>
      <w:tr w:rsidR="00BF51F5" w:rsidRPr="00126A3F" w:rsidTr="002B19DA">
        <w:trPr>
          <w:trHeight w:val="88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(без неудовлетворительных отметок по итогам года)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 "4" и "5"</w:t>
            </w: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F51F5" w:rsidRPr="00126A3F" w:rsidTr="002B19DA">
        <w:trPr>
          <w:trHeight w:val="55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обычн.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обычн.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обычн.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обычн.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обычн.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58,89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50,59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720"/>
        </w:trPr>
        <w:tc>
          <w:tcPr>
            <w:tcW w:w="12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49,54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36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11(перев.)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1F5" w:rsidRPr="00126A3F" w:rsidTr="002B19DA">
        <w:trPr>
          <w:trHeight w:val="720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 </w:t>
            </w:r>
            <w:r w:rsidRPr="00126A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(вып.)</w:t>
            </w:r>
            <w:r w:rsidRPr="00126A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49,09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9,09</w:t>
            </w:r>
          </w:p>
        </w:tc>
      </w:tr>
      <w:tr w:rsidR="00BF51F5" w:rsidRPr="00126A3F" w:rsidTr="002B19DA">
        <w:trPr>
          <w:trHeight w:val="720"/>
        </w:trPr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9,09</w:t>
            </w:r>
          </w:p>
        </w:tc>
      </w:tr>
      <w:tr w:rsidR="00BF51F5" w:rsidRPr="00126A3F" w:rsidTr="002B19DA">
        <w:trPr>
          <w:trHeight w:val="72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Всего       (1-12):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F51F5" w:rsidRPr="00126A3F" w:rsidRDefault="00BF51F5" w:rsidP="002B19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6A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5,13</w:t>
            </w:r>
          </w:p>
        </w:tc>
      </w:tr>
    </w:tbl>
    <w:p w:rsidR="00BF51F5" w:rsidRDefault="00BF51F5" w:rsidP="00BF51F5"/>
    <w:p w:rsidR="00BF51F5" w:rsidRPr="00BF51F5" w:rsidRDefault="00BF51F5" w:rsidP="00BF51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4088" w:rsidRPr="00E6489F" w:rsidRDefault="00044088" w:rsidP="0004408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Итоги государственной (итоговой</w:t>
      </w:r>
      <w:r w:rsidR="00E6489F" w:rsidRPr="00E6489F">
        <w:rPr>
          <w:rFonts w:ascii="Times New Roman" w:hAnsi="Times New Roman" w:cs="Times New Roman"/>
          <w:b/>
          <w:color w:val="FF0000"/>
          <w:sz w:val="28"/>
          <w:szCs w:val="28"/>
        </w:rPr>
        <w:t>) аттестации выпускников 11</w:t>
      </w: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классов муниципальных общеобразовательных учреждений </w:t>
      </w:r>
    </w:p>
    <w:p w:rsidR="00044088" w:rsidRPr="00E6489F" w:rsidRDefault="00044088" w:rsidP="0004408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форме единого </w:t>
      </w:r>
      <w:r w:rsidRPr="00E6489F">
        <w:rPr>
          <w:rFonts w:ascii="Times New Roman" w:hAnsi="Times New Roman" w:cs="Times New Roman"/>
          <w:color w:val="FF0000"/>
          <w:sz w:val="28"/>
          <w:szCs w:val="28"/>
        </w:rPr>
        <w:t>государственного</w:t>
      </w: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экзамена в условиях штатного режима  </w:t>
      </w:r>
    </w:p>
    <w:p w:rsidR="00044088" w:rsidRPr="00E6489F" w:rsidRDefault="00044088" w:rsidP="0004408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>в динамике за 3 года</w:t>
      </w:r>
    </w:p>
    <w:p w:rsidR="00044088" w:rsidRPr="00E6489F" w:rsidRDefault="00044088" w:rsidP="000440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>С учетом пересдачи в резервные сроки (июнь-июль)</w:t>
      </w:r>
    </w:p>
    <w:p w:rsidR="00044088" w:rsidRPr="00E6489F" w:rsidRDefault="00044088" w:rsidP="0004408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4088" w:rsidRPr="00E6489F" w:rsidRDefault="00044088" w:rsidP="000440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Г(И)А по русскому языку</w:t>
      </w:r>
      <w:r w:rsidRPr="00E6489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44088" w:rsidRPr="00044088" w:rsidRDefault="00044088" w:rsidP="00044088">
      <w:pPr>
        <w:jc w:val="center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2428"/>
        <w:gridCol w:w="1342"/>
        <w:gridCol w:w="2223"/>
        <w:gridCol w:w="1559"/>
        <w:gridCol w:w="1701"/>
        <w:gridCol w:w="2552"/>
        <w:gridCol w:w="1701"/>
      </w:tblGrid>
      <w:tr w:rsidR="00044088" w:rsidRPr="00044088" w:rsidTr="00044088">
        <w:trPr>
          <w:trHeight w:val="101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88" w:rsidRPr="00044088" w:rsidRDefault="000440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88" w:rsidRPr="00044088" w:rsidRDefault="00044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Не преодолели минимальный порог (%)</w:t>
            </w:r>
          </w:p>
        </w:tc>
      </w:tr>
      <w:tr w:rsidR="004D1B02" w:rsidRPr="00044088" w:rsidTr="004D1B02"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tabs>
                <w:tab w:val="center" w:pos="742"/>
                <w:tab w:val="left" w:pos="14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tabs>
                <w:tab w:val="center" w:pos="742"/>
                <w:tab w:val="left" w:pos="14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</w:tr>
      <w:tr w:rsidR="004D1B02" w:rsidRPr="00044088" w:rsidTr="004D1B02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1971 (99,8%)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AA497A" w:rsidRDefault="004D1B02" w:rsidP="004D1B02">
            <w:pPr>
              <w:jc w:val="center"/>
              <w:rPr>
                <w:b/>
                <w:sz w:val="32"/>
                <w:szCs w:val="32"/>
              </w:rPr>
            </w:pPr>
            <w:r w:rsidRPr="00AA497A">
              <w:rPr>
                <w:b/>
                <w:color w:val="FF0000"/>
                <w:sz w:val="32"/>
                <w:szCs w:val="32"/>
              </w:rPr>
              <w:t>81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71,52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4D1B02" w:rsidRPr="00044088" w:rsidTr="004D1B02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2016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AA497A" w:rsidRDefault="004D1B02" w:rsidP="004D1B0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83,1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73,36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71,28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0,12</w:t>
            </w:r>
          </w:p>
        </w:tc>
      </w:tr>
      <w:tr w:rsidR="004D1B02" w:rsidRPr="00044088" w:rsidTr="004D1B02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2125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4D1B02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1B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73,51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71,19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0,15</w:t>
            </w:r>
          </w:p>
        </w:tc>
      </w:tr>
    </w:tbl>
    <w:p w:rsidR="00B03138" w:rsidRDefault="00B03138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E6489F" w:rsidRDefault="00E6489F" w:rsidP="00044088">
      <w:pPr>
        <w:jc w:val="center"/>
        <w:rPr>
          <w:b/>
        </w:rPr>
      </w:pPr>
    </w:p>
    <w:p w:rsidR="00044088" w:rsidRPr="00E6489F" w:rsidRDefault="00044088" w:rsidP="00044088">
      <w:pPr>
        <w:jc w:val="center"/>
        <w:rPr>
          <w:rFonts w:eastAsia="Times New Roman"/>
          <w:color w:val="FF0000"/>
          <w:sz w:val="28"/>
          <w:szCs w:val="28"/>
          <w:lang w:eastAsia="ru-RU"/>
        </w:rPr>
      </w:pPr>
      <w:r w:rsidRPr="00E6489F">
        <w:rPr>
          <w:b/>
          <w:color w:val="FF0000"/>
          <w:sz w:val="28"/>
          <w:szCs w:val="28"/>
        </w:rPr>
        <w:t xml:space="preserve">Результаты ГИА по математике (профиль)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2428"/>
        <w:gridCol w:w="1342"/>
        <w:gridCol w:w="2223"/>
        <w:gridCol w:w="1559"/>
        <w:gridCol w:w="1701"/>
        <w:gridCol w:w="2552"/>
        <w:gridCol w:w="1701"/>
      </w:tblGrid>
      <w:tr w:rsidR="00B03138" w:rsidRPr="00044088" w:rsidTr="009355D7">
        <w:trPr>
          <w:trHeight w:val="101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9355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Не преодолели минимальный порог (%)</w:t>
            </w:r>
          </w:p>
        </w:tc>
      </w:tr>
      <w:tr w:rsidR="00B03138" w:rsidRPr="00044088" w:rsidTr="00B03138"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138" w:rsidRPr="00044088" w:rsidRDefault="00B03138" w:rsidP="00B031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138" w:rsidRPr="00044088" w:rsidRDefault="00B03138" w:rsidP="00B031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</w:tr>
      <w:tr w:rsidR="004D1B02" w:rsidRPr="00044088" w:rsidTr="00B0313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1971 (99,8%)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AA497A" w:rsidRDefault="004D1B02" w:rsidP="004D1B02">
            <w:pPr>
              <w:jc w:val="center"/>
              <w:rPr>
                <w:b/>
                <w:sz w:val="32"/>
                <w:szCs w:val="32"/>
              </w:rPr>
            </w:pPr>
            <w:r w:rsidRPr="00AA497A">
              <w:rPr>
                <w:b/>
                <w:color w:val="FF0000"/>
                <w:sz w:val="32"/>
                <w:szCs w:val="32"/>
              </w:rPr>
              <w:t>57 (62)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4D1B02" w:rsidRPr="00044088" w:rsidTr="00B0313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2016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AA497A" w:rsidRDefault="004D1B02" w:rsidP="004D1B0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60,5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50,08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47,95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4D1B02" w:rsidRPr="00044088" w:rsidTr="00B0313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02" w:rsidRPr="00044088" w:rsidRDefault="004D1B02" w:rsidP="004D1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2125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4D1B02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1B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56,11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</w:pPr>
            <w:r>
              <w:t>55,98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Pr="00044088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2" w:rsidRDefault="004D1B02" w:rsidP="004D1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</w:tbl>
    <w:p w:rsidR="00044088" w:rsidRDefault="00044088" w:rsidP="00044088">
      <w:pPr>
        <w:jc w:val="center"/>
      </w:pPr>
    </w:p>
    <w:p w:rsidR="00044088" w:rsidRDefault="00044088" w:rsidP="00044088">
      <w:pPr>
        <w:jc w:val="center"/>
        <w:rPr>
          <w:rFonts w:eastAsia="Times New Roman"/>
          <w:b/>
          <w:lang w:eastAsia="ru-RU"/>
        </w:rPr>
      </w:pPr>
    </w:p>
    <w:p w:rsidR="00044088" w:rsidRPr="00E6489F" w:rsidRDefault="00044088" w:rsidP="00044088">
      <w:pPr>
        <w:jc w:val="center"/>
        <w:rPr>
          <w:b/>
          <w:color w:val="FF0000"/>
          <w:sz w:val="28"/>
          <w:szCs w:val="28"/>
        </w:rPr>
      </w:pPr>
      <w:r w:rsidRPr="00E6489F">
        <w:rPr>
          <w:b/>
          <w:color w:val="FF0000"/>
          <w:sz w:val="28"/>
          <w:szCs w:val="28"/>
        </w:rPr>
        <w:t xml:space="preserve">Результаты ГИА по математике (база) </w:t>
      </w:r>
    </w:p>
    <w:p w:rsidR="00B03138" w:rsidRDefault="00B03138" w:rsidP="00B03138">
      <w:pPr>
        <w:rPr>
          <w:rFonts w:eastAsia="Times New Roman"/>
          <w:lang w:eastAsia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2428"/>
        <w:gridCol w:w="1342"/>
        <w:gridCol w:w="2223"/>
        <w:gridCol w:w="1559"/>
        <w:gridCol w:w="1701"/>
        <w:gridCol w:w="2552"/>
        <w:gridCol w:w="1701"/>
      </w:tblGrid>
      <w:tr w:rsidR="00B03138" w:rsidRPr="00044088" w:rsidTr="009355D7">
        <w:trPr>
          <w:trHeight w:val="1018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9355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Не преодолели минимальный порог (%)</w:t>
            </w:r>
          </w:p>
        </w:tc>
      </w:tr>
      <w:tr w:rsidR="00B03138" w:rsidRPr="00044088" w:rsidTr="009355D7"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138" w:rsidRPr="00044088" w:rsidRDefault="00B03138" w:rsidP="009355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138" w:rsidRPr="00044088" w:rsidRDefault="00B03138" w:rsidP="009355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 xml:space="preserve">Тверь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93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088">
              <w:rPr>
                <w:rFonts w:ascii="Times New Roman" w:hAnsi="Times New Roman" w:cs="Times New Roman"/>
                <w:b/>
              </w:rPr>
              <w:t>область</w:t>
            </w:r>
          </w:p>
        </w:tc>
      </w:tr>
      <w:tr w:rsidR="00B03138" w:rsidRPr="00044088" w:rsidTr="009355D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1971 (99,8%)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</w:pPr>
            <w:r>
              <w:t>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</w:pPr>
            <w: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4D1B02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B03138" w:rsidRPr="00044088" w:rsidTr="009355D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2016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</w:pPr>
            <w:r>
              <w:t>4,23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</w:pPr>
            <w:r>
              <w:t>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044088" w:rsidRDefault="004D1B02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3138" w:rsidRPr="00044088" w:rsidTr="009355D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38" w:rsidRPr="00044088" w:rsidRDefault="00B03138" w:rsidP="00B031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4088">
              <w:rPr>
                <w:rFonts w:ascii="Times New Roman" w:hAnsi="Times New Roman" w:cs="Times New Roman"/>
              </w:rPr>
              <w:t>2125 (99,9%)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4D1B02" w:rsidP="004D1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4, 53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B03138" w:rsidP="00B0313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E6489F">
              <w:rPr>
                <w:b/>
                <w:color w:val="FF0000"/>
                <w:sz w:val="36"/>
                <w:szCs w:val="36"/>
              </w:rPr>
              <w:t>4,19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B03138" w:rsidP="00B0313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E6489F">
              <w:rPr>
                <w:b/>
                <w:color w:val="FF0000"/>
                <w:sz w:val="36"/>
                <w:szCs w:val="36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4D1B02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B03138" w:rsidP="00B0313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E6489F">
              <w:rPr>
                <w:b/>
                <w:color w:val="FF0000"/>
                <w:sz w:val="36"/>
                <w:szCs w:val="36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8" w:rsidRPr="00E6489F" w:rsidRDefault="00B03138" w:rsidP="00B0313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E6489F">
              <w:rPr>
                <w:b/>
                <w:color w:val="FF0000"/>
                <w:sz w:val="36"/>
                <w:szCs w:val="36"/>
              </w:rPr>
              <w:t>1,94</w:t>
            </w:r>
          </w:p>
        </w:tc>
      </w:tr>
    </w:tbl>
    <w:p w:rsidR="00B03138" w:rsidRDefault="00B03138" w:rsidP="00B03138">
      <w:pPr>
        <w:jc w:val="center"/>
      </w:pPr>
    </w:p>
    <w:p w:rsidR="00044088" w:rsidRDefault="00044088" w:rsidP="00044088">
      <w:pPr>
        <w:rPr>
          <w:rFonts w:eastAsia="Times New Roman"/>
          <w:lang w:eastAsia="ru-RU"/>
        </w:rPr>
      </w:pPr>
    </w:p>
    <w:p w:rsidR="00094F10" w:rsidRDefault="00094F10" w:rsidP="00044088">
      <w:pPr>
        <w:rPr>
          <w:rFonts w:eastAsia="Times New Roman"/>
          <w:lang w:eastAsia="ru-RU"/>
        </w:rPr>
      </w:pPr>
    </w:p>
    <w:p w:rsidR="00094F10" w:rsidRDefault="00094F10" w:rsidP="00044088">
      <w:pPr>
        <w:rPr>
          <w:rFonts w:eastAsia="Times New Roman"/>
          <w:lang w:eastAsia="ru-RU"/>
        </w:rPr>
      </w:pPr>
    </w:p>
    <w:p w:rsidR="00044088" w:rsidRPr="00E6489F" w:rsidRDefault="00044088" w:rsidP="000440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9F">
        <w:rPr>
          <w:rFonts w:ascii="Times New Roman" w:hAnsi="Times New Roman" w:cs="Times New Roman"/>
          <w:b/>
          <w:color w:val="FF0000"/>
          <w:sz w:val="28"/>
          <w:szCs w:val="28"/>
        </w:rPr>
        <w:t>Итоги ЕГЭ по предметам по выбору в условиях штатного режима в динамике за 3 года представлены в следующей таблице:</w:t>
      </w:r>
    </w:p>
    <w:p w:rsidR="00B03138" w:rsidRDefault="00B03138" w:rsidP="000440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405"/>
        <w:gridCol w:w="2405"/>
        <w:gridCol w:w="2405"/>
        <w:gridCol w:w="2547"/>
        <w:gridCol w:w="2306"/>
      </w:tblGrid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215" w:type="dxa"/>
            <w:gridSpan w:val="3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Средний тестовый балл по городу</w:t>
            </w:r>
          </w:p>
        </w:tc>
        <w:tc>
          <w:tcPr>
            <w:tcW w:w="2547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Областной показатель</w:t>
            </w:r>
          </w:p>
        </w:tc>
        <w:tc>
          <w:tcPr>
            <w:tcW w:w="2306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jc w:val="center"/>
            </w:pP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</w:p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</w:p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</w:p>
          <w:p w:rsidR="00B03138" w:rsidRDefault="00B03138" w:rsidP="00B03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547" w:type="dxa"/>
          </w:tcPr>
          <w:p w:rsidR="00B03138" w:rsidRDefault="00E6489F" w:rsidP="00B03138">
            <w:pPr>
              <w:jc w:val="center"/>
            </w:pPr>
            <w:r>
              <w:t>2019</w:t>
            </w:r>
          </w:p>
        </w:tc>
        <w:tc>
          <w:tcPr>
            <w:tcW w:w="2306" w:type="dxa"/>
          </w:tcPr>
          <w:p w:rsidR="00B03138" w:rsidRDefault="00E6489F" w:rsidP="00B03138">
            <w:pPr>
              <w:jc w:val="center"/>
            </w:pPr>
            <w:r>
              <w:t>2019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Французский язык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77,75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52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65,5</w:t>
            </w:r>
          </w:p>
        </w:tc>
        <w:tc>
          <w:tcPr>
            <w:tcW w:w="2306" w:type="dxa"/>
          </w:tcPr>
          <w:p w:rsidR="00B03138" w:rsidRPr="00E6489F" w:rsidRDefault="00094F10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-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Немецкий язык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65,69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75,9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80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77,45</w:t>
            </w:r>
          </w:p>
        </w:tc>
        <w:tc>
          <w:tcPr>
            <w:tcW w:w="2306" w:type="dxa"/>
          </w:tcPr>
          <w:p w:rsidR="00B03138" w:rsidRPr="00E6489F" w:rsidRDefault="00094F10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-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Английский язык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72,53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71,4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76,32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73,57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75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Химия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60,78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57,71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60,9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57,39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66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Литература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64,89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64,49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65,64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64,45</w:t>
            </w:r>
          </w:p>
        </w:tc>
        <w:tc>
          <w:tcPr>
            <w:tcW w:w="2306" w:type="dxa"/>
          </w:tcPr>
          <w:p w:rsidR="00B03138" w:rsidRPr="00E6489F" w:rsidRDefault="004D1B02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59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61,18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61,19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57,0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56,51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64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Информатика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59,01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60,52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62,94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60,78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65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 xml:space="preserve">География 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55,22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57,65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56,5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57,16</w:t>
            </w:r>
          </w:p>
        </w:tc>
        <w:tc>
          <w:tcPr>
            <w:tcW w:w="2306" w:type="dxa"/>
          </w:tcPr>
          <w:p w:rsidR="00B03138" w:rsidRPr="00E6489F" w:rsidRDefault="004D1B02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50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 xml:space="preserve">Биология 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56,03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54,13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54,29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52,41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60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 xml:space="preserve">История 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54,56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54,14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57,51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56,51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66</w:t>
            </w:r>
          </w:p>
        </w:tc>
      </w:tr>
      <w:tr w:rsidR="00B03138" w:rsidTr="00B03138">
        <w:tc>
          <w:tcPr>
            <w:tcW w:w="2492" w:type="dxa"/>
          </w:tcPr>
          <w:p w:rsidR="00B03138" w:rsidRDefault="00B03138" w:rsidP="00B03138">
            <w:pPr>
              <w:spacing w:line="276" w:lineRule="auto"/>
            </w:pPr>
            <w:r>
              <w:t>Физика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53,07</w:t>
            </w:r>
          </w:p>
        </w:tc>
        <w:tc>
          <w:tcPr>
            <w:tcW w:w="2405" w:type="dxa"/>
          </w:tcPr>
          <w:p w:rsidR="00B03138" w:rsidRDefault="00B03138" w:rsidP="00B03138">
            <w:pPr>
              <w:spacing w:line="276" w:lineRule="auto"/>
              <w:jc w:val="center"/>
            </w:pPr>
            <w:r>
              <w:t>53,65</w:t>
            </w:r>
          </w:p>
        </w:tc>
        <w:tc>
          <w:tcPr>
            <w:tcW w:w="2405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54,1</w:t>
            </w:r>
          </w:p>
        </w:tc>
        <w:tc>
          <w:tcPr>
            <w:tcW w:w="2547" w:type="dxa"/>
          </w:tcPr>
          <w:p w:rsidR="00B03138" w:rsidRPr="00E6489F" w:rsidRDefault="00B03138" w:rsidP="00B031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sz w:val="36"/>
                <w:szCs w:val="36"/>
              </w:rPr>
              <w:t>53,43</w:t>
            </w:r>
          </w:p>
        </w:tc>
        <w:tc>
          <w:tcPr>
            <w:tcW w:w="2306" w:type="dxa"/>
          </w:tcPr>
          <w:p w:rsidR="00B03138" w:rsidRPr="00E6489F" w:rsidRDefault="00E6489F" w:rsidP="00B031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E6489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60</w:t>
            </w:r>
          </w:p>
        </w:tc>
      </w:tr>
    </w:tbl>
    <w:p w:rsidR="00B03138" w:rsidRDefault="00B03138" w:rsidP="00044088">
      <w:pPr>
        <w:jc w:val="center"/>
      </w:pPr>
    </w:p>
    <w:p w:rsidR="00044088" w:rsidRDefault="00044088" w:rsidP="00044088"/>
    <w:p w:rsidR="00044088" w:rsidRDefault="00044088" w:rsidP="00044088">
      <w:pPr>
        <w:rPr>
          <w:rFonts w:eastAsia="Times New Roman"/>
          <w:lang w:eastAsia="ru-RU"/>
        </w:rPr>
      </w:pPr>
    </w:p>
    <w:p w:rsidR="00E6489F" w:rsidRDefault="00E6489F" w:rsidP="00044088">
      <w:pPr>
        <w:rPr>
          <w:rFonts w:eastAsia="Times New Roman"/>
          <w:lang w:eastAsia="ru-RU"/>
        </w:rPr>
      </w:pPr>
    </w:p>
    <w:p w:rsidR="00E6489F" w:rsidRDefault="00E6489F" w:rsidP="00044088">
      <w:pPr>
        <w:rPr>
          <w:rFonts w:eastAsia="Times New Roman"/>
          <w:lang w:eastAsia="ru-RU"/>
        </w:rPr>
      </w:pPr>
    </w:p>
    <w:p w:rsidR="00E6489F" w:rsidRDefault="00E6489F" w:rsidP="00044088">
      <w:pPr>
        <w:rPr>
          <w:rFonts w:eastAsia="Times New Roman"/>
          <w:lang w:eastAsia="ru-RU"/>
        </w:rPr>
      </w:pPr>
    </w:p>
    <w:p w:rsidR="00E6489F" w:rsidRDefault="00E6489F" w:rsidP="00044088">
      <w:pPr>
        <w:rPr>
          <w:rFonts w:eastAsia="Times New Roman"/>
          <w:lang w:eastAsia="ru-RU"/>
        </w:rPr>
      </w:pPr>
    </w:p>
    <w:p w:rsidR="00E6489F" w:rsidRDefault="00E6489F" w:rsidP="00044088">
      <w:pPr>
        <w:rPr>
          <w:rFonts w:eastAsia="Times New Roman"/>
          <w:lang w:eastAsia="ru-RU"/>
        </w:rPr>
      </w:pPr>
    </w:p>
    <w:p w:rsidR="00E6489F" w:rsidRPr="00E6489F" w:rsidRDefault="00E6489F" w:rsidP="00044088">
      <w:pPr>
        <w:rPr>
          <w:rFonts w:eastAsia="Times New Roman"/>
          <w:b/>
          <w:color w:val="FF0000"/>
          <w:sz w:val="28"/>
          <w:szCs w:val="28"/>
          <w:lang w:eastAsia="ru-RU"/>
        </w:rPr>
      </w:pPr>
    </w:p>
    <w:tbl>
      <w:tblPr>
        <w:tblW w:w="1496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965"/>
        <w:gridCol w:w="2830"/>
        <w:gridCol w:w="2715"/>
        <w:gridCol w:w="1865"/>
        <w:gridCol w:w="3608"/>
        <w:gridCol w:w="1984"/>
      </w:tblGrid>
      <w:tr w:rsidR="00E6489F" w:rsidRPr="00E6489F" w:rsidTr="00E6489F">
        <w:trPr>
          <w:trHeight w:val="795"/>
        </w:trPr>
        <w:tc>
          <w:tcPr>
            <w:tcW w:w="14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Информация о количестве выпускников 11-х кл., изучавших предметы на профильном уровне, и  сдавших ЕГЭ в соответствии с профилем в 2019г. </w:t>
            </w:r>
          </w:p>
        </w:tc>
      </w:tr>
      <w:tr w:rsidR="00E6489F" w:rsidRPr="00E6489F" w:rsidTr="00E6489F">
        <w:trPr>
          <w:trHeight w:val="322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Предметы, изучавшиеся на профильном уровне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выпускников,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изучавших данный профильный предмет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выпускников, сдававших ЕГЭ в соответствии с профилем</w:t>
            </w:r>
          </w:p>
        </w:tc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 выпускников, сдавших ЕГЭ в соответствии с профилем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профильному предмету</w:t>
            </w:r>
          </w:p>
        </w:tc>
      </w:tr>
      <w:tr w:rsidR="00E6489F" w:rsidRPr="00E6489F" w:rsidTr="00E6489F">
        <w:trPr>
          <w:trHeight w:val="322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89F" w:rsidRPr="00E6489F" w:rsidTr="00E6489F">
        <w:trPr>
          <w:trHeight w:val="322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89F" w:rsidRPr="00E6489F" w:rsidTr="00E6489F">
        <w:trPr>
          <w:trHeight w:val="322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89F" w:rsidRPr="00E6489F" w:rsidTr="00E6489F">
        <w:trPr>
          <w:trHeight w:val="600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489F" w:rsidRPr="00E6489F" w:rsidTr="00E6489F">
        <w:trPr>
          <w:trHeight w:val="51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 Русский язык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 Литература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14,3.%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 История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 Математика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 Физика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63,30%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 Информатика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43, 3 %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11-3 Математика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11-3 Биология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11-3 Химия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82,80%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11-4 Математика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11-4 География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6489F" w:rsidRPr="00E6489F" w:rsidTr="00E6489F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11-4 Обществознание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91,30%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9F" w:rsidRPr="00E6489F" w:rsidRDefault="00E6489F" w:rsidP="00E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BF51F5" w:rsidRPr="00126A3F" w:rsidRDefault="00BF51F5" w:rsidP="00044088">
      <w:pPr>
        <w:ind w:left="1560"/>
      </w:pPr>
    </w:p>
    <w:sectPr w:rsidR="00BF51F5" w:rsidRPr="00126A3F" w:rsidSect="00BF51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3F"/>
    <w:rsid w:val="00005CD2"/>
    <w:rsid w:val="00044088"/>
    <w:rsid w:val="00094F10"/>
    <w:rsid w:val="00126A3F"/>
    <w:rsid w:val="0013499C"/>
    <w:rsid w:val="00227FEB"/>
    <w:rsid w:val="003669A0"/>
    <w:rsid w:val="004D1B02"/>
    <w:rsid w:val="009D5916"/>
    <w:rsid w:val="00B03138"/>
    <w:rsid w:val="00BF51F5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5A00-1085-4041-B32D-83B615F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2019-10-29T09:16:00Z</dcterms:created>
  <dcterms:modified xsi:type="dcterms:W3CDTF">2019-10-29T09:16:00Z</dcterms:modified>
</cp:coreProperties>
</file>