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924B6D" w:rsidRPr="0059728A" w:rsidRDefault="00924B6D" w:rsidP="00924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70" w:rsidRPr="004652EC">
        <w:rPr>
          <w:rFonts w:ascii="Times New Roman" w:hAnsi="Times New Roman" w:cs="Times New Roman"/>
          <w:sz w:val="28"/>
          <w:szCs w:val="28"/>
        </w:rPr>
        <w:t>Зарядка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1C3934" w:rsidRPr="00924B6D" w:rsidRDefault="004652EC" w:rsidP="00924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E4A" w:rsidRDefault="00924B6D" w:rsidP="0015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505AD" w:rsidRPr="001505AD">
        <w:rPr>
          <w:rFonts w:ascii="Times New Roman" w:hAnsi="Times New Roman" w:cs="Times New Roman"/>
          <w:b/>
          <w:sz w:val="28"/>
          <w:szCs w:val="28"/>
        </w:rPr>
        <w:t>.</w:t>
      </w:r>
      <w:r w:rsidR="001505AD">
        <w:rPr>
          <w:rFonts w:ascii="Times New Roman" w:hAnsi="Times New Roman" w:cs="Times New Roman"/>
          <w:sz w:val="28"/>
          <w:szCs w:val="28"/>
        </w:rPr>
        <w:t xml:space="preserve"> Напишите реферат по выбранной теме</w:t>
      </w:r>
    </w:p>
    <w:p w:rsidR="00644097" w:rsidRPr="001C3934" w:rsidRDefault="00644097" w:rsidP="0064409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необходимо прислать до 14:00 13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4097" w:rsidRPr="001C3934" w:rsidRDefault="00644097" w:rsidP="00644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4097" w:rsidRPr="001505AD" w:rsidRDefault="00644097" w:rsidP="001505AD">
      <w:pPr>
        <w:rPr>
          <w:rFonts w:ascii="Times New Roman" w:hAnsi="Times New Roman" w:cs="Times New Roman"/>
          <w:sz w:val="28"/>
          <w:szCs w:val="28"/>
        </w:rPr>
      </w:pPr>
    </w:p>
    <w:p w:rsidR="001505AD" w:rsidRPr="001505AD" w:rsidRDefault="001505AD" w:rsidP="00150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8C2F45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реферату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</w:t>
      </w:r>
      <w:r w:rsidR="00B5566B">
        <w:rPr>
          <w:rFonts w:ascii="Times New Roman" w:hAnsi="Times New Roman" w:cs="Times New Roman"/>
          <w:sz w:val="28"/>
          <w:szCs w:val="28"/>
        </w:rPr>
        <w:t xml:space="preserve"> на стр. 4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220E4A" w:rsidRDefault="00220E4A" w:rsidP="00597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220E4A" w:rsidRPr="001505AD" w:rsidRDefault="00220E4A" w:rsidP="00220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8C7D5D" w:rsidRPr="0059728A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="0004663F"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ыжник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боксер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хоккеист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баскетболист и его спортивные достижения (на выбор)</w:t>
      </w:r>
    </w:p>
    <w:p w:rsid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конькобежец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биатлонист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спортивные достижения (на выбор)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 легкоатлетических упражнений (бег на короткие дистанции и длинные дистанции, прыжки в длину, в высоту, метание).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 при занятиях легкоатлетическими упражнениями.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легкоатлетических упражнений на укрепление здоровья и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(баскетбола, волейбола, футбола) в России и мире.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Характеристика игры, оборудование и правила соревнований по (баскетболу, волейболу, футболу).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(баскетболист, волейболист, футболист) и его спортивные достижения.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(баскетбола, волейбола, футбола).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физической культуры.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Зарождение Олимпийских игр.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Пьер де Кубертен.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Панин-</w:t>
      </w:r>
      <w:proofErr w:type="spellStart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Коломенкин</w:t>
      </w:r>
      <w:proofErr w:type="spellEnd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 российский олимпийский чемпион.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осанка (с помощью каких упражнений осуществляют ее формирование и профилактику нарушений)?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и его значение для здоровья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физических упражнений на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и здоровый образ жизни.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и его влияние на организм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Самоконтроль при выполнении физических упражнений.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помощь при травмах.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«сила».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«быстрота».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«выносливость».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«ловкость».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ГТО в современной России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Цели, задачи и средства спортивной подготовки.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Самоконтроль в процессе физического воспитания.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Повышение иммунитета и профилактика простудных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сердечно-сосудистых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опорно-двигательного аппарата.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Способы улучшения зрения.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Методика обучения плаванию (способы «кроль» и «брасс»).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Средства и методы воспитания физических качеств.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Комплексы упражнений при заболеваниях опорно-двигательного аппарата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Общая физическая подготовка: цели и задачи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Организация физического воспитания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Основы методики и организация самостоятельных занятий физическими</w:t>
      </w:r>
      <w:r w:rsidRPr="0059728A">
        <w:rPr>
          <w:color w:val="000000"/>
          <w:sz w:val="28"/>
          <w:szCs w:val="28"/>
        </w:rPr>
        <w:br/>
        <w:t>упражнениям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двигательных способностей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основных физических качеств юношей. Опорно-двигательный аппарат.</w:t>
      </w:r>
      <w:r w:rsidRPr="0059728A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lastRenderedPageBreak/>
        <w:t>Развитие силы и мышц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экстремальных видов спорта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Роль физической культуры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Спорт высших достижений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Утренняя гигиеническая гимнастика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и физическое воспитание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Характеристика основных форм оздоровительной физической культуры</w:t>
      </w:r>
    </w:p>
    <w:p w:rsidR="0042309C" w:rsidRDefault="0042309C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A7" w:rsidRDefault="003F4BA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B6D" w:rsidRDefault="00924B6D" w:rsidP="004230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0C7" w:rsidRDefault="007C40C7" w:rsidP="007C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Pr="007C40C7" w:rsidRDefault="007C40C7" w:rsidP="007C40C7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7C40C7" w:rsidRDefault="007C40C7" w:rsidP="007C40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7C40C7" w:rsidRDefault="007C40C7" w:rsidP="007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7C40C7" w:rsidRPr="0059728A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7C40C7" w:rsidRPr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1505AD"/>
    <w:rsid w:val="001C3934"/>
    <w:rsid w:val="00220E4A"/>
    <w:rsid w:val="003B1E7F"/>
    <w:rsid w:val="003F4BA7"/>
    <w:rsid w:val="0042309C"/>
    <w:rsid w:val="004652EC"/>
    <w:rsid w:val="0059728A"/>
    <w:rsid w:val="00644097"/>
    <w:rsid w:val="007C40C7"/>
    <w:rsid w:val="008721D0"/>
    <w:rsid w:val="00881D26"/>
    <w:rsid w:val="008C15AF"/>
    <w:rsid w:val="008C2F45"/>
    <w:rsid w:val="008C7D5D"/>
    <w:rsid w:val="00924B6D"/>
    <w:rsid w:val="009A4570"/>
    <w:rsid w:val="009C4BD0"/>
    <w:rsid w:val="00AB05D0"/>
    <w:rsid w:val="00B5566B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2020-04-02T16:05:00Z</dcterms:created>
  <dcterms:modified xsi:type="dcterms:W3CDTF">2020-04-05T12:20:00Z</dcterms:modified>
</cp:coreProperties>
</file>