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6" w:rsidRDefault="0076712F" w:rsidP="0076712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80C05">
        <w:rPr>
          <w:rFonts w:ascii="Times New Roman" w:hAnsi="Times New Roman" w:cs="Times New Roman"/>
          <w:b/>
          <w:sz w:val="28"/>
          <w:szCs w:val="28"/>
        </w:rPr>
        <w:t>Годовая контрольная  работа.</w:t>
      </w:r>
    </w:p>
    <w:p w:rsidR="00F80C05" w:rsidRDefault="00F80C05" w:rsidP="00F80C05">
      <w:pPr>
        <w:pStyle w:val="a4"/>
        <w:spacing w:before="0" w:beforeAutospacing="0" w:after="0" w:afterAutospacing="0" w:line="294" w:lineRule="atLeast"/>
      </w:pPr>
    </w:p>
    <w:p w:rsidR="002A558F" w:rsidRDefault="00B23FF4" w:rsidP="002A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Вариант-1 (девочки)</w:t>
      </w:r>
    </w:p>
    <w:p w:rsidR="0076712F" w:rsidRPr="002A558F" w:rsidRDefault="0076712F" w:rsidP="002A5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558F" w:rsidRPr="002A558F" w:rsidRDefault="002A558F" w:rsidP="002A558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при помощи транскрипции слова </w:t>
      </w:r>
    </w:p>
    <w:p w:rsidR="002A558F" w:rsidRDefault="002A558F" w:rsidP="002A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мяч, лето.</w:t>
      </w:r>
    </w:p>
    <w:p w:rsidR="002A558F" w:rsidRPr="002A558F" w:rsidRDefault="002A558F" w:rsidP="002A5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558F" w:rsidRPr="002A558F" w:rsidRDefault="002A558F" w:rsidP="002A558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только те слова, которые называют предмет (имена существительные).</w:t>
      </w:r>
    </w:p>
    <w:p w:rsidR="002A558F" w:rsidRDefault="002A558F" w:rsidP="002A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Яркий, ваза, стеклянный, карандаш, трамвай, быстрый, цветной.</w:t>
      </w:r>
    </w:p>
    <w:p w:rsidR="002A558F" w:rsidRPr="002A558F" w:rsidRDefault="002A558F" w:rsidP="002A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558F" w:rsidRPr="002A558F" w:rsidRDefault="002A558F" w:rsidP="002A558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только вопросительное предложение.</w:t>
      </w:r>
    </w:p>
    <w:p w:rsidR="002A558F" w:rsidRPr="002A558F" w:rsidRDefault="002A558F" w:rsidP="002A5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очень люблю лето!</w:t>
      </w:r>
    </w:p>
    <w:p w:rsidR="002A558F" w:rsidRPr="002A558F" w:rsidRDefault="002A558F" w:rsidP="002A5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ягоды ты любишь?</w:t>
      </w:r>
    </w:p>
    <w:p w:rsidR="002A558F" w:rsidRDefault="002A558F" w:rsidP="002A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сегодня едем в театр.</w:t>
      </w:r>
    </w:p>
    <w:p w:rsidR="002A558F" w:rsidRPr="002A558F" w:rsidRDefault="002A558F" w:rsidP="002A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558F" w:rsidRPr="002A558F" w:rsidRDefault="002A558F" w:rsidP="002A558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 слова</w:t>
      </w: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разбери их по составу</w:t>
      </w: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58F" w:rsidRDefault="002A558F" w:rsidP="002A558F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Ветка,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лесной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ягодка</w:t>
      </w:r>
      <w:r w:rsidR="00B23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грибочки.</w:t>
      </w:r>
    </w:p>
    <w:p w:rsidR="002A558F" w:rsidRDefault="002A558F" w:rsidP="002A558F">
      <w:pPr>
        <w:shd w:val="clear" w:color="auto" w:fill="FFFFFF"/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A558F" w:rsidRPr="002A558F" w:rsidRDefault="002A558F" w:rsidP="002A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A558F" w:rsidRDefault="00B23FF4" w:rsidP="002A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Вариант-2 (мальчики)</w:t>
      </w:r>
    </w:p>
    <w:p w:rsidR="008675B7" w:rsidRPr="002A558F" w:rsidRDefault="008675B7" w:rsidP="002A55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3FF4" w:rsidRPr="00B23FF4" w:rsidRDefault="002A558F" w:rsidP="002A558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при помощи транскрипции слова </w:t>
      </w:r>
    </w:p>
    <w:p w:rsidR="002A558F" w:rsidRDefault="00B23FF4" w:rsidP="00B23FF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утюг, жизнь</w:t>
      </w:r>
    </w:p>
    <w:p w:rsidR="00B23FF4" w:rsidRPr="002A558F" w:rsidRDefault="00B23FF4" w:rsidP="00B23FF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558F" w:rsidRPr="002A558F" w:rsidRDefault="002A558F" w:rsidP="002A558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только те слова, которые называют предмет (имена существительные).</w:t>
      </w:r>
    </w:p>
    <w:p w:rsidR="002A558F" w:rsidRDefault="002A558F" w:rsidP="00B2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Петь, песок, мелкий, коньки, играет, ловкий, лось.</w:t>
      </w:r>
    </w:p>
    <w:p w:rsidR="00B23FF4" w:rsidRPr="002A558F" w:rsidRDefault="00B23FF4" w:rsidP="00B23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A558F" w:rsidRPr="002A558F" w:rsidRDefault="002A558F" w:rsidP="002A558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только повествовательное предложение.</w:t>
      </w:r>
    </w:p>
    <w:p w:rsidR="002A558F" w:rsidRPr="002A558F" w:rsidRDefault="00B23FF4" w:rsidP="00B23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Началась  сильная гроза.</w:t>
      </w:r>
    </w:p>
    <w:p w:rsidR="002A558F" w:rsidRPr="002A558F" w:rsidRDefault="002A558F" w:rsidP="00B23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Сдай книги в библиотеку.</w:t>
      </w:r>
    </w:p>
    <w:p w:rsidR="002A558F" w:rsidRDefault="002A558F" w:rsidP="00B23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Когда ты закончишь уборку?</w:t>
      </w:r>
    </w:p>
    <w:p w:rsidR="00B23FF4" w:rsidRPr="002A558F" w:rsidRDefault="00B23FF4" w:rsidP="00B23F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3FF4" w:rsidRPr="00B23FF4" w:rsidRDefault="002A558F" w:rsidP="00B23FF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Спиши слова</w:t>
      </w:r>
      <w:r w:rsidR="00B2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разбери их по составу.</w:t>
      </w:r>
    </w:p>
    <w:p w:rsidR="002A558F" w:rsidRPr="002A558F" w:rsidRDefault="00B23FF4" w:rsidP="00B23FF4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Гроза, рыбки</w:t>
      </w:r>
      <w:r w:rsidR="002A558F" w:rsidRPr="002A55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грибочки, ягодка.</w:t>
      </w:r>
    </w:p>
    <w:p w:rsidR="002A558F" w:rsidRPr="002A558F" w:rsidRDefault="002A558F" w:rsidP="002A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A558F" w:rsidRPr="002A558F" w:rsidRDefault="002A558F" w:rsidP="002A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5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A558F" w:rsidRPr="002A558F" w:rsidRDefault="002A558F" w:rsidP="002A55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55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80C05" w:rsidRPr="002A558F" w:rsidRDefault="00F80C05" w:rsidP="00F80C05">
      <w:pPr>
        <w:pStyle w:val="a4"/>
        <w:spacing w:before="0" w:beforeAutospacing="0" w:after="0" w:afterAutospacing="0" w:line="294" w:lineRule="atLeast"/>
      </w:pPr>
    </w:p>
    <w:p w:rsidR="005915D6" w:rsidRPr="002A558F" w:rsidRDefault="005915D6" w:rsidP="00F80C05">
      <w:pPr>
        <w:tabs>
          <w:tab w:val="left" w:pos="1277"/>
        </w:tabs>
        <w:rPr>
          <w:rFonts w:ascii="Times New Roman" w:hAnsi="Times New Roman" w:cs="Times New Roman"/>
          <w:sz w:val="28"/>
          <w:szCs w:val="28"/>
        </w:rPr>
      </w:pPr>
    </w:p>
    <w:sectPr w:rsidR="005915D6" w:rsidRPr="002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B4B"/>
    <w:multiLevelType w:val="multilevel"/>
    <w:tmpl w:val="BA943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11C6C"/>
    <w:multiLevelType w:val="multilevel"/>
    <w:tmpl w:val="440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D4CD2"/>
    <w:multiLevelType w:val="multilevel"/>
    <w:tmpl w:val="D40A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A3D86"/>
    <w:multiLevelType w:val="multilevel"/>
    <w:tmpl w:val="12B03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8046E"/>
    <w:multiLevelType w:val="hybridMultilevel"/>
    <w:tmpl w:val="FE1AE8F6"/>
    <w:lvl w:ilvl="0" w:tplc="55144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12F0E"/>
    <w:multiLevelType w:val="hybridMultilevel"/>
    <w:tmpl w:val="F3BE5F58"/>
    <w:lvl w:ilvl="0" w:tplc="06DA5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E84710"/>
    <w:multiLevelType w:val="hybridMultilevel"/>
    <w:tmpl w:val="21FE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E1156"/>
    <w:multiLevelType w:val="multilevel"/>
    <w:tmpl w:val="6ECCF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714FC"/>
    <w:multiLevelType w:val="multilevel"/>
    <w:tmpl w:val="99A6E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82F4E"/>
    <w:multiLevelType w:val="multilevel"/>
    <w:tmpl w:val="FBD83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63EA4"/>
    <w:multiLevelType w:val="multilevel"/>
    <w:tmpl w:val="BAB8A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2A558F"/>
    <w:rsid w:val="00404A2C"/>
    <w:rsid w:val="004D628A"/>
    <w:rsid w:val="005915D6"/>
    <w:rsid w:val="007133FB"/>
    <w:rsid w:val="0076712F"/>
    <w:rsid w:val="00844A32"/>
    <w:rsid w:val="008675B7"/>
    <w:rsid w:val="00A37765"/>
    <w:rsid w:val="00A472DF"/>
    <w:rsid w:val="00B23FF4"/>
    <w:rsid w:val="00CB7094"/>
    <w:rsid w:val="00CF2ECE"/>
    <w:rsid w:val="00DE110A"/>
    <w:rsid w:val="00F80C05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2020-05-21T12:51:00Z</dcterms:modified>
</cp:coreProperties>
</file>